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9FB4" w14:textId="53E3550F" w:rsidR="001A41EE" w:rsidRPr="00BD6E61" w:rsidRDefault="009B6ACD" w:rsidP="00E73CC7">
      <w:pPr>
        <w:spacing w:after="0" w:line="360" w:lineRule="auto"/>
        <w:contextualSpacing/>
        <w:jc w:val="center"/>
        <w:rPr>
          <w:rFonts w:ascii="Arial" w:hAnsi="Arial" w:cs="Arial"/>
          <w:b/>
          <w:sz w:val="26"/>
          <w:lang w:val="en-US"/>
        </w:rPr>
      </w:pPr>
      <w:r w:rsidRPr="00BD6E61">
        <w:rPr>
          <w:rFonts w:ascii="Arial" w:hAnsi="Arial" w:cs="Arial"/>
          <w:b/>
          <w:sz w:val="26"/>
          <w:lang w:val="id-ID"/>
        </w:rPr>
        <w:t>RFC 2350</w:t>
      </w:r>
      <w:r w:rsidR="001044B9" w:rsidRPr="00BD6E61">
        <w:rPr>
          <w:rFonts w:ascii="Arial" w:hAnsi="Arial" w:cs="Arial"/>
          <w:b/>
          <w:sz w:val="26"/>
          <w:lang w:val="id-ID"/>
        </w:rPr>
        <w:t xml:space="preserve"> </w:t>
      </w:r>
      <w:r w:rsidR="00B74CE5" w:rsidRPr="00BD6E61">
        <w:rPr>
          <w:rFonts w:ascii="Arial" w:hAnsi="Arial" w:cs="Arial"/>
          <w:b/>
          <w:sz w:val="26"/>
          <w:lang w:val="en-US"/>
        </w:rPr>
        <w:t xml:space="preserve">CSIRT Kementerian </w:t>
      </w:r>
      <w:proofErr w:type="spellStart"/>
      <w:r w:rsidR="00B74CE5" w:rsidRPr="00BD6E61">
        <w:rPr>
          <w:rFonts w:ascii="Arial" w:hAnsi="Arial" w:cs="Arial"/>
          <w:b/>
          <w:sz w:val="26"/>
          <w:lang w:val="en-US"/>
        </w:rPr>
        <w:t>Perdagangan</w:t>
      </w:r>
      <w:proofErr w:type="spellEnd"/>
    </w:p>
    <w:p w14:paraId="498397AC" w14:textId="77777777" w:rsidR="001044B9" w:rsidRPr="00BD6E61" w:rsidRDefault="001044B9" w:rsidP="00E73CC7">
      <w:pPr>
        <w:spacing w:after="0" w:line="360" w:lineRule="auto"/>
        <w:contextualSpacing/>
        <w:jc w:val="center"/>
        <w:rPr>
          <w:rFonts w:ascii="Arial" w:hAnsi="Arial" w:cs="Arial"/>
          <w:b/>
          <w:sz w:val="26"/>
          <w:lang w:val="id-ID"/>
        </w:rPr>
      </w:pPr>
    </w:p>
    <w:p w14:paraId="778554E3" w14:textId="15F286B7" w:rsidR="009B6ACD" w:rsidRPr="00BD6E61" w:rsidRDefault="007D2B75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Informasi Mengenai Dokumen</w:t>
      </w:r>
    </w:p>
    <w:p w14:paraId="585E6DD6" w14:textId="297A6920" w:rsidR="001044B9" w:rsidRPr="00BD6E61" w:rsidRDefault="001B0D44" w:rsidP="008433C1">
      <w:pPr>
        <w:pStyle w:val="ListParagraph"/>
        <w:spacing w:after="0" w:line="276" w:lineRule="auto"/>
        <w:ind w:left="284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Dokumen ini berisi </w:t>
      </w:r>
      <w:r w:rsidR="003636DB" w:rsidRPr="00BD6E61">
        <w:rPr>
          <w:rFonts w:ascii="Arial" w:hAnsi="Arial" w:cs="Arial"/>
          <w:lang w:val="id-ID"/>
        </w:rPr>
        <w:t xml:space="preserve">deskripsi </w:t>
      </w:r>
      <w:r w:rsidR="0093364F" w:rsidRPr="00BD6E61">
        <w:rPr>
          <w:rFonts w:ascii="Arial" w:hAnsi="Arial" w:cs="Arial"/>
          <w:lang w:val="id-ID"/>
        </w:rPr>
        <w:t xml:space="preserve">tentang </w:t>
      </w:r>
      <w:r w:rsidR="003636DB" w:rsidRPr="00BD6E61">
        <w:rPr>
          <w:rFonts w:ascii="Arial" w:hAnsi="Arial" w:cs="Arial"/>
          <w:lang w:val="id-ID"/>
        </w:rPr>
        <w:t xml:space="preserve">informasi dasar mengenai </w:t>
      </w:r>
      <w:proofErr w:type="spellStart"/>
      <w:r w:rsidR="008C2688" w:rsidRPr="008C2688">
        <w:rPr>
          <w:rFonts w:ascii="Arial" w:hAnsi="Arial" w:cs="Arial"/>
          <w:lang w:val="en-US"/>
        </w:rPr>
        <w:t>Kemendag</w:t>
      </w:r>
      <w:proofErr w:type="spellEnd"/>
      <w:r w:rsidR="00D445CA">
        <w:rPr>
          <w:rFonts w:ascii="Arial" w:hAnsi="Arial" w:cs="Arial"/>
          <w:lang w:val="en-US"/>
        </w:rPr>
        <w:t>-</w:t>
      </w:r>
      <w:r w:rsidR="008C2688" w:rsidRPr="008C2688">
        <w:rPr>
          <w:rFonts w:ascii="Arial" w:hAnsi="Arial" w:cs="Arial"/>
          <w:lang w:val="en-US"/>
        </w:rPr>
        <w:t>CSIRT</w:t>
      </w:r>
      <w:r w:rsidR="00C80B7B" w:rsidRPr="00BD6E61">
        <w:rPr>
          <w:rFonts w:ascii="Arial" w:hAnsi="Arial" w:cs="Arial"/>
          <w:lang w:val="id-ID"/>
        </w:rPr>
        <w:t xml:space="preserve">, </w:t>
      </w:r>
      <w:r w:rsidR="007442A7" w:rsidRPr="00BD6E61">
        <w:rPr>
          <w:rFonts w:ascii="Arial" w:hAnsi="Arial" w:cs="Arial"/>
          <w:lang w:val="id-ID"/>
        </w:rPr>
        <w:t>tugas fungsi/</w:t>
      </w:r>
      <w:r w:rsidR="00C80B7B" w:rsidRPr="00BD6E61">
        <w:rPr>
          <w:rFonts w:ascii="Arial" w:hAnsi="Arial" w:cs="Arial"/>
          <w:lang w:val="id-ID"/>
        </w:rPr>
        <w:t>tanggung jawab, layanan yang diberikan</w:t>
      </w:r>
      <w:r w:rsidR="00536328" w:rsidRPr="00BD6E61">
        <w:rPr>
          <w:rFonts w:ascii="Arial" w:hAnsi="Arial" w:cs="Arial"/>
          <w:lang w:val="id-ID"/>
        </w:rPr>
        <w:t>, dan cara untuk menghubungi</w:t>
      </w:r>
      <w:r w:rsidR="003636DB" w:rsidRPr="00BD6E61">
        <w:rPr>
          <w:rFonts w:ascii="Arial" w:hAnsi="Arial" w:cs="Arial"/>
          <w:lang w:val="id-ID"/>
        </w:rPr>
        <w:t xml:space="preserve"> </w:t>
      </w:r>
      <w:proofErr w:type="spellStart"/>
      <w:r w:rsidR="00D445CA" w:rsidRPr="008C2688">
        <w:rPr>
          <w:rFonts w:ascii="Arial" w:hAnsi="Arial" w:cs="Arial"/>
          <w:lang w:val="en-US"/>
        </w:rPr>
        <w:t>Kemendag</w:t>
      </w:r>
      <w:proofErr w:type="spellEnd"/>
      <w:r w:rsidR="00D445CA">
        <w:rPr>
          <w:rFonts w:ascii="Arial" w:hAnsi="Arial" w:cs="Arial"/>
          <w:lang w:val="en-US"/>
        </w:rPr>
        <w:t>-</w:t>
      </w:r>
      <w:r w:rsidR="00D445CA" w:rsidRPr="008C2688">
        <w:rPr>
          <w:rFonts w:ascii="Arial" w:hAnsi="Arial" w:cs="Arial"/>
          <w:lang w:val="en-US"/>
        </w:rPr>
        <w:t>CSIRT</w:t>
      </w:r>
      <w:r w:rsidR="00536328" w:rsidRPr="00BD6E61">
        <w:rPr>
          <w:rFonts w:ascii="Arial" w:hAnsi="Arial" w:cs="Arial"/>
          <w:lang w:val="id-ID"/>
        </w:rPr>
        <w:t>.</w:t>
      </w:r>
      <w:r w:rsidR="00C80B7B" w:rsidRPr="00BD6E61">
        <w:rPr>
          <w:rFonts w:ascii="Arial" w:hAnsi="Arial" w:cs="Arial"/>
          <w:lang w:val="id-ID"/>
        </w:rPr>
        <w:t xml:space="preserve"> </w:t>
      </w:r>
    </w:p>
    <w:p w14:paraId="78167817" w14:textId="77777777" w:rsidR="00E56B23" w:rsidRPr="00BD6E61" w:rsidRDefault="00E56B23" w:rsidP="00E56B23">
      <w:pPr>
        <w:pStyle w:val="ListParagraph"/>
        <w:spacing w:after="0" w:line="276" w:lineRule="auto"/>
        <w:ind w:left="284"/>
        <w:jc w:val="both"/>
        <w:rPr>
          <w:rFonts w:ascii="Arial" w:hAnsi="Arial" w:cs="Arial"/>
          <w:lang w:val="id-ID"/>
        </w:rPr>
      </w:pPr>
    </w:p>
    <w:p w14:paraId="3C2C5402" w14:textId="20D60080" w:rsidR="009B6ACD" w:rsidRPr="00BD6E61" w:rsidRDefault="009B6ACD" w:rsidP="00E73CC7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Tanggal Update</w:t>
      </w:r>
      <w:r w:rsidR="007D2B75" w:rsidRPr="00BD6E61">
        <w:rPr>
          <w:rFonts w:ascii="Arial" w:hAnsi="Arial" w:cs="Arial"/>
          <w:b/>
          <w:lang w:val="id-ID"/>
        </w:rPr>
        <w:t xml:space="preserve"> Terakhir</w:t>
      </w:r>
    </w:p>
    <w:p w14:paraId="4CDDEB1E" w14:textId="4B5D2C1C" w:rsidR="00F17FB1" w:rsidRPr="00BD6E61" w:rsidRDefault="008F4A25" w:rsidP="00FC0151">
      <w:pPr>
        <w:pStyle w:val="ListParagraph"/>
        <w:spacing w:after="0" w:line="276" w:lineRule="auto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>Dokumen merup</w:t>
      </w:r>
      <w:r w:rsidR="00781112" w:rsidRPr="00BD6E61">
        <w:rPr>
          <w:rFonts w:ascii="Arial" w:hAnsi="Arial" w:cs="Arial"/>
          <w:lang w:val="en-US"/>
        </w:rPr>
        <w:t>a</w:t>
      </w:r>
      <w:r w:rsidRPr="00BD6E61">
        <w:rPr>
          <w:rFonts w:ascii="Arial" w:hAnsi="Arial" w:cs="Arial"/>
          <w:lang w:val="id-ID"/>
        </w:rPr>
        <w:t xml:space="preserve">kan dokumen versi </w:t>
      </w:r>
      <w:r w:rsidR="008C2688">
        <w:rPr>
          <w:rFonts w:ascii="Arial" w:hAnsi="Arial" w:cs="Arial"/>
          <w:lang w:val="en-US"/>
        </w:rPr>
        <w:t>2</w:t>
      </w:r>
      <w:r w:rsidR="007B4A1C" w:rsidRPr="00BD6E61">
        <w:rPr>
          <w:rFonts w:ascii="Arial" w:hAnsi="Arial" w:cs="Arial"/>
          <w:lang w:val="en-US"/>
        </w:rPr>
        <w:t>.0</w:t>
      </w:r>
      <w:r w:rsidR="00B668D1" w:rsidRPr="00BD6E61">
        <w:rPr>
          <w:rFonts w:ascii="Arial" w:hAnsi="Arial" w:cs="Arial"/>
          <w:lang w:val="en-US"/>
        </w:rPr>
        <w:t xml:space="preserve"> </w:t>
      </w:r>
      <w:r w:rsidRPr="00BD6E61">
        <w:rPr>
          <w:rFonts w:ascii="Arial" w:hAnsi="Arial" w:cs="Arial"/>
          <w:lang w:val="id-ID"/>
        </w:rPr>
        <w:t xml:space="preserve">yang diterbitkan pada tanggal </w:t>
      </w:r>
      <w:r w:rsidR="00D445CA">
        <w:rPr>
          <w:rFonts w:ascii="Arial" w:hAnsi="Arial" w:cs="Arial"/>
          <w:lang w:val="en-US"/>
        </w:rPr>
        <w:t>5</w:t>
      </w:r>
      <w:r w:rsidR="007B4A1C" w:rsidRPr="00BD6E61">
        <w:rPr>
          <w:rFonts w:ascii="Arial" w:hAnsi="Arial" w:cs="Arial"/>
          <w:lang w:val="en-US"/>
        </w:rPr>
        <w:t xml:space="preserve"> </w:t>
      </w:r>
      <w:r w:rsidR="00BD6E61">
        <w:rPr>
          <w:rFonts w:ascii="Arial" w:hAnsi="Arial" w:cs="Arial"/>
          <w:lang w:val="en-US"/>
        </w:rPr>
        <w:t>Maret</w:t>
      </w:r>
      <w:r w:rsidR="007B4A1C" w:rsidRPr="00BD6E61">
        <w:rPr>
          <w:rFonts w:ascii="Arial" w:hAnsi="Arial" w:cs="Arial"/>
          <w:lang w:val="en-US"/>
        </w:rPr>
        <w:t xml:space="preserve"> 202</w:t>
      </w:r>
      <w:r w:rsidR="00BD6E61">
        <w:rPr>
          <w:rFonts w:ascii="Arial" w:hAnsi="Arial" w:cs="Arial"/>
          <w:lang w:val="en-US"/>
        </w:rPr>
        <w:t>6</w:t>
      </w:r>
      <w:r w:rsidR="00645A2A" w:rsidRPr="00BD6E61">
        <w:rPr>
          <w:rFonts w:ascii="Arial" w:hAnsi="Arial" w:cs="Arial"/>
          <w:lang w:val="id-ID"/>
        </w:rPr>
        <w:t>.</w:t>
      </w:r>
    </w:p>
    <w:p w14:paraId="1109F2E2" w14:textId="77777777" w:rsidR="00E56B23" w:rsidRPr="00BD6E61" w:rsidRDefault="00E56B23" w:rsidP="00E56B23">
      <w:pPr>
        <w:pStyle w:val="ListParagraph"/>
        <w:spacing w:after="0" w:line="276" w:lineRule="auto"/>
        <w:rPr>
          <w:rFonts w:ascii="Arial" w:hAnsi="Arial" w:cs="Arial"/>
          <w:lang w:val="id-ID"/>
        </w:rPr>
      </w:pPr>
    </w:p>
    <w:p w14:paraId="2F92A35C" w14:textId="41050D82" w:rsidR="007D2B75" w:rsidRPr="00BD6E61" w:rsidRDefault="007D2B75" w:rsidP="00E73CC7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Daftar Distribusi untuk Pemberitahuan</w:t>
      </w:r>
    </w:p>
    <w:p w14:paraId="79E41A33" w14:textId="3090FF2B" w:rsidR="008F4A25" w:rsidRPr="00BD6E61" w:rsidRDefault="00F30F0A" w:rsidP="00DF316B">
      <w:pPr>
        <w:pStyle w:val="ListParagraph"/>
        <w:spacing w:after="0" w:line="276" w:lineRule="auto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en-US"/>
        </w:rPr>
        <w:t xml:space="preserve">Tidak </w:t>
      </w:r>
      <w:proofErr w:type="spellStart"/>
      <w:r w:rsidRPr="00BD6E61">
        <w:rPr>
          <w:rFonts w:ascii="Arial" w:hAnsi="Arial" w:cs="Arial"/>
          <w:lang w:val="en-US"/>
        </w:rPr>
        <w:t>ada</w:t>
      </w:r>
      <w:proofErr w:type="spellEnd"/>
      <w:r w:rsidRPr="00BD6E61">
        <w:rPr>
          <w:rFonts w:ascii="Arial" w:hAnsi="Arial" w:cs="Arial"/>
          <w:lang w:val="en-US"/>
        </w:rPr>
        <w:t xml:space="preserve"> daftar </w:t>
      </w:r>
      <w:proofErr w:type="spellStart"/>
      <w:r w:rsidRPr="00BD6E61">
        <w:rPr>
          <w:rFonts w:ascii="Arial" w:hAnsi="Arial" w:cs="Arial"/>
          <w:lang w:val="en-US"/>
        </w:rPr>
        <w:t>distribusi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untuk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pemberitahuan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pembaruan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dokumen</w:t>
      </w:r>
      <w:proofErr w:type="spellEnd"/>
    </w:p>
    <w:p w14:paraId="45B78A90" w14:textId="77777777" w:rsidR="00E56B23" w:rsidRPr="00BD6E61" w:rsidRDefault="00E56B23" w:rsidP="00E56B23">
      <w:pPr>
        <w:pStyle w:val="ListParagraph"/>
        <w:spacing w:after="0" w:line="276" w:lineRule="auto"/>
        <w:rPr>
          <w:rFonts w:ascii="Arial" w:hAnsi="Arial" w:cs="Arial"/>
          <w:lang w:val="id-ID"/>
        </w:rPr>
      </w:pPr>
    </w:p>
    <w:p w14:paraId="72C2A6A2" w14:textId="46879C5B" w:rsidR="007D2B75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Lokasi </w:t>
      </w:r>
      <w:r w:rsidR="00984280" w:rsidRPr="00BD6E61">
        <w:rPr>
          <w:rFonts w:ascii="Arial" w:hAnsi="Arial" w:cs="Arial"/>
          <w:b/>
          <w:lang w:val="id-ID"/>
        </w:rPr>
        <w:t xml:space="preserve">dimana </w:t>
      </w:r>
      <w:r w:rsidRPr="00BD6E61">
        <w:rPr>
          <w:rFonts w:ascii="Arial" w:hAnsi="Arial" w:cs="Arial"/>
          <w:b/>
          <w:lang w:val="id-ID"/>
        </w:rPr>
        <w:t>Dokumen ini bisa di</w:t>
      </w:r>
      <w:r w:rsidR="00984280" w:rsidRPr="00BD6E61">
        <w:rPr>
          <w:rFonts w:ascii="Arial" w:hAnsi="Arial" w:cs="Arial"/>
          <w:b/>
          <w:lang w:val="id-ID"/>
        </w:rPr>
        <w:t>dapat</w:t>
      </w:r>
    </w:p>
    <w:p w14:paraId="64040B7E" w14:textId="56EED3A2" w:rsidR="00B668D1" w:rsidRPr="00BD6E61" w:rsidRDefault="00AC3386" w:rsidP="00E56B23">
      <w:pPr>
        <w:pStyle w:val="ListParagraph"/>
        <w:spacing w:after="0" w:line="276" w:lineRule="auto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>D</w:t>
      </w:r>
      <w:r w:rsidR="008F4A25" w:rsidRPr="00BD6E61">
        <w:rPr>
          <w:rFonts w:ascii="Arial" w:hAnsi="Arial" w:cs="Arial"/>
          <w:lang w:val="id-ID"/>
        </w:rPr>
        <w:t xml:space="preserve">okumen </w:t>
      </w:r>
      <w:r w:rsidR="00781112" w:rsidRPr="00BD6E61">
        <w:rPr>
          <w:rFonts w:ascii="Arial" w:hAnsi="Arial" w:cs="Arial"/>
          <w:lang w:val="id-ID"/>
        </w:rPr>
        <w:t>ini tersedia pada</w:t>
      </w:r>
      <w:r w:rsidR="00E56B23" w:rsidRPr="00BD6E61">
        <w:rPr>
          <w:rFonts w:ascii="Arial" w:hAnsi="Arial" w:cs="Arial"/>
          <w:lang w:val="id-ID"/>
        </w:rPr>
        <w:t xml:space="preserve"> </w:t>
      </w:r>
      <w:r w:rsidR="00645A2A" w:rsidRPr="00BD6E61">
        <w:rPr>
          <w:rFonts w:ascii="Arial" w:hAnsi="Arial" w:cs="Arial"/>
          <w:lang w:val="id-ID"/>
        </w:rPr>
        <w:t xml:space="preserve">: </w:t>
      </w:r>
    </w:p>
    <w:p w14:paraId="09332AC4" w14:textId="23EE8F7F" w:rsidR="00645A2A" w:rsidRPr="00BD6E61" w:rsidRDefault="00117726" w:rsidP="00E56B23">
      <w:pPr>
        <w:pStyle w:val="ListParagraph"/>
        <w:spacing w:after="0" w:line="276" w:lineRule="auto"/>
        <w:rPr>
          <w:rFonts w:ascii="Arial" w:hAnsi="Arial" w:cs="Arial"/>
          <w:u w:val="single"/>
          <w:lang w:val="en-US"/>
        </w:rPr>
      </w:pPr>
      <w:hyperlink r:id="rId6" w:history="1">
        <w:r w:rsidRPr="00850F37">
          <w:rPr>
            <w:rStyle w:val="Hyperlink"/>
            <w:rFonts w:ascii="Arial" w:hAnsi="Arial" w:cs="Arial"/>
            <w:lang w:val="en-US"/>
          </w:rPr>
          <w:t>https://csirt.kemendag.go.id/rfc2350-id.pdf</w:t>
        </w:r>
      </w:hyperlink>
      <w:r w:rsidR="00645A2A" w:rsidRPr="00BD6E61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  <w:r w:rsidR="00645A2A" w:rsidRPr="00BD6E61">
        <w:rPr>
          <w:rFonts w:ascii="Arial" w:hAnsi="Arial"/>
          <w:lang w:val="id-ID"/>
        </w:rPr>
        <w:t>(versi Bahasa Indonesia)</w:t>
      </w:r>
    </w:p>
    <w:p w14:paraId="69E8EE0B" w14:textId="77777777" w:rsidR="00E56B23" w:rsidRPr="00BD6E61" w:rsidRDefault="00E56B23" w:rsidP="00E56B23">
      <w:pPr>
        <w:pStyle w:val="ListParagraph"/>
        <w:spacing w:after="0" w:line="276" w:lineRule="auto"/>
        <w:rPr>
          <w:rFonts w:ascii="Arial" w:hAnsi="Arial" w:cs="Arial"/>
          <w:lang w:val="en-US"/>
        </w:rPr>
      </w:pPr>
    </w:p>
    <w:p w14:paraId="7F74F4B7" w14:textId="19DE1D93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hanging="436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Keaslian Dokumen</w:t>
      </w:r>
    </w:p>
    <w:p w14:paraId="79214779" w14:textId="417AFC56" w:rsidR="008F4A25" w:rsidRPr="00BD6E61" w:rsidRDefault="00E67250" w:rsidP="00E56B23">
      <w:pPr>
        <w:pStyle w:val="ListParagraph"/>
        <w:spacing w:after="0" w:line="276" w:lineRule="auto"/>
        <w:jc w:val="both"/>
        <w:rPr>
          <w:rFonts w:ascii="Arial" w:hAnsi="Arial" w:cs="Arial"/>
          <w:lang w:val="en-US"/>
        </w:rPr>
      </w:pPr>
      <w:r w:rsidRPr="00356B09">
        <w:rPr>
          <w:rFonts w:ascii="Arial" w:hAnsi="Arial" w:cs="Arial"/>
          <w:lang w:val="id-ID"/>
        </w:rPr>
        <w:t>K</w:t>
      </w:r>
      <w:r w:rsidR="007C0EEA" w:rsidRPr="00356B09">
        <w:rPr>
          <w:rFonts w:ascii="Arial" w:hAnsi="Arial" w:cs="Arial"/>
          <w:lang w:val="id-ID"/>
        </w:rPr>
        <w:t xml:space="preserve">edua </w:t>
      </w:r>
      <w:r w:rsidR="008F4A25" w:rsidRPr="00356B09">
        <w:rPr>
          <w:rFonts w:ascii="Arial" w:hAnsi="Arial" w:cs="Arial"/>
          <w:lang w:val="id-ID"/>
        </w:rPr>
        <w:t xml:space="preserve">dokumen </w:t>
      </w:r>
      <w:r w:rsidR="007563C0" w:rsidRPr="00356B09">
        <w:rPr>
          <w:rFonts w:ascii="Arial" w:hAnsi="Arial" w:cs="Arial"/>
          <w:lang w:val="id-ID"/>
        </w:rPr>
        <w:t xml:space="preserve">telah ditanda tangani </w:t>
      </w:r>
      <w:proofErr w:type="spellStart"/>
      <w:r w:rsidR="006153C2" w:rsidRPr="00356B09">
        <w:rPr>
          <w:rFonts w:ascii="Arial" w:hAnsi="Arial" w:cs="Arial"/>
        </w:rPr>
        <w:t>menggunakan</w:t>
      </w:r>
      <w:proofErr w:type="spellEnd"/>
      <w:r w:rsidR="006153C2" w:rsidRPr="00356B09">
        <w:rPr>
          <w:rFonts w:ascii="Arial" w:hAnsi="Arial" w:cs="Arial"/>
        </w:rPr>
        <w:t xml:space="preserve"> </w:t>
      </w:r>
      <w:proofErr w:type="spellStart"/>
      <w:r w:rsidR="006153C2" w:rsidRPr="00356B09">
        <w:rPr>
          <w:rFonts w:ascii="Arial" w:hAnsi="Arial" w:cs="Arial"/>
        </w:rPr>
        <w:t>tanda</w:t>
      </w:r>
      <w:proofErr w:type="spellEnd"/>
      <w:r w:rsidR="006153C2" w:rsidRPr="00356B09">
        <w:rPr>
          <w:rFonts w:ascii="Arial" w:hAnsi="Arial" w:cs="Arial"/>
        </w:rPr>
        <w:t xml:space="preserve"> </w:t>
      </w:r>
      <w:proofErr w:type="spellStart"/>
      <w:r w:rsidR="006153C2" w:rsidRPr="00356B09">
        <w:rPr>
          <w:rFonts w:ascii="Arial" w:hAnsi="Arial" w:cs="Arial"/>
        </w:rPr>
        <w:t>tangan</w:t>
      </w:r>
      <w:proofErr w:type="spellEnd"/>
      <w:r w:rsidR="006153C2" w:rsidRPr="00356B09">
        <w:rPr>
          <w:rFonts w:ascii="Arial" w:hAnsi="Arial" w:cs="Arial"/>
        </w:rPr>
        <w:t xml:space="preserve"> </w:t>
      </w:r>
      <w:proofErr w:type="spellStart"/>
      <w:r w:rsidR="006153C2" w:rsidRPr="00356B09">
        <w:rPr>
          <w:rFonts w:ascii="Arial" w:hAnsi="Arial" w:cs="Arial"/>
        </w:rPr>
        <w:t>elektronik</w:t>
      </w:r>
      <w:proofErr w:type="spellEnd"/>
      <w:r w:rsidR="006153C2" w:rsidRPr="00356B09">
        <w:rPr>
          <w:rFonts w:ascii="Arial" w:hAnsi="Arial" w:cs="Arial"/>
        </w:rPr>
        <w:t xml:space="preserve"> oleh </w:t>
      </w:r>
      <w:proofErr w:type="spellStart"/>
      <w:r w:rsidR="006153C2" w:rsidRPr="00356B09">
        <w:rPr>
          <w:rFonts w:ascii="Arial" w:hAnsi="Arial" w:cs="Arial"/>
        </w:rPr>
        <w:t>Kepala</w:t>
      </w:r>
      <w:proofErr w:type="spellEnd"/>
      <w:r w:rsidR="006153C2" w:rsidRPr="00356B09">
        <w:rPr>
          <w:rFonts w:ascii="Arial" w:hAnsi="Arial" w:cs="Arial"/>
        </w:rPr>
        <w:t xml:space="preserve"> </w:t>
      </w:r>
      <w:r w:rsidR="00B53AD5" w:rsidRPr="00356B09">
        <w:rPr>
          <w:rFonts w:ascii="Arial" w:hAnsi="Arial" w:cs="Arial"/>
        </w:rPr>
        <w:t xml:space="preserve">Pusat Data </w:t>
      </w:r>
      <w:r w:rsidR="00A20AB1" w:rsidRPr="00356B09">
        <w:rPr>
          <w:rFonts w:ascii="Arial" w:hAnsi="Arial" w:cs="Arial"/>
        </w:rPr>
        <w:t xml:space="preserve">dan </w:t>
      </w:r>
      <w:proofErr w:type="spellStart"/>
      <w:r w:rsidR="00A20AB1" w:rsidRPr="00356B09">
        <w:rPr>
          <w:rFonts w:ascii="Arial" w:hAnsi="Arial" w:cs="Arial"/>
        </w:rPr>
        <w:t>Informasi</w:t>
      </w:r>
      <w:proofErr w:type="spellEnd"/>
      <w:r w:rsidR="00A20AB1" w:rsidRPr="00356B09">
        <w:rPr>
          <w:rFonts w:ascii="Arial" w:hAnsi="Arial" w:cs="Arial"/>
        </w:rPr>
        <w:t>.</w:t>
      </w:r>
      <w:r w:rsidR="007563C0" w:rsidRPr="00356B09">
        <w:rPr>
          <w:rFonts w:ascii="Arial" w:hAnsi="Arial" w:cs="Arial"/>
          <w:lang w:val="en-US"/>
        </w:rPr>
        <w:t xml:space="preserve"> </w:t>
      </w:r>
      <w:proofErr w:type="spellStart"/>
      <w:r w:rsidR="007563C0" w:rsidRPr="00356B09">
        <w:rPr>
          <w:rFonts w:ascii="Arial" w:hAnsi="Arial" w:cs="Arial"/>
          <w:lang w:val="en-US"/>
        </w:rPr>
        <w:t>Untuk</w:t>
      </w:r>
      <w:proofErr w:type="spellEnd"/>
      <w:r w:rsidR="007563C0" w:rsidRPr="00356B09">
        <w:rPr>
          <w:rFonts w:ascii="Arial" w:hAnsi="Arial" w:cs="Arial"/>
          <w:lang w:val="en-US"/>
        </w:rPr>
        <w:t xml:space="preserve"> </w:t>
      </w:r>
      <w:proofErr w:type="spellStart"/>
      <w:r w:rsidR="007563C0" w:rsidRPr="00356B09">
        <w:rPr>
          <w:rFonts w:ascii="Arial" w:hAnsi="Arial" w:cs="Arial"/>
          <w:lang w:val="en-US"/>
        </w:rPr>
        <w:t>lebih</w:t>
      </w:r>
      <w:proofErr w:type="spellEnd"/>
      <w:r w:rsidR="007563C0" w:rsidRPr="00356B09">
        <w:rPr>
          <w:rFonts w:ascii="Arial" w:hAnsi="Arial" w:cs="Arial"/>
          <w:lang w:val="en-US"/>
        </w:rPr>
        <w:t xml:space="preserve"> </w:t>
      </w:r>
      <w:proofErr w:type="spellStart"/>
      <w:r w:rsidR="007563C0" w:rsidRPr="00356B09">
        <w:rPr>
          <w:rFonts w:ascii="Arial" w:hAnsi="Arial" w:cs="Arial"/>
          <w:lang w:val="en-US"/>
        </w:rPr>
        <w:t>jelas</w:t>
      </w:r>
      <w:proofErr w:type="spellEnd"/>
      <w:r w:rsidR="007563C0" w:rsidRPr="00356B09">
        <w:rPr>
          <w:rFonts w:ascii="Arial" w:hAnsi="Arial" w:cs="Arial"/>
          <w:lang w:val="en-US"/>
        </w:rPr>
        <w:t xml:space="preserve"> </w:t>
      </w:r>
      <w:proofErr w:type="spellStart"/>
      <w:r w:rsidR="007563C0" w:rsidRPr="00356B09">
        <w:rPr>
          <w:rFonts w:ascii="Arial" w:hAnsi="Arial" w:cs="Arial"/>
          <w:lang w:val="en-US"/>
        </w:rPr>
        <w:t>dapat</w:t>
      </w:r>
      <w:proofErr w:type="spellEnd"/>
      <w:r w:rsidR="007563C0" w:rsidRPr="00356B09">
        <w:rPr>
          <w:rFonts w:ascii="Arial" w:hAnsi="Arial" w:cs="Arial"/>
          <w:lang w:val="en-US"/>
        </w:rPr>
        <w:t xml:space="preserve"> </w:t>
      </w:r>
      <w:proofErr w:type="spellStart"/>
      <w:r w:rsidR="007563C0" w:rsidRPr="00356B09">
        <w:rPr>
          <w:rFonts w:ascii="Arial" w:hAnsi="Arial" w:cs="Arial"/>
          <w:lang w:val="en-US"/>
        </w:rPr>
        <w:t>dilihat</w:t>
      </w:r>
      <w:proofErr w:type="spellEnd"/>
      <w:r w:rsidR="007563C0" w:rsidRPr="00356B09">
        <w:rPr>
          <w:rFonts w:ascii="Arial" w:hAnsi="Arial" w:cs="Arial"/>
          <w:lang w:val="en-US"/>
        </w:rPr>
        <w:t xml:space="preserve"> pada </w:t>
      </w:r>
      <w:proofErr w:type="spellStart"/>
      <w:r w:rsidR="007563C0" w:rsidRPr="00356B09">
        <w:rPr>
          <w:rFonts w:ascii="Arial" w:hAnsi="Arial" w:cs="Arial"/>
          <w:lang w:val="en-US"/>
        </w:rPr>
        <w:t>Subbab</w:t>
      </w:r>
      <w:proofErr w:type="spellEnd"/>
      <w:r w:rsidR="007563C0" w:rsidRPr="00356B09">
        <w:rPr>
          <w:rFonts w:ascii="Arial" w:hAnsi="Arial" w:cs="Arial"/>
          <w:lang w:val="en-US"/>
        </w:rPr>
        <w:t xml:space="preserve"> 2.8.</w:t>
      </w:r>
    </w:p>
    <w:p w14:paraId="535F152B" w14:textId="77777777" w:rsidR="00E56B23" w:rsidRPr="00BD6E61" w:rsidRDefault="00E56B23" w:rsidP="00E56B23">
      <w:pPr>
        <w:pStyle w:val="ListParagraph"/>
        <w:spacing w:after="0" w:line="276" w:lineRule="auto"/>
        <w:jc w:val="both"/>
        <w:rPr>
          <w:rFonts w:ascii="Arial" w:hAnsi="Arial" w:cs="Arial"/>
          <w:lang w:val="en-US"/>
        </w:rPr>
      </w:pPr>
    </w:p>
    <w:p w14:paraId="1348A327" w14:textId="64A7B920" w:rsidR="007563C0" w:rsidRPr="00BD6E61" w:rsidRDefault="007563C0" w:rsidP="00E73CC7">
      <w:pPr>
        <w:spacing w:after="0" w:line="360" w:lineRule="auto"/>
        <w:ind w:firstLine="270"/>
        <w:contextualSpacing/>
        <w:rPr>
          <w:rFonts w:ascii="Arial" w:hAnsi="Arial" w:cs="Arial"/>
          <w:b/>
          <w:lang w:val="en-US"/>
        </w:rPr>
      </w:pPr>
      <w:r w:rsidRPr="00BD6E61">
        <w:rPr>
          <w:rFonts w:ascii="Arial" w:hAnsi="Arial" w:cs="Arial"/>
          <w:b/>
          <w:lang w:val="en-US"/>
        </w:rPr>
        <w:t xml:space="preserve">1.5  </w:t>
      </w:r>
      <w:proofErr w:type="spellStart"/>
      <w:r w:rsidRPr="00BD6E61">
        <w:rPr>
          <w:rFonts w:ascii="Arial" w:hAnsi="Arial" w:cs="Arial"/>
          <w:b/>
          <w:lang w:val="en-US"/>
        </w:rPr>
        <w:t>Identifikasi</w:t>
      </w:r>
      <w:proofErr w:type="spellEnd"/>
      <w:r w:rsidRPr="00BD6E61">
        <w:rPr>
          <w:rFonts w:ascii="Arial" w:hAnsi="Arial" w:cs="Arial"/>
          <w:b/>
          <w:lang w:val="en-US"/>
        </w:rPr>
        <w:t xml:space="preserve"> </w:t>
      </w:r>
      <w:proofErr w:type="spellStart"/>
      <w:r w:rsidRPr="00BD6E61">
        <w:rPr>
          <w:rFonts w:ascii="Arial" w:hAnsi="Arial" w:cs="Arial"/>
          <w:b/>
          <w:lang w:val="en-US"/>
        </w:rPr>
        <w:t>Dokumen</w:t>
      </w:r>
      <w:proofErr w:type="spellEnd"/>
    </w:p>
    <w:p w14:paraId="30CE75C4" w14:textId="466EFDB7" w:rsidR="005A48ED" w:rsidRPr="00BD6E61" w:rsidRDefault="00780CFD" w:rsidP="00FC0151">
      <w:pPr>
        <w:spacing w:after="0" w:line="276" w:lineRule="auto"/>
        <w:ind w:left="720"/>
        <w:contextualSpacing/>
        <w:jc w:val="both"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D</w:t>
      </w:r>
      <w:r w:rsidR="005A48ED" w:rsidRPr="00BD6E61">
        <w:rPr>
          <w:rFonts w:ascii="Arial" w:hAnsi="Arial" w:cs="Arial"/>
          <w:lang w:val="en-US"/>
        </w:rPr>
        <w:t>okumen</w:t>
      </w:r>
      <w:proofErr w:type="spellEnd"/>
      <w:r w:rsidR="005A48ED" w:rsidRPr="00BD6E61">
        <w:rPr>
          <w:rFonts w:ascii="Arial" w:hAnsi="Arial" w:cs="Arial"/>
          <w:lang w:val="en-US"/>
        </w:rPr>
        <w:t xml:space="preserve"> </w:t>
      </w:r>
      <w:proofErr w:type="spellStart"/>
      <w:r w:rsidR="005A48ED" w:rsidRPr="00BD6E61">
        <w:rPr>
          <w:rFonts w:ascii="Arial" w:hAnsi="Arial" w:cs="Arial"/>
          <w:lang w:val="en-US"/>
        </w:rPr>
        <w:t>memiliki</w:t>
      </w:r>
      <w:proofErr w:type="spellEnd"/>
      <w:r w:rsidR="005A48ED" w:rsidRPr="00BD6E61">
        <w:rPr>
          <w:rFonts w:ascii="Arial" w:hAnsi="Arial" w:cs="Arial"/>
          <w:lang w:val="en-US"/>
        </w:rPr>
        <w:t xml:space="preserve"> </w:t>
      </w:r>
      <w:proofErr w:type="spellStart"/>
      <w:r w:rsidR="005A48ED" w:rsidRPr="00BD6E61">
        <w:rPr>
          <w:rFonts w:ascii="Arial" w:hAnsi="Arial" w:cs="Arial"/>
          <w:lang w:val="en-US"/>
        </w:rPr>
        <w:t>atribut</w:t>
      </w:r>
      <w:proofErr w:type="spellEnd"/>
      <w:r w:rsidR="003636DB" w:rsidRPr="00BD6E61">
        <w:rPr>
          <w:rFonts w:ascii="Arial" w:hAnsi="Arial" w:cs="Arial"/>
          <w:lang w:val="en-US"/>
        </w:rPr>
        <w:t xml:space="preserve">, </w:t>
      </w:r>
      <w:proofErr w:type="spellStart"/>
      <w:r w:rsidR="003636DB" w:rsidRPr="00BD6E61">
        <w:rPr>
          <w:rFonts w:ascii="Arial" w:hAnsi="Arial" w:cs="Arial"/>
          <w:lang w:val="en-US"/>
        </w:rPr>
        <w:t>yaitu</w:t>
      </w:r>
      <w:proofErr w:type="spellEnd"/>
      <w:r w:rsidR="003636DB" w:rsidRPr="00BD6E61">
        <w:rPr>
          <w:rFonts w:ascii="Arial" w:hAnsi="Arial" w:cs="Arial"/>
          <w:lang w:val="en-US"/>
        </w:rPr>
        <w:t xml:space="preserve"> : </w:t>
      </w:r>
    </w:p>
    <w:p w14:paraId="66C996E8" w14:textId="568A4A32" w:rsidR="007563C0" w:rsidRPr="00BD6E61" w:rsidRDefault="007563C0" w:rsidP="00FC0151">
      <w:pPr>
        <w:tabs>
          <w:tab w:val="left" w:pos="2520"/>
        </w:tabs>
        <w:spacing w:after="0" w:line="276" w:lineRule="auto"/>
        <w:ind w:left="720"/>
        <w:contextualSpacing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Judul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r w:rsidR="003636DB" w:rsidRPr="00BD6E61">
        <w:rPr>
          <w:rFonts w:ascii="Arial" w:hAnsi="Arial" w:cs="Arial"/>
          <w:lang w:val="en-US"/>
        </w:rPr>
        <w:tab/>
      </w:r>
      <w:r w:rsidR="00A56402" w:rsidRPr="00BD6E61">
        <w:rPr>
          <w:rFonts w:ascii="Arial" w:hAnsi="Arial" w:cs="Arial"/>
          <w:lang w:val="en-US"/>
        </w:rPr>
        <w:t xml:space="preserve">: </w:t>
      </w:r>
      <w:r w:rsidRPr="00BD6E61">
        <w:rPr>
          <w:rFonts w:ascii="Arial" w:hAnsi="Arial" w:cs="Arial"/>
          <w:lang w:val="en-US"/>
        </w:rPr>
        <w:t xml:space="preserve">RFC 2350 </w:t>
      </w:r>
      <w:proofErr w:type="spellStart"/>
      <w:r w:rsidR="00D445CA" w:rsidRPr="008C2688">
        <w:rPr>
          <w:rFonts w:ascii="Arial" w:hAnsi="Arial" w:cs="Arial"/>
          <w:lang w:val="en-US"/>
        </w:rPr>
        <w:t>Kemendag</w:t>
      </w:r>
      <w:proofErr w:type="spellEnd"/>
      <w:r w:rsidR="00D445CA">
        <w:rPr>
          <w:rFonts w:ascii="Arial" w:hAnsi="Arial" w:cs="Arial"/>
          <w:lang w:val="en-US"/>
        </w:rPr>
        <w:t>-</w:t>
      </w:r>
      <w:proofErr w:type="gramStart"/>
      <w:r w:rsidR="00D445CA" w:rsidRPr="008C2688">
        <w:rPr>
          <w:rFonts w:ascii="Arial" w:hAnsi="Arial" w:cs="Arial"/>
          <w:lang w:val="en-US"/>
        </w:rPr>
        <w:t>CSIRT</w:t>
      </w:r>
      <w:r w:rsidR="00951533" w:rsidRPr="00BD6E61">
        <w:rPr>
          <w:rFonts w:ascii="Arial" w:hAnsi="Arial" w:cs="Arial"/>
          <w:lang w:val="en-US"/>
        </w:rPr>
        <w:t>;</w:t>
      </w:r>
      <w:proofErr w:type="gramEnd"/>
    </w:p>
    <w:p w14:paraId="3F610D43" w14:textId="57E80167" w:rsidR="007563C0" w:rsidRPr="00BD6E61" w:rsidRDefault="007563C0" w:rsidP="00FC0151">
      <w:pPr>
        <w:tabs>
          <w:tab w:val="left" w:pos="2520"/>
        </w:tabs>
        <w:spacing w:after="0" w:line="276" w:lineRule="auto"/>
        <w:ind w:left="720"/>
        <w:contextualSpacing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Versi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r w:rsidR="003636DB" w:rsidRPr="00BD6E61">
        <w:rPr>
          <w:rFonts w:ascii="Arial" w:hAnsi="Arial" w:cs="Arial"/>
          <w:lang w:val="en-US"/>
        </w:rPr>
        <w:tab/>
      </w:r>
      <w:r w:rsidRPr="00BD6E61">
        <w:rPr>
          <w:rFonts w:ascii="Arial" w:hAnsi="Arial" w:cs="Arial"/>
          <w:lang w:val="en-US"/>
        </w:rPr>
        <w:t xml:space="preserve">: </w:t>
      </w:r>
      <w:proofErr w:type="gramStart"/>
      <w:r w:rsidR="008C2688">
        <w:rPr>
          <w:rFonts w:ascii="Arial" w:hAnsi="Arial" w:cs="Arial"/>
          <w:lang w:val="en-US"/>
        </w:rPr>
        <w:t>2</w:t>
      </w:r>
      <w:r w:rsidR="00A8363F" w:rsidRPr="00BD6E61">
        <w:rPr>
          <w:rFonts w:ascii="Arial" w:hAnsi="Arial" w:cs="Arial"/>
          <w:lang w:val="en-US"/>
        </w:rPr>
        <w:t>.0</w:t>
      </w:r>
      <w:r w:rsidR="00951533" w:rsidRPr="00BD6E61">
        <w:rPr>
          <w:rFonts w:ascii="Arial" w:hAnsi="Arial" w:cs="Arial"/>
          <w:lang w:val="en-US"/>
        </w:rPr>
        <w:t>;</w:t>
      </w:r>
      <w:proofErr w:type="gramEnd"/>
    </w:p>
    <w:p w14:paraId="7505EAF9" w14:textId="7DFF4160" w:rsidR="007563C0" w:rsidRPr="00BD6E61" w:rsidRDefault="007563C0" w:rsidP="00FC0151">
      <w:pPr>
        <w:tabs>
          <w:tab w:val="left" w:pos="2520"/>
        </w:tabs>
        <w:spacing w:after="0" w:line="276" w:lineRule="auto"/>
        <w:ind w:left="720"/>
        <w:contextualSpacing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Tanggal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BD6E61">
        <w:rPr>
          <w:rFonts w:ascii="Arial" w:hAnsi="Arial" w:cs="Arial"/>
          <w:lang w:val="en-US"/>
        </w:rPr>
        <w:t>Publikasi</w:t>
      </w:r>
      <w:proofErr w:type="spellEnd"/>
      <w:r w:rsidRPr="00BD6E61">
        <w:rPr>
          <w:rFonts w:ascii="Arial" w:hAnsi="Arial" w:cs="Arial"/>
          <w:lang w:val="en-US"/>
        </w:rPr>
        <w:t xml:space="preserve"> :</w:t>
      </w:r>
      <w:proofErr w:type="gramEnd"/>
      <w:r w:rsidR="00BD6E61">
        <w:rPr>
          <w:rFonts w:ascii="Arial" w:hAnsi="Arial" w:cs="Arial"/>
          <w:lang w:val="en-US"/>
        </w:rPr>
        <w:t xml:space="preserve"> </w:t>
      </w:r>
      <w:r w:rsidR="00D445CA">
        <w:rPr>
          <w:rFonts w:ascii="Arial" w:hAnsi="Arial" w:cs="Arial"/>
          <w:lang w:val="en-US"/>
        </w:rPr>
        <w:t>5</w:t>
      </w:r>
      <w:r w:rsidR="00A4312B">
        <w:rPr>
          <w:rFonts w:ascii="Arial" w:hAnsi="Arial" w:cs="Arial"/>
          <w:lang w:val="en-US"/>
        </w:rPr>
        <w:t xml:space="preserve"> </w:t>
      </w:r>
      <w:r w:rsidR="008E0D52" w:rsidRPr="00BD6E61">
        <w:rPr>
          <w:rFonts w:ascii="Arial" w:hAnsi="Arial" w:cs="Arial"/>
          <w:lang w:val="en-US"/>
        </w:rPr>
        <w:t>Maret</w:t>
      </w:r>
      <w:r w:rsidR="00A8363F" w:rsidRPr="00BD6E61">
        <w:rPr>
          <w:rFonts w:ascii="Arial" w:hAnsi="Arial" w:cs="Arial"/>
          <w:lang w:val="en-US"/>
        </w:rPr>
        <w:t xml:space="preserve"> </w:t>
      </w:r>
      <w:proofErr w:type="gramStart"/>
      <w:r w:rsidR="00A8363F" w:rsidRPr="00BD6E61">
        <w:rPr>
          <w:rFonts w:ascii="Arial" w:hAnsi="Arial" w:cs="Arial"/>
          <w:lang w:val="en-US"/>
        </w:rPr>
        <w:t>202</w:t>
      </w:r>
      <w:r w:rsidR="008E0D52" w:rsidRPr="00BD6E61">
        <w:rPr>
          <w:rFonts w:ascii="Arial" w:hAnsi="Arial" w:cs="Arial"/>
          <w:lang w:val="en-US"/>
        </w:rPr>
        <w:t>6</w:t>
      </w:r>
      <w:r w:rsidR="00951533" w:rsidRPr="00BD6E61">
        <w:rPr>
          <w:rFonts w:ascii="Arial" w:hAnsi="Arial" w:cs="Arial"/>
          <w:lang w:val="en-US"/>
        </w:rPr>
        <w:t>;</w:t>
      </w:r>
      <w:proofErr w:type="gramEnd"/>
    </w:p>
    <w:p w14:paraId="490D36A4" w14:textId="6D626702" w:rsidR="007563C0" w:rsidRPr="00BD6E61" w:rsidRDefault="007563C0" w:rsidP="00CA409B">
      <w:pPr>
        <w:tabs>
          <w:tab w:val="left" w:pos="2520"/>
        </w:tabs>
        <w:spacing w:after="0" w:line="276" w:lineRule="auto"/>
        <w:ind w:left="720"/>
        <w:contextualSpacing/>
        <w:jc w:val="both"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K</w:t>
      </w:r>
      <w:r w:rsidR="00DE4844" w:rsidRPr="00BD6E61">
        <w:rPr>
          <w:rFonts w:ascii="Arial" w:hAnsi="Arial" w:cs="Arial"/>
          <w:lang w:val="en-US"/>
        </w:rPr>
        <w:t>e</w:t>
      </w:r>
      <w:r w:rsidRPr="00BD6E61">
        <w:rPr>
          <w:rFonts w:ascii="Arial" w:hAnsi="Arial" w:cs="Arial"/>
          <w:lang w:val="en-US"/>
        </w:rPr>
        <w:t>daluwarsa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r w:rsidR="003636DB" w:rsidRPr="00BD6E61">
        <w:rPr>
          <w:rFonts w:ascii="Arial" w:hAnsi="Arial" w:cs="Arial"/>
          <w:lang w:val="en-US"/>
        </w:rPr>
        <w:tab/>
      </w:r>
      <w:r w:rsidRPr="00BD6E61">
        <w:rPr>
          <w:rFonts w:ascii="Arial" w:hAnsi="Arial" w:cs="Arial"/>
          <w:lang w:val="en-US"/>
        </w:rPr>
        <w:t xml:space="preserve">: </w:t>
      </w:r>
      <w:proofErr w:type="spellStart"/>
      <w:r w:rsidRPr="00BD6E61">
        <w:rPr>
          <w:rFonts w:ascii="Arial" w:hAnsi="Arial" w:cs="Arial"/>
          <w:lang w:val="en-US"/>
        </w:rPr>
        <w:t>Dokumen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ini</w:t>
      </w:r>
      <w:proofErr w:type="spellEnd"/>
      <w:r w:rsidRPr="00BD6E61">
        <w:rPr>
          <w:rFonts w:ascii="Arial" w:hAnsi="Arial" w:cs="Arial"/>
          <w:lang w:val="en-US"/>
        </w:rPr>
        <w:t xml:space="preserve"> valid </w:t>
      </w:r>
      <w:proofErr w:type="spellStart"/>
      <w:r w:rsidRPr="00BD6E61">
        <w:rPr>
          <w:rFonts w:ascii="Arial" w:hAnsi="Arial" w:cs="Arial"/>
          <w:lang w:val="en-US"/>
        </w:rPr>
        <w:t>hingga</w:t>
      </w:r>
      <w:proofErr w:type="spellEnd"/>
      <w:r w:rsidR="00FC0151" w:rsidRPr="00BD6E61">
        <w:rPr>
          <w:rFonts w:ascii="Arial" w:hAnsi="Arial" w:cs="Arial"/>
          <w:lang w:val="en-US"/>
        </w:rPr>
        <w:t xml:space="preserve"> </w:t>
      </w:r>
      <w:proofErr w:type="spellStart"/>
      <w:r w:rsidR="00FC0151" w:rsidRPr="00BD6E61">
        <w:rPr>
          <w:rFonts w:ascii="Arial" w:hAnsi="Arial" w:cs="Arial"/>
          <w:lang w:val="en-US"/>
        </w:rPr>
        <w:t>dokumen</w:t>
      </w:r>
      <w:proofErr w:type="spellEnd"/>
      <w:r w:rsidR="00FC0151" w:rsidRPr="00BD6E61">
        <w:rPr>
          <w:rFonts w:ascii="Arial" w:hAnsi="Arial" w:cs="Arial"/>
          <w:lang w:val="en-US"/>
        </w:rPr>
        <w:t xml:space="preserve"> </w:t>
      </w:r>
      <w:proofErr w:type="spellStart"/>
      <w:r w:rsidR="00FC0151" w:rsidRPr="00BD6E61">
        <w:rPr>
          <w:rFonts w:ascii="Arial" w:hAnsi="Arial" w:cs="Arial"/>
          <w:lang w:val="en-US"/>
        </w:rPr>
        <w:t>terbaru</w:t>
      </w:r>
      <w:proofErr w:type="spellEnd"/>
      <w:r w:rsidR="00FC0151" w:rsidRPr="00BD6E61">
        <w:rPr>
          <w:rFonts w:ascii="Arial" w:hAnsi="Arial" w:cs="Arial"/>
          <w:lang w:val="en-US"/>
        </w:rPr>
        <w:t xml:space="preserve"> </w:t>
      </w:r>
      <w:proofErr w:type="spellStart"/>
      <w:r w:rsidR="00FC0151" w:rsidRPr="00BD6E61">
        <w:rPr>
          <w:rFonts w:ascii="Arial" w:hAnsi="Arial" w:cs="Arial"/>
          <w:lang w:val="en-US"/>
        </w:rPr>
        <w:t>dipublikasikan</w:t>
      </w:r>
      <w:proofErr w:type="spellEnd"/>
      <w:r w:rsidR="00951533" w:rsidRPr="00BD6E61">
        <w:rPr>
          <w:rFonts w:ascii="Arial" w:hAnsi="Arial" w:cs="Arial"/>
          <w:lang w:val="en-US"/>
        </w:rPr>
        <w:t>.</w:t>
      </w:r>
    </w:p>
    <w:p w14:paraId="6C11CDDD" w14:textId="77777777" w:rsidR="00EF2568" w:rsidRPr="00BD6E61" w:rsidRDefault="00EF2568" w:rsidP="00E73CC7">
      <w:pPr>
        <w:pStyle w:val="ListParagraph"/>
        <w:spacing w:after="0" w:line="360" w:lineRule="auto"/>
        <w:rPr>
          <w:rFonts w:ascii="Arial" w:hAnsi="Arial" w:cs="Arial"/>
          <w:lang w:val="id-ID"/>
        </w:rPr>
      </w:pPr>
    </w:p>
    <w:p w14:paraId="7317636C" w14:textId="1B4CCCE0" w:rsidR="00EF2568" w:rsidRPr="00BD6E61" w:rsidRDefault="00A56402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Informasi Data/</w:t>
      </w:r>
      <w:r w:rsidR="00EF2568" w:rsidRPr="00BD6E61">
        <w:rPr>
          <w:rFonts w:ascii="Arial" w:hAnsi="Arial" w:cs="Arial"/>
          <w:b/>
          <w:lang w:val="id-ID"/>
        </w:rPr>
        <w:t>Kontak</w:t>
      </w:r>
    </w:p>
    <w:p w14:paraId="26AEFEC6" w14:textId="4599E0E0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Nama Tim</w:t>
      </w:r>
    </w:p>
    <w:p w14:paraId="3B54D662" w14:textId="3B453C40" w:rsidR="004A6A89" w:rsidRPr="00BD6E61" w:rsidRDefault="00B74CE5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 xml:space="preserve">Kementerian </w:t>
      </w:r>
      <w:proofErr w:type="spellStart"/>
      <w:r w:rsidRPr="00BD6E61">
        <w:rPr>
          <w:rFonts w:ascii="Arial" w:hAnsi="Arial" w:cs="Arial"/>
          <w:lang w:val="en-US"/>
        </w:rPr>
        <w:t>Perdagangan</w:t>
      </w:r>
      <w:proofErr w:type="spellEnd"/>
      <w:r w:rsidR="0009624B" w:rsidRPr="00BD6E61">
        <w:rPr>
          <w:rFonts w:ascii="Arial" w:hAnsi="Arial" w:cs="Arial"/>
          <w:lang w:val="en-US"/>
        </w:rPr>
        <w:t xml:space="preserve"> </w:t>
      </w:r>
      <w:r w:rsidR="00E930A6" w:rsidRPr="00BD6E61">
        <w:rPr>
          <w:rFonts w:ascii="Arial" w:hAnsi="Arial" w:cs="Arial"/>
          <w:lang w:val="en-US"/>
        </w:rPr>
        <w:t xml:space="preserve">- </w:t>
      </w:r>
      <w:r w:rsidR="00E930A6" w:rsidRPr="002E58D1">
        <w:rPr>
          <w:rFonts w:ascii="Arial" w:hAnsi="Arial" w:cs="Arial"/>
          <w:i/>
          <w:iCs/>
          <w:lang w:val="en-US"/>
        </w:rPr>
        <w:t>Computer Security Incident Responsive Team</w:t>
      </w:r>
    </w:p>
    <w:p w14:paraId="4BD062D6" w14:textId="547F2586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Disingkat : </w:t>
      </w:r>
      <w:proofErr w:type="spellStart"/>
      <w:r w:rsidR="008C2688">
        <w:rPr>
          <w:rFonts w:ascii="Arial" w:hAnsi="Arial" w:cs="Arial"/>
          <w:lang w:val="en-US"/>
        </w:rPr>
        <w:t>Kemendag</w:t>
      </w:r>
      <w:proofErr w:type="spellEnd"/>
      <w:r w:rsidR="008C2688">
        <w:rPr>
          <w:rFonts w:ascii="Arial" w:hAnsi="Arial" w:cs="Arial"/>
          <w:lang w:val="en-US"/>
        </w:rPr>
        <w:t>-CSIRT</w:t>
      </w:r>
      <w:r w:rsidR="00951533" w:rsidRPr="00BD6E61">
        <w:rPr>
          <w:rFonts w:ascii="Arial" w:hAnsi="Arial" w:cs="Arial"/>
          <w:lang w:val="id-ID"/>
        </w:rPr>
        <w:t>.</w:t>
      </w:r>
    </w:p>
    <w:p w14:paraId="22EB8FB1" w14:textId="77777777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5D851345" w14:textId="714ECCE9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Alamat</w:t>
      </w:r>
    </w:p>
    <w:p w14:paraId="59E94F83" w14:textId="77777777" w:rsidR="00A4312B" w:rsidRPr="00A4312B" w:rsidRDefault="00A4312B" w:rsidP="00A4312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A4312B">
        <w:rPr>
          <w:rFonts w:ascii="Arial" w:hAnsi="Arial" w:cs="Arial"/>
          <w:lang w:val="en-US"/>
        </w:rPr>
        <w:t xml:space="preserve">Ruang Pusat Data dan </w:t>
      </w:r>
      <w:proofErr w:type="spellStart"/>
      <w:r w:rsidRPr="00A4312B">
        <w:rPr>
          <w:rFonts w:ascii="Arial" w:hAnsi="Arial" w:cs="Arial"/>
          <w:lang w:val="en-US"/>
        </w:rPr>
        <w:t>Sistem</w:t>
      </w:r>
      <w:proofErr w:type="spellEnd"/>
      <w:r w:rsidRPr="00A4312B">
        <w:rPr>
          <w:rFonts w:ascii="Arial" w:hAnsi="Arial" w:cs="Arial"/>
          <w:lang w:val="en-US"/>
        </w:rPr>
        <w:t xml:space="preserve"> </w:t>
      </w:r>
      <w:proofErr w:type="spellStart"/>
      <w:r w:rsidRPr="00A4312B">
        <w:rPr>
          <w:rFonts w:ascii="Arial" w:hAnsi="Arial" w:cs="Arial"/>
          <w:lang w:val="en-US"/>
        </w:rPr>
        <w:t>Informasi</w:t>
      </w:r>
      <w:proofErr w:type="spellEnd"/>
      <w:r w:rsidRPr="00A4312B">
        <w:rPr>
          <w:rFonts w:ascii="Arial" w:hAnsi="Arial" w:cs="Arial"/>
          <w:lang w:val="en-US"/>
        </w:rPr>
        <w:t xml:space="preserve"> (PDSI)</w:t>
      </w:r>
    </w:p>
    <w:p w14:paraId="669C47D4" w14:textId="77777777" w:rsidR="00A4312B" w:rsidRPr="00A4312B" w:rsidRDefault="00A4312B" w:rsidP="00A4312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A4312B">
        <w:rPr>
          <w:rFonts w:ascii="Arial" w:hAnsi="Arial" w:cs="Arial"/>
          <w:lang w:val="en-US"/>
        </w:rPr>
        <w:t xml:space="preserve">Gedung Utama Lantai 16 Kementerian </w:t>
      </w:r>
      <w:proofErr w:type="spellStart"/>
      <w:r w:rsidRPr="00A4312B">
        <w:rPr>
          <w:rFonts w:ascii="Arial" w:hAnsi="Arial" w:cs="Arial"/>
          <w:lang w:val="en-US"/>
        </w:rPr>
        <w:t>Perdagangan</w:t>
      </w:r>
      <w:proofErr w:type="spellEnd"/>
    </w:p>
    <w:p w14:paraId="147C77CB" w14:textId="77777777" w:rsidR="00A4312B" w:rsidRPr="00A4312B" w:rsidRDefault="00A4312B" w:rsidP="00A4312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A4312B">
        <w:rPr>
          <w:rFonts w:ascii="Arial" w:hAnsi="Arial" w:cs="Arial"/>
          <w:lang w:val="en-US"/>
        </w:rPr>
        <w:t xml:space="preserve">Jl. M.I. Ridwan Rais No.5, RT.7/RW.1, Gambir, </w:t>
      </w:r>
      <w:proofErr w:type="spellStart"/>
      <w:r w:rsidRPr="00A4312B">
        <w:rPr>
          <w:rFonts w:ascii="Arial" w:hAnsi="Arial" w:cs="Arial"/>
          <w:lang w:val="en-US"/>
        </w:rPr>
        <w:t>Kecamatan</w:t>
      </w:r>
      <w:proofErr w:type="spellEnd"/>
      <w:r w:rsidRPr="00A4312B">
        <w:rPr>
          <w:rFonts w:ascii="Arial" w:hAnsi="Arial" w:cs="Arial"/>
          <w:lang w:val="en-US"/>
        </w:rPr>
        <w:t xml:space="preserve"> Gambir, Kota Jakarta</w:t>
      </w:r>
    </w:p>
    <w:p w14:paraId="4C14B309" w14:textId="060C702E" w:rsidR="00AE1651" w:rsidRPr="00BD6E61" w:rsidRDefault="00A4312B" w:rsidP="00A4312B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A4312B">
        <w:rPr>
          <w:rFonts w:ascii="Arial" w:hAnsi="Arial" w:cs="Arial"/>
          <w:lang w:val="en-US"/>
        </w:rPr>
        <w:t xml:space="preserve">Pusat, Daerah </w:t>
      </w:r>
      <w:proofErr w:type="spellStart"/>
      <w:r w:rsidRPr="00A4312B">
        <w:rPr>
          <w:rFonts w:ascii="Arial" w:hAnsi="Arial" w:cs="Arial"/>
          <w:lang w:val="en-US"/>
        </w:rPr>
        <w:t>Khusus</w:t>
      </w:r>
      <w:proofErr w:type="spellEnd"/>
      <w:r w:rsidRPr="00A4312B">
        <w:rPr>
          <w:rFonts w:ascii="Arial" w:hAnsi="Arial" w:cs="Arial"/>
          <w:lang w:val="en-US"/>
        </w:rPr>
        <w:t xml:space="preserve"> </w:t>
      </w:r>
      <w:proofErr w:type="spellStart"/>
      <w:r w:rsidRPr="00A4312B">
        <w:rPr>
          <w:rFonts w:ascii="Arial" w:hAnsi="Arial" w:cs="Arial"/>
          <w:lang w:val="en-US"/>
        </w:rPr>
        <w:t>Ibukota</w:t>
      </w:r>
      <w:proofErr w:type="spellEnd"/>
      <w:r w:rsidRPr="00A4312B">
        <w:rPr>
          <w:rFonts w:ascii="Arial" w:hAnsi="Arial" w:cs="Arial"/>
          <w:lang w:val="en-US"/>
        </w:rPr>
        <w:t xml:space="preserve"> Jakarta 10110</w:t>
      </w:r>
    </w:p>
    <w:p w14:paraId="2C0B7DCB" w14:textId="51253191" w:rsidR="005A48ED" w:rsidRPr="00BD6E61" w:rsidRDefault="005A48ED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 xml:space="preserve"> </w:t>
      </w:r>
    </w:p>
    <w:p w14:paraId="4E92F684" w14:textId="3E9FD56F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Zona Waktu</w:t>
      </w:r>
    </w:p>
    <w:p w14:paraId="14CBE15D" w14:textId="3B497C0E" w:rsidR="004A6A89" w:rsidRPr="00BD6E61" w:rsidRDefault="004748F9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en-US"/>
        </w:rPr>
        <w:t>Jakarta,</w:t>
      </w:r>
      <w:r w:rsidR="005A48ED" w:rsidRPr="00BD6E61">
        <w:rPr>
          <w:rFonts w:ascii="Arial" w:hAnsi="Arial" w:cs="Arial"/>
          <w:lang w:val="id-ID"/>
        </w:rPr>
        <w:t xml:space="preserve"> GMT+07:</w:t>
      </w:r>
      <w:r w:rsidR="004A6A89" w:rsidRPr="00BD6E61">
        <w:rPr>
          <w:rFonts w:ascii="Arial" w:hAnsi="Arial" w:cs="Arial"/>
          <w:lang w:val="id-ID"/>
        </w:rPr>
        <w:t>00</w:t>
      </w:r>
      <w:r w:rsidR="00051F49" w:rsidRPr="00BD6E61">
        <w:rPr>
          <w:rFonts w:ascii="Arial" w:hAnsi="Arial" w:cs="Arial"/>
          <w:lang w:val="en-US"/>
        </w:rPr>
        <w:t xml:space="preserve"> </w:t>
      </w:r>
    </w:p>
    <w:p w14:paraId="5DE95B08" w14:textId="77777777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6EC9D66C" w14:textId="605106F1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Nomor Telepon</w:t>
      </w:r>
    </w:p>
    <w:p w14:paraId="7A17B1D6" w14:textId="7983252C" w:rsidR="00051F49" w:rsidRDefault="00E930A6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lastRenderedPageBreak/>
        <w:t>(+6221) 3858171 Pes 32805 (PDSI)</w:t>
      </w:r>
    </w:p>
    <w:p w14:paraId="5180E97D" w14:textId="77777777" w:rsidR="00356B09" w:rsidRPr="00BD6E61" w:rsidRDefault="00356B09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4C05ADF7" w14:textId="5885F667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Nomor Fax</w:t>
      </w:r>
    </w:p>
    <w:p w14:paraId="264AA20C" w14:textId="55294723" w:rsidR="004A6A89" w:rsidRPr="00BD6E61" w:rsidRDefault="0009624B" w:rsidP="007C1CDF">
      <w:pPr>
        <w:pStyle w:val="ListParagraph"/>
        <w:spacing w:after="0" w:line="276" w:lineRule="auto"/>
        <w:ind w:firstLine="131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>-</w:t>
      </w:r>
    </w:p>
    <w:p w14:paraId="711C8168" w14:textId="77777777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295FB498" w14:textId="6F869988" w:rsidR="00EF2568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Telekomunikasi Lain</w:t>
      </w:r>
    </w:p>
    <w:p w14:paraId="19BCEF7E" w14:textId="6EC55F84" w:rsidR="004A6A89" w:rsidRPr="00BD6E61" w:rsidRDefault="0009624B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>-</w:t>
      </w:r>
    </w:p>
    <w:p w14:paraId="6D9D60EC" w14:textId="77777777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58087D3E" w14:textId="77777777" w:rsidR="00604543" w:rsidRPr="00BD6E61" w:rsidRDefault="00EF256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Alamat Surat Elektronik (</w:t>
      </w:r>
      <w:r w:rsidRPr="00BD6E61">
        <w:rPr>
          <w:rFonts w:ascii="Arial" w:hAnsi="Arial" w:cs="Arial"/>
          <w:b/>
          <w:i/>
          <w:lang w:val="id-ID"/>
        </w:rPr>
        <w:t>E-mail</w:t>
      </w:r>
      <w:r w:rsidRPr="00BD6E61">
        <w:rPr>
          <w:rFonts w:ascii="Arial" w:hAnsi="Arial" w:cs="Arial"/>
          <w:b/>
          <w:lang w:val="id-ID"/>
        </w:rPr>
        <w:t>)</w:t>
      </w:r>
    </w:p>
    <w:p w14:paraId="0AF3AEF4" w14:textId="70846507" w:rsidR="00EF2568" w:rsidRPr="00BD6E61" w:rsidRDefault="007C1CDF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proofErr w:type="spellStart"/>
      <w:r w:rsidRPr="00BD6E61">
        <w:rPr>
          <w:rFonts w:ascii="Arial" w:hAnsi="Arial" w:cs="Arial"/>
          <w:lang w:val="en-US"/>
        </w:rPr>
        <w:t>csirt</w:t>
      </w:r>
      <w:proofErr w:type="spellEnd"/>
      <w:r w:rsidR="003933D9" w:rsidRPr="00BD6E61">
        <w:rPr>
          <w:rFonts w:ascii="Arial" w:hAnsi="Arial" w:cs="Arial"/>
          <w:lang w:val="id-ID"/>
        </w:rPr>
        <w:t>[at]</w:t>
      </w:r>
      <w:proofErr w:type="spellStart"/>
      <w:r w:rsidR="00B74CE5" w:rsidRPr="00BD6E61">
        <w:rPr>
          <w:rFonts w:ascii="Arial" w:hAnsi="Arial" w:cs="Arial"/>
          <w:lang w:val="en-US"/>
        </w:rPr>
        <w:t>kemendag</w:t>
      </w:r>
      <w:proofErr w:type="spellEnd"/>
      <w:r w:rsidR="003323D2" w:rsidRPr="00BD6E61">
        <w:rPr>
          <w:rFonts w:ascii="Arial" w:hAnsi="Arial" w:cs="Arial"/>
          <w:lang w:val="en-US"/>
        </w:rPr>
        <w:t>[dot]</w:t>
      </w:r>
      <w:r w:rsidR="003933D9" w:rsidRPr="00BD6E61">
        <w:rPr>
          <w:rFonts w:ascii="Arial" w:hAnsi="Arial" w:cs="Arial"/>
          <w:lang w:val="id-ID"/>
        </w:rPr>
        <w:t>go</w:t>
      </w:r>
      <w:r w:rsidR="003323D2" w:rsidRPr="00BD6E61">
        <w:rPr>
          <w:rFonts w:ascii="Arial" w:hAnsi="Arial" w:cs="Arial"/>
          <w:lang w:val="en-US"/>
        </w:rPr>
        <w:t>[dot]</w:t>
      </w:r>
      <w:r w:rsidR="003933D9" w:rsidRPr="00BD6E61">
        <w:rPr>
          <w:rFonts w:ascii="Arial" w:hAnsi="Arial" w:cs="Arial"/>
          <w:lang w:val="id-ID"/>
        </w:rPr>
        <w:t>id</w:t>
      </w:r>
    </w:p>
    <w:p w14:paraId="499C3E89" w14:textId="77777777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2C16DCCD" w14:textId="406DE451" w:rsidR="00FC0151" w:rsidRPr="00BD6E61" w:rsidRDefault="00EF2568" w:rsidP="00CA6A7F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Kunci Publik (</w:t>
      </w:r>
      <w:r w:rsidRPr="00BD6E61">
        <w:rPr>
          <w:rFonts w:ascii="Arial" w:hAnsi="Arial" w:cs="Arial"/>
          <w:b/>
          <w:i/>
          <w:lang w:val="id-ID"/>
        </w:rPr>
        <w:t>Public Key</w:t>
      </w:r>
      <w:r w:rsidR="00CD4606" w:rsidRPr="00BD6E61">
        <w:rPr>
          <w:rFonts w:ascii="Arial" w:hAnsi="Arial" w:cs="Arial"/>
          <w:b/>
          <w:lang w:val="id-ID"/>
        </w:rPr>
        <w:t>) dan Informasi/D</w:t>
      </w:r>
      <w:r w:rsidRPr="00BD6E61">
        <w:rPr>
          <w:rFonts w:ascii="Arial" w:hAnsi="Arial" w:cs="Arial"/>
          <w:b/>
          <w:lang w:val="id-ID"/>
        </w:rPr>
        <w:t>ata Enkripsi lain</w:t>
      </w:r>
    </w:p>
    <w:p w14:paraId="5DBA30EE" w14:textId="116CE2AA" w:rsidR="003933D9" w:rsidRDefault="00BE1790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 xml:space="preserve">File PGP </w:t>
      </w:r>
      <w:r w:rsidRPr="00BD6E61">
        <w:rPr>
          <w:rFonts w:ascii="Arial" w:hAnsi="Arial" w:cs="Arial"/>
          <w:i/>
          <w:lang w:val="en-US"/>
        </w:rPr>
        <w:t>k</w:t>
      </w:r>
      <w:r w:rsidR="003933D9" w:rsidRPr="00BD6E61">
        <w:rPr>
          <w:rFonts w:ascii="Arial" w:hAnsi="Arial" w:cs="Arial"/>
          <w:i/>
          <w:lang w:val="en-US"/>
        </w:rPr>
        <w:t>ey</w:t>
      </w:r>
      <w:r w:rsidR="003933D9" w:rsidRPr="00BD6E61">
        <w:rPr>
          <w:rFonts w:ascii="Arial" w:hAnsi="Arial" w:cs="Arial"/>
          <w:lang w:val="en-US"/>
        </w:rPr>
        <w:t xml:space="preserve"> </w:t>
      </w:r>
      <w:proofErr w:type="spellStart"/>
      <w:r w:rsidR="003933D9" w:rsidRPr="00BD6E61">
        <w:rPr>
          <w:rFonts w:ascii="Arial" w:hAnsi="Arial" w:cs="Arial"/>
          <w:lang w:val="en-US"/>
        </w:rPr>
        <w:t>ini</w:t>
      </w:r>
      <w:proofErr w:type="spellEnd"/>
      <w:r w:rsidR="003933D9" w:rsidRPr="00BD6E61">
        <w:rPr>
          <w:rFonts w:ascii="Arial" w:hAnsi="Arial" w:cs="Arial"/>
          <w:lang w:val="en-US"/>
        </w:rPr>
        <w:t xml:space="preserve"> </w:t>
      </w:r>
      <w:proofErr w:type="spellStart"/>
      <w:r w:rsidR="003933D9" w:rsidRPr="00BD6E61">
        <w:rPr>
          <w:rFonts w:ascii="Arial" w:hAnsi="Arial" w:cs="Arial"/>
          <w:lang w:val="en-US"/>
        </w:rPr>
        <w:t>tersedia</w:t>
      </w:r>
      <w:proofErr w:type="spellEnd"/>
      <w:r w:rsidR="003933D9" w:rsidRPr="00BD6E61">
        <w:rPr>
          <w:rFonts w:ascii="Arial" w:hAnsi="Arial" w:cs="Arial"/>
          <w:lang w:val="en-US"/>
        </w:rPr>
        <w:t xml:space="preserve"> pada : </w:t>
      </w:r>
    </w:p>
    <w:p w14:paraId="5D62DEA4" w14:textId="77777777" w:rsidR="009726D1" w:rsidRDefault="009726D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</w:p>
    <w:p w14:paraId="28884D55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-----BEGIN PGP PUBLIC KEY BLOCK-----</w:t>
      </w:r>
    </w:p>
    <w:p w14:paraId="100B7E30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</w:p>
    <w:p w14:paraId="23F4B5C8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mQINBGmo+tMBEADNHmVdPiiUz0jF1DyD2ZSjsU8YVVcK/Ka8v+4zceeEsjwRZYV6</w:t>
      </w:r>
    </w:p>
    <w:p w14:paraId="7DEE71ED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dqTmjKh9ueD1B2QTxcW7z5MA4+hCan+9wo74FM1cAtJWKKhTbcISZ7dqY1+JlypW</w:t>
      </w:r>
    </w:p>
    <w:p w14:paraId="3F957AB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t8+HJXmCf8/5s0aZ+tzbpQ1OPagRe0Z1SBNhPj2vHcaybKWCBk04DkmxJqt7bXpM</w:t>
      </w:r>
    </w:p>
    <w:p w14:paraId="6492CFB8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RpTbtObHPrmdfWhXtKDGBEWUbjZTT80DnzdbWSt4nfDG65kgieyQAH56RrVTIaeq</w:t>
      </w:r>
    </w:p>
    <w:p w14:paraId="6F37B9FB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NbzvH6gS7AbpA2Pu2oU61ohH3uUEaNoqsql7ChNpdZgh0uidRpEFD7WZp/dAXY4E</w:t>
      </w:r>
    </w:p>
    <w:p w14:paraId="47E6C0DA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hGGoX4IQ0qrGWJqFSxiifbsXxBM+gRc8AteXz+IWUauSIgLkJb+DuwrgRM5qg96F</w:t>
      </w:r>
    </w:p>
    <w:p w14:paraId="7A814FF8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xVNjvITCdHA2cYyeckNqmY5U1VZOuj4+uXbHcPBST8dZS6YzoyZtZ+4MxHEzd+jM</w:t>
      </w:r>
    </w:p>
    <w:p w14:paraId="4DE5E90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5ylMUQSPh5m+tKK7UXY3igrIwp7QFHmp24kRVTBZkNswpgmXnOOgRZEFTLoiWNGi</w:t>
      </w:r>
    </w:p>
    <w:p w14:paraId="082AC9FB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X9SfTWXIVG+R4+yVqTDDveJQ3E4pi1VBhhlhHJTEqUvOjJMsbFjmcNFtTTpqeTc9</w:t>
      </w:r>
    </w:p>
    <w:p w14:paraId="6C935A61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HpaMQO4E/KDl4Tf/axI9bvsbTMbHr1ZuoebtehhNFN9jDeZxOJzxVxUgZptGx1hB</w:t>
      </w:r>
    </w:p>
    <w:p w14:paraId="6BFF1DEB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aFTF1tzjt0KWldVzBBFZq8wdKbZ8khfK4iE3dw+K9DBrSMBQVWLJwdRv9QARAQAB</w:t>
      </w:r>
    </w:p>
    <w:p w14:paraId="352BA2C1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tCVLZW1lbmRhZy1DU0lSVCA8Y3NpcnRAa2VtZW5kYWcuZ28uaWQ+iQJzBBMBCABd</w:t>
      </w:r>
    </w:p>
    <w:p w14:paraId="660F8C9E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FiEEc7roZZZtbAYp5o/WXsy7sMbX1u4FAmmo+tMbFIAAAAAABAAObWFudTIsMi41</w:t>
      </w:r>
    </w:p>
    <w:p w14:paraId="7D9286AD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KzEuMTEsMiwxAhsDBQkFpP79BQsJCAcCAiICBhUKCQgLAgQWAgMBAh4HAheAAAoJ</w:t>
      </w:r>
    </w:p>
    <w:p w14:paraId="79458FA8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EF7Mu7DG19buS+8QAJV3sW/7dQQFaY7kIjq7JUaTZn3wRUkwRUYGvK8dsq//</w:t>
      </w:r>
      <w:proofErr w:type="spellStart"/>
      <w:r w:rsidRPr="00D43F0F">
        <w:rPr>
          <w:rFonts w:ascii="Courier New" w:hAnsi="Courier New" w:cs="Courier New"/>
          <w:sz w:val="20"/>
          <w:szCs w:val="24"/>
        </w:rPr>
        <w:t>ahoj</w:t>
      </w:r>
      <w:proofErr w:type="spellEnd"/>
    </w:p>
    <w:p w14:paraId="7CA52720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Rbl6aIZ9vUZ84A36Ktv6UkzaRhzNZGdqSk2n7JQfdk0PBKW974i61OQFIOcxTZN2</w:t>
      </w:r>
    </w:p>
    <w:p w14:paraId="66DAE3A5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5E6iSd8dMTxt8QMpGRplE4yy5p/K3HgwiMWXhiVMYiG51McfH2pof0Qr51KunRfw</w:t>
      </w:r>
    </w:p>
    <w:p w14:paraId="765C15DE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k9K4Op+T8y0HqjEHM8UEUxgdnzIrae8+5aplJhOUQ3sgfr3JF+zWyoHJGJ2GNB+Z</w:t>
      </w:r>
    </w:p>
    <w:p w14:paraId="45BFD930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6H0MJbrlXMjHj50rl/fUTv70y4L/FDltjT4jrJTqYjJjcqdD09T8TylLJTxKcdKc</w:t>
      </w:r>
    </w:p>
    <w:p w14:paraId="6BFBE3D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VZp030VHxcKrEtHG6tpgkRmjKXZJDqqr3CYVnJN7ttuXsJupPc6vNklLsNFzJl3S</w:t>
      </w:r>
    </w:p>
    <w:p w14:paraId="3961CF42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XmO4olVivISPAFzVC/PzPOnyTM9StAhQdQUpGfSiNtXbKDzAZFsa8Ww5pVXLWgZw</w:t>
      </w:r>
    </w:p>
    <w:p w14:paraId="7858EA85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lastRenderedPageBreak/>
        <w:t>nG244zVL11q0PFgm3mdHVCFDwwmFBTbTO5Unj47CXEDizc+nUMtqDvLwP2o7qVuv</w:t>
      </w:r>
    </w:p>
    <w:p w14:paraId="0629DE77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n9KjFbavzFoZCYn4t20YqdEvS6tAMbJUvRY5qbvgn4esRISSqIS4sWA9O8kzvPKx</w:t>
      </w:r>
    </w:p>
    <w:p w14:paraId="0F482F4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q3oINUoiIT1J8SIRUaHxSB+FBp/e4b0Xd3l/qm08DAjdjP3MoOo758M6Dz7dEsA0</w:t>
      </w:r>
    </w:p>
    <w:p w14:paraId="5F4BA664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tV8LJaXVB5xsfTfVEvfKSFxPDQUAcak+C5zdN1J9YBKETdpTEMVvbwyoAUoSuQIN</w:t>
      </w:r>
    </w:p>
    <w:p w14:paraId="743B291C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BGmo+tMBEADLsbgk57He6PYEw+o0On2wn3D2iWcwrh8b63wHEo0wEH+ef75NL+M+</w:t>
      </w:r>
    </w:p>
    <w:p w14:paraId="1CA50EC3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CpDCnv5av8MdDoU0PolQCQpdPHMt4wSB+D1IrZsdZF2Dj7KjkpRpcyKWTkxCcSTc</w:t>
      </w:r>
    </w:p>
    <w:p w14:paraId="0333FE6C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ITEllxH6GFZIBl9LnUbw5lRBkAito34j6zD6wcG5jl+kjTi2cqvTgQ83VU1SX6Hh</w:t>
      </w:r>
    </w:p>
    <w:p w14:paraId="7CB435D2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X9f5nRyZesFvcHs2wo3t6jqliDj2dKSrLBj0bJIhVMVqdyLFPCWrtuVFeBPcVvaN</w:t>
      </w:r>
    </w:p>
    <w:p w14:paraId="2881A929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bi/gyeni7ShEzVATC+FtSNNA++juwwRm1inqVK4ZQFYROK3d47cr9tCVDLW1swvP</w:t>
      </w:r>
    </w:p>
    <w:p w14:paraId="11435BA5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Guygsi7DXOL3z6OjDOge/kk+9AJi8hio6zzGcCO+mqLMM89xhvIdndOyn++</w:t>
      </w:r>
      <w:proofErr w:type="spellStart"/>
      <w:r w:rsidRPr="00D43F0F">
        <w:rPr>
          <w:rFonts w:ascii="Courier New" w:hAnsi="Courier New" w:cs="Courier New"/>
          <w:sz w:val="20"/>
          <w:szCs w:val="24"/>
        </w:rPr>
        <w:t>yCjtx</w:t>
      </w:r>
      <w:proofErr w:type="spellEnd"/>
    </w:p>
    <w:p w14:paraId="601F82E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HhSqWTLCt6w57gqt9Y+rGLPWi2JKm92qarc+aHN+hu7jY/y6LNEeW6wlJp0feZTt</w:t>
      </w:r>
    </w:p>
    <w:p w14:paraId="33EEFB4B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dTjCWfUEYW2MSdHKSitsZZXbWWq3vM9T7lc8l7b08SMEW1sGpAKWG86lW61uXSLH</w:t>
      </w:r>
    </w:p>
    <w:p w14:paraId="722B385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xHDHWjZ1157TI+1ACYj7xRhs+VkWE1/qh4o8p3W5OOrix5a+l2Ow07LXnaWATYkc</w:t>
      </w:r>
    </w:p>
    <w:p w14:paraId="7F1E8354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ATBIlZm90cZ2L3uj6DccvT8Or6olSkUvOSOIJgSya+Gs4ZZSsDwifY6ypQQeo7L9</w:t>
      </w:r>
    </w:p>
    <w:p w14:paraId="50A1203B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fF7qEZJOPkbjm9zgUSSVrMOxq2d7RYPBghSGcoko+qwYZnUM76JGNQARAQABiQJY</w:t>
      </w:r>
    </w:p>
    <w:p w14:paraId="505E54DE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BBgBCABCFiEEc7roZZZtbAYp5o/WXsy7sMbX1u4FAmmo+tMbFIAAAAAABAAObWFu</w:t>
      </w:r>
    </w:p>
    <w:p w14:paraId="4DEAB5E5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dTIsMi41KzEuMTEsMiwxAhsMBQkFpP79AAoJEF7Mu7DG19bugIEP/j6y3BlY1nzF</w:t>
      </w:r>
    </w:p>
    <w:p w14:paraId="4050E596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hpTH5BsXECKqZCcp2k+rehSTrUCocTQTE7PZT8/9LTjCvBQ4b78s3gq74mLltaZ+</w:t>
      </w:r>
    </w:p>
    <w:p w14:paraId="7A848BB2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cRCw1c6H6+2SbSvHPgLCT/zYI8Ox7KUJBbmhH19P0Co94HPzCOysK3cb7YBLVNaT</w:t>
      </w:r>
    </w:p>
    <w:p w14:paraId="49F0348F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e+7ievGZeiaoCKWUscBW/WbYupg2pVSep9fjecjPyma9qaXg0eZoHEZtQxWX3x8G</w:t>
      </w:r>
    </w:p>
    <w:p w14:paraId="1F1D2665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Xqs2yuzYmppTOojLWF2pB3cOaSS3/hrmOWL6YUoXzjEkC2JMmFiKPIe4R4VW90bD</w:t>
      </w:r>
    </w:p>
    <w:p w14:paraId="3C56BF5E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S7Dv97YMog9sWcWUymhzZ1MkDvKdUalXNnPFFICAHL7i3LwTMmOtBn5qQ8rN8DxU</w:t>
      </w:r>
    </w:p>
    <w:p w14:paraId="66F84858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TGlnpK2YOa656SxZiDdVk7gUkchugHvBsjB3o8ubljd4DktZBo6OvChMiekbW8x/</w:t>
      </w:r>
    </w:p>
    <w:p w14:paraId="5DFC57F2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3gCTrfcoCpOju4xT2HYe+4D+G90WZzQkrT/TU2EmuSp1OAaqkT1hQrdk6NQUC43S</w:t>
      </w:r>
    </w:p>
    <w:p w14:paraId="34C6C20C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a/15qAesCDB5WcwzATmR4q8xzG7c4ZVoihiE35kus6efedNG6WabqJSu/</w:t>
      </w:r>
      <w:proofErr w:type="spellStart"/>
      <w:r w:rsidRPr="00D43F0F">
        <w:rPr>
          <w:rFonts w:ascii="Courier New" w:hAnsi="Courier New" w:cs="Courier New"/>
          <w:sz w:val="20"/>
          <w:szCs w:val="24"/>
        </w:rPr>
        <w:t>sAXJfaM</w:t>
      </w:r>
      <w:proofErr w:type="spellEnd"/>
    </w:p>
    <w:p w14:paraId="480F05C0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/Uu3jz+dHdCqWyQr4KYZfZhO5KzY5bZ8U9TUx1uUUt59HRc3u0c6h4Se64jSLKSo</w:t>
      </w:r>
    </w:p>
    <w:p w14:paraId="035C63DB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0OAhdVrCNPlerA3N+DJC/d4nIIxhqskzn3IMnSW+y8zqkR61l97SfxGwlt56Kd5m</w:t>
      </w:r>
    </w:p>
    <w:p w14:paraId="0A6F7884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KKbBbUKaeoJ06Eo+uNbmSFOtllRqaRnA</w:t>
      </w:r>
    </w:p>
    <w:p w14:paraId="716F1D04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=MrF8</w:t>
      </w:r>
    </w:p>
    <w:p w14:paraId="4EB92414" w14:textId="77777777" w:rsidR="00AF09DA" w:rsidRPr="00D43F0F" w:rsidRDefault="00AF09DA" w:rsidP="00AF09DA">
      <w:pPr>
        <w:spacing w:before="46"/>
        <w:ind w:left="874"/>
        <w:rPr>
          <w:rFonts w:ascii="Courier New" w:hAnsi="Courier New" w:cs="Courier New"/>
          <w:sz w:val="20"/>
          <w:szCs w:val="24"/>
        </w:rPr>
      </w:pPr>
      <w:r w:rsidRPr="00D43F0F">
        <w:rPr>
          <w:rFonts w:ascii="Courier New" w:hAnsi="Courier New" w:cs="Courier New"/>
          <w:sz w:val="20"/>
          <w:szCs w:val="24"/>
        </w:rPr>
        <w:t>-----END PGP PUBLIC KEY BLOCK-----</w:t>
      </w:r>
    </w:p>
    <w:p w14:paraId="0237AD78" w14:textId="77777777" w:rsidR="009726D1" w:rsidRPr="00BD6E61" w:rsidRDefault="009726D1" w:rsidP="00FC0151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</w:p>
    <w:p w14:paraId="77AE4F61" w14:textId="3204E161" w:rsidR="00A9748C" w:rsidRPr="00BD6E61" w:rsidRDefault="00E150EB" w:rsidP="00FC0151">
      <w:pPr>
        <w:pStyle w:val="ListParagraph"/>
        <w:spacing w:after="0" w:line="276" w:lineRule="auto"/>
        <w:ind w:left="851"/>
        <w:rPr>
          <w:rStyle w:val="Hyperlink"/>
          <w:rFonts w:ascii="Arial" w:hAnsi="Arial" w:cs="Arial"/>
          <w:color w:val="auto"/>
          <w:lang w:val="en-US"/>
        </w:rPr>
      </w:pPr>
      <w:r w:rsidRPr="007411FB">
        <w:rPr>
          <w:rFonts w:ascii="Arial" w:hAnsi="Arial" w:cs="Arial"/>
          <w:lang w:val="en-US"/>
        </w:rPr>
        <w:t>https://</w:t>
      </w:r>
      <w:r w:rsidR="007411FB" w:rsidRPr="007411FB">
        <w:rPr>
          <w:rFonts w:ascii="Arial" w:hAnsi="Arial" w:cs="Arial"/>
          <w:lang w:val="en-US"/>
        </w:rPr>
        <w:t>csirt.kemendag</w:t>
      </w:r>
      <w:r w:rsidR="0031406C" w:rsidRPr="007411FB">
        <w:rPr>
          <w:rFonts w:ascii="Arial" w:hAnsi="Arial" w:cs="Arial"/>
          <w:lang w:val="en-US"/>
        </w:rPr>
        <w:t>.go.id</w:t>
      </w:r>
      <w:r w:rsidRPr="007411FB">
        <w:rPr>
          <w:rFonts w:ascii="Arial" w:hAnsi="Arial" w:cs="Arial"/>
          <w:lang w:val="en-US"/>
        </w:rPr>
        <w:t>/pub</w:t>
      </w:r>
      <w:r w:rsidR="0031406C" w:rsidRPr="007411FB">
        <w:rPr>
          <w:rFonts w:ascii="Arial" w:hAnsi="Arial" w:cs="Arial"/>
          <w:lang w:val="en-US"/>
        </w:rPr>
        <w:t>lickey</w:t>
      </w:r>
      <w:r w:rsidRPr="007411FB">
        <w:rPr>
          <w:rFonts w:ascii="Arial" w:hAnsi="Arial" w:cs="Arial"/>
          <w:lang w:val="en-US"/>
        </w:rPr>
        <w:t>.asc</w:t>
      </w:r>
    </w:p>
    <w:p w14:paraId="0A17F0E7" w14:textId="77777777" w:rsidR="00FC0151" w:rsidRPr="00BD6E61" w:rsidRDefault="00FC0151" w:rsidP="00FC0151">
      <w:pPr>
        <w:pStyle w:val="ListParagraph"/>
        <w:spacing w:after="0" w:line="276" w:lineRule="auto"/>
        <w:ind w:left="851"/>
        <w:rPr>
          <w:rFonts w:ascii="Arial" w:hAnsi="Arial" w:cs="Arial"/>
          <w:u w:val="single"/>
          <w:lang w:val="en-US"/>
        </w:rPr>
      </w:pPr>
    </w:p>
    <w:p w14:paraId="66E4C479" w14:textId="5153DC3F" w:rsidR="00604543" w:rsidRPr="00BD6E61" w:rsidRDefault="006A1063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Anggota Tim </w:t>
      </w:r>
    </w:p>
    <w:p w14:paraId="04217ACB" w14:textId="140CF88D" w:rsidR="00FC0151" w:rsidRPr="00BD6E61" w:rsidRDefault="003933D9" w:rsidP="001F17E8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Ketua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r w:rsidR="00B74CE5" w:rsidRPr="00BD6E61">
        <w:rPr>
          <w:rFonts w:ascii="Arial" w:hAnsi="Arial" w:cs="Arial"/>
          <w:lang w:val="en-US"/>
        </w:rPr>
        <w:t xml:space="preserve">CSIRT Kementerian </w:t>
      </w:r>
      <w:proofErr w:type="spellStart"/>
      <w:r w:rsidR="00B74CE5" w:rsidRPr="00BD6E61">
        <w:rPr>
          <w:rFonts w:ascii="Arial" w:hAnsi="Arial" w:cs="Arial"/>
          <w:lang w:val="en-US"/>
        </w:rPr>
        <w:t>Perdagangan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adalah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="00F149B0" w:rsidRPr="00BD6E61">
        <w:rPr>
          <w:rFonts w:ascii="Arial" w:hAnsi="Arial" w:cs="Arial"/>
          <w:lang w:val="en-US"/>
        </w:rPr>
        <w:t>Kepala</w:t>
      </w:r>
      <w:proofErr w:type="spellEnd"/>
      <w:r w:rsidR="00F149B0" w:rsidRPr="00BD6E61">
        <w:rPr>
          <w:rFonts w:ascii="Arial" w:hAnsi="Arial" w:cs="Arial"/>
          <w:lang w:val="en-US"/>
        </w:rPr>
        <w:t xml:space="preserve"> Pusat Data dan </w:t>
      </w:r>
      <w:proofErr w:type="spellStart"/>
      <w:r w:rsidR="00F149B0" w:rsidRPr="00BD6E61">
        <w:rPr>
          <w:rFonts w:ascii="Arial" w:hAnsi="Arial" w:cs="Arial"/>
          <w:lang w:val="en-US"/>
        </w:rPr>
        <w:t>Sistem</w:t>
      </w:r>
      <w:proofErr w:type="spellEnd"/>
      <w:r w:rsidR="00F149B0" w:rsidRPr="00BD6E61">
        <w:rPr>
          <w:rFonts w:ascii="Arial" w:hAnsi="Arial" w:cs="Arial"/>
          <w:lang w:val="en-US"/>
        </w:rPr>
        <w:t xml:space="preserve"> </w:t>
      </w:r>
      <w:proofErr w:type="spellStart"/>
      <w:r w:rsidR="00F149B0" w:rsidRPr="00BD6E61">
        <w:rPr>
          <w:rFonts w:ascii="Arial" w:hAnsi="Arial" w:cs="Arial"/>
          <w:lang w:val="en-US"/>
        </w:rPr>
        <w:t>Informasi</w:t>
      </w:r>
      <w:proofErr w:type="spellEnd"/>
      <w:r w:rsidRPr="00BD6E61">
        <w:rPr>
          <w:rFonts w:ascii="Arial" w:hAnsi="Arial" w:cs="Arial"/>
          <w:lang w:val="en-US"/>
        </w:rPr>
        <w:t xml:space="preserve">. </w:t>
      </w:r>
      <w:r w:rsidR="005F1613" w:rsidRPr="00BD6E61">
        <w:rPr>
          <w:rFonts w:ascii="Arial" w:hAnsi="Arial" w:cs="Arial"/>
          <w:lang w:val="en-US"/>
        </w:rPr>
        <w:t xml:space="preserve">Yang </w:t>
      </w:r>
      <w:proofErr w:type="spellStart"/>
      <w:r w:rsidR="005F1613" w:rsidRPr="00BD6E61">
        <w:rPr>
          <w:rFonts w:ascii="Arial" w:hAnsi="Arial" w:cs="Arial"/>
          <w:lang w:val="en-US"/>
        </w:rPr>
        <w:t>termasuk</w:t>
      </w:r>
      <w:proofErr w:type="spellEnd"/>
      <w:r w:rsidR="005F1613" w:rsidRPr="00BD6E61">
        <w:rPr>
          <w:rFonts w:ascii="Arial" w:hAnsi="Arial" w:cs="Arial"/>
          <w:lang w:val="en-US"/>
        </w:rPr>
        <w:t xml:space="preserve"> </w:t>
      </w:r>
      <w:proofErr w:type="spellStart"/>
      <w:r w:rsidR="005F1613" w:rsidRPr="00BD6E61">
        <w:rPr>
          <w:rFonts w:ascii="Arial" w:hAnsi="Arial" w:cs="Arial"/>
          <w:lang w:val="en-US"/>
        </w:rPr>
        <w:t>a</w:t>
      </w:r>
      <w:r w:rsidRPr="00BD6E61">
        <w:rPr>
          <w:rFonts w:ascii="Arial" w:hAnsi="Arial" w:cs="Arial"/>
          <w:lang w:val="en-US"/>
        </w:rPr>
        <w:t>nggota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tim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adalah</w:t>
      </w:r>
      <w:proofErr w:type="spellEnd"/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sesuai</w:t>
      </w:r>
      <w:proofErr w:type="spellEnd"/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dengan</w:t>
      </w:r>
      <w:proofErr w:type="spellEnd"/>
      <w:r w:rsidR="001F17E8" w:rsidRPr="00BD6E61">
        <w:rPr>
          <w:rFonts w:ascii="Arial" w:hAnsi="Arial" w:cs="Arial"/>
          <w:lang w:val="en-US"/>
        </w:rPr>
        <w:t xml:space="preserve"> Surat Keputusan </w:t>
      </w:r>
      <w:proofErr w:type="spellStart"/>
      <w:r w:rsidR="001F17E8" w:rsidRPr="00BD6E61">
        <w:rPr>
          <w:rFonts w:ascii="Arial" w:hAnsi="Arial" w:cs="Arial"/>
          <w:lang w:val="en-US"/>
        </w:rPr>
        <w:lastRenderedPageBreak/>
        <w:t>Sekretaris</w:t>
      </w:r>
      <w:proofErr w:type="spellEnd"/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Jenderal</w:t>
      </w:r>
      <w:proofErr w:type="spellEnd"/>
      <w:r w:rsidR="001F17E8" w:rsidRPr="00BD6E61">
        <w:rPr>
          <w:rFonts w:ascii="Arial" w:hAnsi="Arial" w:cs="Arial"/>
          <w:lang w:val="en-US"/>
        </w:rPr>
        <w:t xml:space="preserve"> Kementerian </w:t>
      </w:r>
      <w:proofErr w:type="spellStart"/>
      <w:r w:rsidR="001F17E8" w:rsidRPr="00BD6E61">
        <w:rPr>
          <w:rFonts w:ascii="Arial" w:hAnsi="Arial" w:cs="Arial"/>
          <w:lang w:val="en-US"/>
        </w:rPr>
        <w:t>Perdagangan</w:t>
      </w:r>
      <w:proofErr w:type="spellEnd"/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Nomor</w:t>
      </w:r>
      <w:proofErr w:type="spellEnd"/>
      <w:r w:rsidR="001F17E8" w:rsidRPr="00BD6E61">
        <w:rPr>
          <w:rFonts w:ascii="Arial" w:hAnsi="Arial" w:cs="Arial"/>
          <w:lang w:val="en-US"/>
        </w:rPr>
        <w:t xml:space="preserve"> </w:t>
      </w:r>
      <w:r w:rsidR="003B1C5F">
        <w:rPr>
          <w:rFonts w:ascii="Arial" w:hAnsi="Arial" w:cs="Arial"/>
          <w:lang w:val="en-US"/>
        </w:rPr>
        <w:t>272</w:t>
      </w:r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Tahun</w:t>
      </w:r>
      <w:proofErr w:type="spellEnd"/>
      <w:r w:rsidR="001F17E8" w:rsidRPr="00BD6E61">
        <w:rPr>
          <w:rFonts w:ascii="Arial" w:hAnsi="Arial" w:cs="Arial"/>
          <w:lang w:val="en-US"/>
        </w:rPr>
        <w:t xml:space="preserve"> 202</w:t>
      </w:r>
      <w:r w:rsidR="003B1C5F">
        <w:rPr>
          <w:rFonts w:ascii="Arial" w:hAnsi="Arial" w:cs="Arial"/>
          <w:lang w:val="en-US"/>
        </w:rPr>
        <w:t>5</w:t>
      </w:r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Tentang</w:t>
      </w:r>
      <w:proofErr w:type="spellEnd"/>
      <w:r w:rsidR="001F17E8" w:rsidRPr="00BD6E61">
        <w:rPr>
          <w:rFonts w:ascii="Arial" w:hAnsi="Arial" w:cs="Arial"/>
          <w:lang w:val="en-US"/>
        </w:rPr>
        <w:t xml:space="preserve"> </w:t>
      </w:r>
      <w:proofErr w:type="spellStart"/>
      <w:r w:rsidR="001F17E8" w:rsidRPr="00BD6E61">
        <w:rPr>
          <w:rFonts w:ascii="Arial" w:hAnsi="Arial" w:cs="Arial"/>
          <w:lang w:val="en-US"/>
        </w:rPr>
        <w:t>Pembentukan</w:t>
      </w:r>
      <w:proofErr w:type="spellEnd"/>
      <w:r w:rsidR="001F17E8" w:rsidRPr="00BD6E61">
        <w:rPr>
          <w:rFonts w:ascii="Arial" w:hAnsi="Arial" w:cs="Arial"/>
          <w:lang w:val="en-US"/>
        </w:rPr>
        <w:t xml:space="preserve"> Kementerian </w:t>
      </w:r>
      <w:proofErr w:type="spellStart"/>
      <w:r w:rsidR="001F17E8" w:rsidRPr="00BD6E61">
        <w:rPr>
          <w:rFonts w:ascii="Arial" w:hAnsi="Arial" w:cs="Arial"/>
          <w:lang w:val="en-US"/>
        </w:rPr>
        <w:t>Perdagangan</w:t>
      </w:r>
      <w:proofErr w:type="spellEnd"/>
      <w:r w:rsidR="001F17E8" w:rsidRPr="00BD6E61">
        <w:rPr>
          <w:rFonts w:ascii="Arial" w:hAnsi="Arial" w:cs="Arial"/>
          <w:lang w:val="en-US"/>
        </w:rPr>
        <w:t xml:space="preserve"> Computer Security Incident Response Team</w:t>
      </w:r>
      <w:r w:rsidR="003B1C5F">
        <w:rPr>
          <w:rFonts w:ascii="Arial" w:hAnsi="Arial" w:cs="Arial"/>
          <w:lang w:val="en-US"/>
        </w:rPr>
        <w:t>.</w:t>
      </w:r>
    </w:p>
    <w:p w14:paraId="01E3C978" w14:textId="77777777" w:rsidR="008E0D52" w:rsidRPr="00BD6E61" w:rsidRDefault="008E0D52" w:rsidP="00FC0151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</w:p>
    <w:p w14:paraId="01520958" w14:textId="67D4458B" w:rsidR="006A1063" w:rsidRPr="00BD6E61" w:rsidRDefault="00FA5AC8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Informasi/Data l</w:t>
      </w:r>
      <w:r w:rsidR="006A1063" w:rsidRPr="00BD6E61">
        <w:rPr>
          <w:rFonts w:ascii="Arial" w:hAnsi="Arial" w:cs="Arial"/>
          <w:b/>
          <w:lang w:val="id-ID"/>
        </w:rPr>
        <w:t xml:space="preserve">ain </w:t>
      </w:r>
    </w:p>
    <w:p w14:paraId="7956123B" w14:textId="6B8007A3" w:rsidR="006A1063" w:rsidRPr="00BD6E61" w:rsidRDefault="008C2688" w:rsidP="006F33F6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  <w:r>
        <w:rPr>
          <w:rFonts w:ascii="Arial" w:hAnsi="Arial" w:cs="Arial"/>
          <w:lang w:val="en-US"/>
        </w:rPr>
        <w:t>-</w:t>
      </w:r>
    </w:p>
    <w:p w14:paraId="28BA5C77" w14:textId="77777777" w:rsidR="006F33F6" w:rsidRPr="00BD6E61" w:rsidRDefault="006F33F6" w:rsidP="006F33F6">
      <w:pPr>
        <w:pStyle w:val="ListParagraph"/>
        <w:spacing w:after="0" w:line="276" w:lineRule="auto"/>
        <w:ind w:left="851"/>
        <w:rPr>
          <w:rFonts w:ascii="Arial" w:hAnsi="Arial" w:cs="Arial"/>
          <w:lang w:val="id-ID"/>
        </w:rPr>
      </w:pPr>
    </w:p>
    <w:p w14:paraId="26C3F6D3" w14:textId="771A4AE9" w:rsidR="006A1063" w:rsidRPr="00BD6E61" w:rsidRDefault="007118E1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Catatan-c</w:t>
      </w:r>
      <w:r w:rsidR="007568AE" w:rsidRPr="00BD6E61">
        <w:rPr>
          <w:rFonts w:ascii="Arial" w:hAnsi="Arial" w:cs="Arial"/>
          <w:b/>
          <w:lang w:val="id-ID"/>
        </w:rPr>
        <w:t xml:space="preserve">atatan </w:t>
      </w:r>
      <w:r w:rsidR="00363677" w:rsidRPr="00BD6E61">
        <w:rPr>
          <w:rFonts w:ascii="Arial" w:hAnsi="Arial" w:cs="Arial"/>
          <w:b/>
          <w:lang w:val="id-ID"/>
        </w:rPr>
        <w:t>pada K</w:t>
      </w:r>
      <w:r w:rsidR="006A1063" w:rsidRPr="00BD6E61">
        <w:rPr>
          <w:rFonts w:ascii="Arial" w:hAnsi="Arial" w:cs="Arial"/>
          <w:b/>
          <w:lang w:val="id-ID"/>
        </w:rPr>
        <w:t xml:space="preserve">ontak </w:t>
      </w:r>
      <w:proofErr w:type="spellStart"/>
      <w:r w:rsidR="008C2688" w:rsidRPr="008C2688">
        <w:rPr>
          <w:rFonts w:ascii="Arial" w:hAnsi="Arial" w:cs="Arial"/>
          <w:b/>
          <w:lang w:val="en-US"/>
        </w:rPr>
        <w:t>Kemendag</w:t>
      </w:r>
      <w:proofErr w:type="spellEnd"/>
      <w:r w:rsidR="008C2688">
        <w:rPr>
          <w:rFonts w:ascii="Arial" w:hAnsi="Arial" w:cs="Arial"/>
          <w:b/>
          <w:lang w:val="en-US"/>
        </w:rPr>
        <w:t>-</w:t>
      </w:r>
      <w:r w:rsidR="008C2688" w:rsidRPr="008C2688">
        <w:rPr>
          <w:rFonts w:ascii="Arial" w:hAnsi="Arial" w:cs="Arial"/>
          <w:b/>
          <w:lang w:val="en-US"/>
        </w:rPr>
        <w:t>CSIRT</w:t>
      </w:r>
      <w:r w:rsidR="007568AE" w:rsidRPr="00BD6E61">
        <w:rPr>
          <w:rFonts w:ascii="Arial" w:hAnsi="Arial" w:cs="Arial"/>
          <w:b/>
          <w:lang w:val="id-ID"/>
        </w:rPr>
        <w:t xml:space="preserve"> </w:t>
      </w:r>
    </w:p>
    <w:p w14:paraId="558BA4F5" w14:textId="33F3DABA" w:rsidR="006A1063" w:rsidRPr="00BD6E61" w:rsidRDefault="006A1063" w:rsidP="006F798D">
      <w:pPr>
        <w:pStyle w:val="ListParagraph"/>
        <w:spacing w:after="0" w:line="276" w:lineRule="auto"/>
        <w:ind w:left="851"/>
        <w:jc w:val="both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id-ID"/>
        </w:rPr>
        <w:t xml:space="preserve">Metode </w:t>
      </w:r>
      <w:r w:rsidR="00EB0A7A" w:rsidRPr="00BD6E61">
        <w:rPr>
          <w:rFonts w:ascii="Arial" w:hAnsi="Arial" w:cs="Arial"/>
          <w:lang w:val="id-ID"/>
        </w:rPr>
        <w:t xml:space="preserve">yang disarankan untuk menghubungi </w:t>
      </w:r>
      <w:proofErr w:type="spellStart"/>
      <w:r w:rsidR="008C2688">
        <w:rPr>
          <w:rFonts w:ascii="Arial" w:hAnsi="Arial" w:cs="Arial"/>
          <w:lang w:val="en-US"/>
        </w:rPr>
        <w:t>Kemendag</w:t>
      </w:r>
      <w:proofErr w:type="spellEnd"/>
      <w:r w:rsidR="008C2688">
        <w:rPr>
          <w:rFonts w:ascii="Arial" w:hAnsi="Arial" w:cs="Arial"/>
          <w:lang w:val="en-US"/>
        </w:rPr>
        <w:t>-CSIRT</w:t>
      </w:r>
      <w:r w:rsidR="00D53745" w:rsidRPr="00BD6E61">
        <w:rPr>
          <w:rFonts w:ascii="Arial" w:hAnsi="Arial" w:cs="Arial"/>
          <w:lang w:val="en-US"/>
        </w:rPr>
        <w:t xml:space="preserve"> </w:t>
      </w:r>
      <w:r w:rsidRPr="00BD6E61">
        <w:rPr>
          <w:rFonts w:ascii="Arial" w:hAnsi="Arial" w:cs="Arial"/>
          <w:lang w:val="id-ID"/>
        </w:rPr>
        <w:t xml:space="preserve">adalah melalui </w:t>
      </w:r>
      <w:r w:rsidRPr="00BD6E61">
        <w:rPr>
          <w:rFonts w:ascii="Arial" w:hAnsi="Arial" w:cs="Arial"/>
          <w:i/>
          <w:lang w:val="id-ID"/>
        </w:rPr>
        <w:t>e-mail</w:t>
      </w:r>
      <w:r w:rsidR="00EB0A7A" w:rsidRPr="00BD6E61">
        <w:rPr>
          <w:rFonts w:ascii="Arial" w:hAnsi="Arial" w:cs="Arial"/>
          <w:lang w:val="id-ID"/>
        </w:rPr>
        <w:t xml:space="preserve"> pada alamat</w:t>
      </w:r>
      <w:r w:rsidRPr="00BD6E61">
        <w:rPr>
          <w:rFonts w:ascii="Arial" w:hAnsi="Arial" w:cs="Arial"/>
          <w:lang w:val="id-ID"/>
        </w:rPr>
        <w:t xml:space="preserve"> </w:t>
      </w:r>
      <w:proofErr w:type="spellStart"/>
      <w:r w:rsidR="00E930A6" w:rsidRPr="00BD6E61">
        <w:rPr>
          <w:rFonts w:ascii="Arial" w:hAnsi="Arial" w:cs="Arial"/>
          <w:lang w:val="en-US"/>
        </w:rPr>
        <w:t>c</w:t>
      </w:r>
      <w:r w:rsidR="001A26A8" w:rsidRPr="00BD6E61">
        <w:rPr>
          <w:rFonts w:ascii="Arial" w:hAnsi="Arial" w:cs="Arial"/>
          <w:lang w:val="en-US"/>
        </w:rPr>
        <w:t>sirt</w:t>
      </w:r>
      <w:proofErr w:type="spellEnd"/>
      <w:r w:rsidR="00EB0A7A" w:rsidRPr="00BD6E61">
        <w:rPr>
          <w:rFonts w:ascii="Arial" w:hAnsi="Arial" w:cs="Arial"/>
          <w:lang w:val="en-US"/>
        </w:rPr>
        <w:t>[at]</w:t>
      </w:r>
      <w:proofErr w:type="spellStart"/>
      <w:r w:rsidR="00B74CE5" w:rsidRPr="00BD6E61">
        <w:rPr>
          <w:rFonts w:ascii="Arial" w:hAnsi="Arial" w:cs="Arial"/>
          <w:lang w:val="en-US"/>
        </w:rPr>
        <w:t>kemendag</w:t>
      </w:r>
      <w:proofErr w:type="spellEnd"/>
      <w:r w:rsidR="003323D2" w:rsidRPr="00BD6E61">
        <w:rPr>
          <w:rFonts w:ascii="Arial" w:hAnsi="Arial" w:cs="Arial"/>
          <w:lang w:val="en-US"/>
        </w:rPr>
        <w:t>[dot]</w:t>
      </w:r>
      <w:r w:rsidR="00EB0A7A" w:rsidRPr="00BD6E61">
        <w:rPr>
          <w:rFonts w:ascii="Arial" w:hAnsi="Arial" w:cs="Arial"/>
          <w:lang w:val="en-US"/>
        </w:rPr>
        <w:t>go</w:t>
      </w:r>
      <w:r w:rsidR="003323D2" w:rsidRPr="00BD6E61">
        <w:rPr>
          <w:rFonts w:ascii="Arial" w:hAnsi="Arial" w:cs="Arial"/>
          <w:lang w:val="en-US"/>
        </w:rPr>
        <w:t>[dot]</w:t>
      </w:r>
      <w:r w:rsidR="00EB0A7A" w:rsidRPr="00BD6E61">
        <w:rPr>
          <w:rFonts w:ascii="Arial" w:hAnsi="Arial" w:cs="Arial"/>
          <w:lang w:val="en-US"/>
        </w:rPr>
        <w:t>id</w:t>
      </w:r>
      <w:r w:rsidR="006F798D" w:rsidRPr="00BD6E61">
        <w:rPr>
          <w:rFonts w:ascii="Arial" w:hAnsi="Arial" w:cs="Arial"/>
          <w:lang w:val="en-US"/>
        </w:rPr>
        <w:t xml:space="preserve"> </w:t>
      </w:r>
      <w:proofErr w:type="spellStart"/>
      <w:r w:rsidR="006F798D" w:rsidRPr="00BD6E61">
        <w:rPr>
          <w:rFonts w:ascii="Arial" w:hAnsi="Arial" w:cs="Arial"/>
          <w:lang w:val="en-US"/>
        </w:rPr>
        <w:t>atau</w:t>
      </w:r>
      <w:proofErr w:type="spellEnd"/>
      <w:r w:rsidR="006F798D" w:rsidRPr="00BD6E61">
        <w:rPr>
          <w:rFonts w:ascii="Arial" w:hAnsi="Arial" w:cs="Arial"/>
          <w:lang w:val="en-US"/>
        </w:rPr>
        <w:t xml:space="preserve"> </w:t>
      </w:r>
      <w:proofErr w:type="spellStart"/>
      <w:r w:rsidR="00EB0A7A" w:rsidRPr="00BD6E61">
        <w:rPr>
          <w:rFonts w:ascii="Arial" w:hAnsi="Arial" w:cs="Arial"/>
          <w:lang w:val="en-US"/>
        </w:rPr>
        <w:t>melalui</w:t>
      </w:r>
      <w:proofErr w:type="spellEnd"/>
      <w:r w:rsidR="00EB0A7A" w:rsidRPr="00BD6E61">
        <w:rPr>
          <w:rFonts w:ascii="Arial" w:hAnsi="Arial" w:cs="Arial"/>
          <w:lang w:val="id-ID"/>
        </w:rPr>
        <w:t xml:space="preserve"> </w:t>
      </w:r>
      <w:proofErr w:type="spellStart"/>
      <w:r w:rsidR="00EB0A7A" w:rsidRPr="00BD6E61">
        <w:rPr>
          <w:rFonts w:ascii="Arial" w:hAnsi="Arial" w:cs="Arial"/>
          <w:lang w:val="en-US"/>
        </w:rPr>
        <w:t>nomor</w:t>
      </w:r>
      <w:proofErr w:type="spellEnd"/>
      <w:r w:rsidR="00EB0A7A" w:rsidRPr="00BD6E61">
        <w:rPr>
          <w:rFonts w:ascii="Arial" w:hAnsi="Arial" w:cs="Arial"/>
          <w:lang w:val="en-US"/>
        </w:rPr>
        <w:t xml:space="preserve"> </w:t>
      </w:r>
      <w:r w:rsidR="00EB0A7A" w:rsidRPr="00BD6E61">
        <w:rPr>
          <w:rFonts w:ascii="Arial" w:hAnsi="Arial" w:cs="Arial"/>
          <w:lang w:val="id-ID"/>
        </w:rPr>
        <w:t>telepon</w:t>
      </w:r>
      <w:r w:rsidR="00EB0A7A" w:rsidRPr="00BD6E61">
        <w:rPr>
          <w:rFonts w:ascii="Arial" w:hAnsi="Arial" w:cs="Arial"/>
          <w:lang w:val="en-US"/>
        </w:rPr>
        <w:t xml:space="preserve"> </w:t>
      </w:r>
      <w:r w:rsidR="00E930A6" w:rsidRPr="00BD6E61">
        <w:rPr>
          <w:rFonts w:ascii="Arial" w:hAnsi="Arial" w:cs="Arial"/>
          <w:lang w:val="en-US"/>
        </w:rPr>
        <w:t>(+6221) 3858171 Pes 32805</w:t>
      </w:r>
      <w:r w:rsidR="006F798D" w:rsidRPr="00BD6E61">
        <w:rPr>
          <w:rFonts w:ascii="Arial" w:hAnsi="Arial" w:cs="Arial"/>
          <w:lang w:val="en-US"/>
        </w:rPr>
        <w:t xml:space="preserve"> </w:t>
      </w:r>
      <w:r w:rsidR="00B60535" w:rsidRPr="00BD6E61">
        <w:rPr>
          <w:rFonts w:ascii="Arial" w:hAnsi="Arial" w:cs="Arial"/>
          <w:lang w:val="en-US"/>
        </w:rPr>
        <w:t xml:space="preserve">pada </w:t>
      </w:r>
      <w:proofErr w:type="spellStart"/>
      <w:r w:rsidR="00B60535" w:rsidRPr="00BD6E61">
        <w:rPr>
          <w:rFonts w:ascii="Arial" w:hAnsi="Arial" w:cs="Arial"/>
          <w:lang w:val="en-US"/>
        </w:rPr>
        <w:t>hari</w:t>
      </w:r>
      <w:proofErr w:type="spellEnd"/>
      <w:r w:rsidR="00B60535" w:rsidRPr="00BD6E61">
        <w:rPr>
          <w:rFonts w:ascii="Arial" w:hAnsi="Arial" w:cs="Arial"/>
          <w:lang w:val="en-US"/>
        </w:rPr>
        <w:t xml:space="preserve"> </w:t>
      </w:r>
      <w:proofErr w:type="spellStart"/>
      <w:r w:rsidR="00B60535" w:rsidRPr="00BD6E61">
        <w:rPr>
          <w:rFonts w:ascii="Arial" w:hAnsi="Arial" w:cs="Arial"/>
          <w:lang w:val="en-US"/>
        </w:rPr>
        <w:t>kerja</w:t>
      </w:r>
      <w:proofErr w:type="spellEnd"/>
      <w:r w:rsidR="00B60535" w:rsidRPr="00BD6E61">
        <w:rPr>
          <w:rFonts w:ascii="Arial" w:hAnsi="Arial" w:cs="Arial"/>
          <w:lang w:val="en-US"/>
        </w:rPr>
        <w:t xml:space="preserve"> jam </w:t>
      </w:r>
      <w:r w:rsidR="00F149B0" w:rsidRPr="00BD6E61">
        <w:rPr>
          <w:rFonts w:ascii="Arial" w:hAnsi="Arial" w:cs="Arial"/>
          <w:lang w:val="en-US"/>
        </w:rPr>
        <w:t>0</w:t>
      </w:r>
      <w:r w:rsidR="00E930A6" w:rsidRPr="00BD6E61">
        <w:rPr>
          <w:rFonts w:ascii="Arial" w:hAnsi="Arial" w:cs="Arial"/>
          <w:lang w:val="en-US"/>
        </w:rPr>
        <w:t>8</w:t>
      </w:r>
      <w:r w:rsidR="00F149B0" w:rsidRPr="00BD6E61">
        <w:rPr>
          <w:rFonts w:ascii="Arial" w:hAnsi="Arial" w:cs="Arial"/>
          <w:lang w:val="en-US"/>
        </w:rPr>
        <w:t>.</w:t>
      </w:r>
      <w:r w:rsidR="00E930A6" w:rsidRPr="00BD6E61">
        <w:rPr>
          <w:rFonts w:ascii="Arial" w:hAnsi="Arial" w:cs="Arial"/>
          <w:lang w:val="en-US"/>
        </w:rPr>
        <w:t>0</w:t>
      </w:r>
      <w:r w:rsidR="00F149B0" w:rsidRPr="00BD6E61">
        <w:rPr>
          <w:rFonts w:ascii="Arial" w:hAnsi="Arial" w:cs="Arial"/>
          <w:lang w:val="en-US"/>
        </w:rPr>
        <w:t>0</w:t>
      </w:r>
      <w:r w:rsidR="00B60535" w:rsidRPr="00BD6E61">
        <w:rPr>
          <w:rFonts w:ascii="Arial" w:hAnsi="Arial" w:cs="Arial"/>
          <w:lang w:val="en-US"/>
        </w:rPr>
        <w:t xml:space="preserve"> - </w:t>
      </w:r>
      <w:r w:rsidR="00F149B0" w:rsidRPr="00BD6E61">
        <w:rPr>
          <w:rFonts w:ascii="Arial" w:hAnsi="Arial" w:cs="Arial"/>
          <w:lang w:val="en-US"/>
        </w:rPr>
        <w:t>16</w:t>
      </w:r>
      <w:r w:rsidR="00B60535" w:rsidRPr="00BD6E61">
        <w:rPr>
          <w:rFonts w:ascii="Arial" w:hAnsi="Arial" w:cs="Arial"/>
          <w:lang w:val="en-US"/>
        </w:rPr>
        <w:t>.</w:t>
      </w:r>
      <w:r w:rsidR="00F149B0" w:rsidRPr="00BD6E61">
        <w:rPr>
          <w:rFonts w:ascii="Arial" w:hAnsi="Arial" w:cs="Arial"/>
          <w:lang w:val="en-US"/>
        </w:rPr>
        <w:t>3</w:t>
      </w:r>
      <w:r w:rsidR="00E930A6" w:rsidRPr="00BD6E61">
        <w:rPr>
          <w:rFonts w:ascii="Arial" w:hAnsi="Arial" w:cs="Arial"/>
          <w:lang w:val="en-US"/>
        </w:rPr>
        <w:t>0</w:t>
      </w:r>
      <w:r w:rsidR="00D31C09" w:rsidRPr="00BD6E61">
        <w:rPr>
          <w:rFonts w:ascii="Arial" w:hAnsi="Arial" w:cs="Arial"/>
          <w:lang w:val="en-US"/>
        </w:rPr>
        <w:t>.</w:t>
      </w:r>
    </w:p>
    <w:p w14:paraId="33337F9F" w14:textId="77777777" w:rsidR="007F622D" w:rsidRPr="00BD6E61" w:rsidRDefault="007F622D" w:rsidP="00386D26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id-ID"/>
        </w:rPr>
      </w:pPr>
    </w:p>
    <w:p w14:paraId="24DF506F" w14:textId="12B3E58D" w:rsidR="006A1063" w:rsidRPr="00BD6E61" w:rsidRDefault="00EB0A7A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Mengenai </w:t>
      </w:r>
      <w:r w:rsidR="00AF09DA">
        <w:rPr>
          <w:rFonts w:ascii="Arial" w:hAnsi="Arial" w:cs="Arial"/>
          <w:b/>
          <w:lang w:val="id-ID"/>
        </w:rPr>
        <w:t>Kemendag</w:t>
      </w:r>
      <w:r w:rsidR="002C4162" w:rsidRPr="00BD6E61">
        <w:rPr>
          <w:rFonts w:ascii="Arial" w:hAnsi="Arial" w:cs="Arial"/>
          <w:b/>
          <w:lang w:val="id-ID"/>
        </w:rPr>
        <w:t>-</w:t>
      </w:r>
      <w:r w:rsidRPr="00BD6E61">
        <w:rPr>
          <w:rFonts w:ascii="Arial" w:hAnsi="Arial" w:cs="Arial"/>
          <w:b/>
          <w:lang w:val="id-ID"/>
        </w:rPr>
        <w:t>CSIRT</w:t>
      </w:r>
    </w:p>
    <w:p w14:paraId="14083AE9" w14:textId="1FE88922" w:rsidR="002C4162" w:rsidRPr="00BD6E61" w:rsidRDefault="002C4162" w:rsidP="005903A0">
      <w:pPr>
        <w:pStyle w:val="ListParagraph"/>
        <w:numPr>
          <w:ilvl w:val="1"/>
          <w:numId w:val="1"/>
        </w:numPr>
        <w:spacing w:after="0" w:line="276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Visi</w:t>
      </w:r>
    </w:p>
    <w:p w14:paraId="1AC8AED9" w14:textId="2DFFDB6A" w:rsidR="002C4162" w:rsidRPr="00BD6E61" w:rsidRDefault="002C4162" w:rsidP="00E930A6">
      <w:pPr>
        <w:pStyle w:val="ListParagraph"/>
        <w:spacing w:after="120" w:line="276" w:lineRule="auto"/>
        <w:ind w:left="851"/>
        <w:jc w:val="both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id-ID"/>
        </w:rPr>
        <w:t xml:space="preserve">Visi </w:t>
      </w:r>
      <w:proofErr w:type="spellStart"/>
      <w:r w:rsidR="008C2688">
        <w:rPr>
          <w:rFonts w:ascii="Arial" w:hAnsi="Arial" w:cs="Arial"/>
          <w:lang w:val="en-US"/>
        </w:rPr>
        <w:t>Kemendag</w:t>
      </w:r>
      <w:proofErr w:type="spellEnd"/>
      <w:r w:rsidR="008C2688">
        <w:rPr>
          <w:rFonts w:ascii="Arial" w:hAnsi="Arial" w:cs="Arial"/>
          <w:lang w:val="en-US"/>
        </w:rPr>
        <w:t>-CSIRT</w:t>
      </w:r>
      <w:r w:rsidR="00D53745" w:rsidRPr="00BD6E61">
        <w:rPr>
          <w:rFonts w:ascii="Arial" w:hAnsi="Arial" w:cs="Arial"/>
          <w:lang w:val="en-US"/>
        </w:rPr>
        <w:t xml:space="preserve"> </w:t>
      </w:r>
      <w:r w:rsidRPr="00BD6E61">
        <w:rPr>
          <w:rFonts w:ascii="Arial" w:hAnsi="Arial" w:cs="Arial"/>
          <w:lang w:val="id-ID"/>
        </w:rPr>
        <w:t>adalah</w:t>
      </w:r>
      <w:r w:rsidR="00E930A6" w:rsidRPr="00BD6E61">
        <w:rPr>
          <w:rFonts w:ascii="Arial" w:hAnsi="Arial" w:cs="Arial"/>
          <w:lang w:val="id-ID"/>
        </w:rPr>
        <w:t xml:space="preserve"> </w:t>
      </w:r>
      <w:proofErr w:type="spellStart"/>
      <w:r w:rsidR="00E930A6" w:rsidRPr="00BD6E61">
        <w:rPr>
          <w:rFonts w:ascii="Arial" w:hAnsi="Arial" w:cs="Arial"/>
          <w:lang w:val="en-US"/>
        </w:rPr>
        <w:t>mewujudkan</w:t>
      </w:r>
      <w:proofErr w:type="spellEnd"/>
      <w:r w:rsidR="00E930A6" w:rsidRPr="00BD6E61">
        <w:rPr>
          <w:rFonts w:ascii="Arial" w:hAnsi="Arial" w:cs="Arial"/>
          <w:lang w:val="en-US"/>
        </w:rPr>
        <w:t xml:space="preserve"> </w:t>
      </w:r>
      <w:proofErr w:type="spellStart"/>
      <w:r w:rsidR="00E930A6" w:rsidRPr="00BD6E61">
        <w:rPr>
          <w:rFonts w:ascii="Arial" w:hAnsi="Arial" w:cs="Arial"/>
          <w:lang w:val="en-US"/>
        </w:rPr>
        <w:t>keamanan</w:t>
      </w:r>
      <w:proofErr w:type="spellEnd"/>
      <w:r w:rsidR="00E930A6" w:rsidRPr="00BD6E61">
        <w:rPr>
          <w:rFonts w:ascii="Arial" w:hAnsi="Arial" w:cs="Arial"/>
          <w:lang w:val="en-US"/>
        </w:rPr>
        <w:t xml:space="preserve"> </w:t>
      </w:r>
      <w:proofErr w:type="spellStart"/>
      <w:r w:rsidR="00E930A6" w:rsidRPr="00BD6E61">
        <w:rPr>
          <w:rFonts w:ascii="Arial" w:hAnsi="Arial" w:cs="Arial"/>
          <w:lang w:val="en-US"/>
        </w:rPr>
        <w:t>siber</w:t>
      </w:r>
      <w:proofErr w:type="spellEnd"/>
      <w:r w:rsidR="00E930A6" w:rsidRPr="00BD6E61">
        <w:rPr>
          <w:rFonts w:ascii="Arial" w:hAnsi="Arial" w:cs="Arial"/>
          <w:lang w:val="en-US"/>
        </w:rPr>
        <w:t xml:space="preserve"> yang </w:t>
      </w:r>
      <w:proofErr w:type="spellStart"/>
      <w:r w:rsidR="00E930A6" w:rsidRPr="00BD6E61">
        <w:rPr>
          <w:rFonts w:ascii="Arial" w:hAnsi="Arial" w:cs="Arial"/>
          <w:lang w:val="en-US"/>
        </w:rPr>
        <w:t>andal</w:t>
      </w:r>
      <w:proofErr w:type="spellEnd"/>
      <w:r w:rsidR="00E930A6" w:rsidRPr="00BD6E61">
        <w:rPr>
          <w:rFonts w:ascii="Arial" w:hAnsi="Arial" w:cs="Arial"/>
          <w:lang w:val="en-US"/>
        </w:rPr>
        <w:t xml:space="preserve"> dan </w:t>
      </w:r>
      <w:proofErr w:type="spellStart"/>
      <w:r w:rsidR="00E930A6" w:rsidRPr="00BD6E61">
        <w:rPr>
          <w:rFonts w:ascii="Arial" w:hAnsi="Arial" w:cs="Arial"/>
          <w:lang w:val="en-US"/>
        </w:rPr>
        <w:t>profesional</w:t>
      </w:r>
      <w:proofErr w:type="spellEnd"/>
      <w:r w:rsidR="00E930A6" w:rsidRPr="00BD6E61">
        <w:rPr>
          <w:rFonts w:ascii="Arial" w:hAnsi="Arial" w:cs="Arial"/>
          <w:lang w:val="en-US"/>
        </w:rPr>
        <w:t xml:space="preserve"> di </w:t>
      </w:r>
      <w:proofErr w:type="spellStart"/>
      <w:r w:rsidR="00E930A6" w:rsidRPr="00BD6E61">
        <w:rPr>
          <w:rFonts w:ascii="Arial" w:hAnsi="Arial" w:cs="Arial"/>
          <w:lang w:val="en-US"/>
        </w:rPr>
        <w:t>lingkungan</w:t>
      </w:r>
      <w:proofErr w:type="spellEnd"/>
      <w:r w:rsidR="00E930A6" w:rsidRPr="00BD6E61">
        <w:rPr>
          <w:rFonts w:ascii="Arial" w:hAnsi="Arial" w:cs="Arial"/>
          <w:lang w:val="en-US"/>
        </w:rPr>
        <w:t xml:space="preserve"> Kementerian </w:t>
      </w:r>
      <w:proofErr w:type="spellStart"/>
      <w:r w:rsidR="00E930A6" w:rsidRPr="00BD6E61">
        <w:rPr>
          <w:rFonts w:ascii="Arial" w:hAnsi="Arial" w:cs="Arial"/>
          <w:lang w:val="en-US"/>
        </w:rPr>
        <w:t>Perdagangan</w:t>
      </w:r>
      <w:proofErr w:type="spellEnd"/>
      <w:r w:rsidR="00E930A6" w:rsidRPr="00BD6E61">
        <w:rPr>
          <w:rFonts w:ascii="Arial" w:hAnsi="Arial" w:cs="Arial"/>
          <w:lang w:val="en-US"/>
        </w:rPr>
        <w:t>.</w:t>
      </w:r>
    </w:p>
    <w:p w14:paraId="446010F4" w14:textId="77777777" w:rsidR="00E930A6" w:rsidRPr="00BD6E61" w:rsidRDefault="00E930A6" w:rsidP="00E930A6">
      <w:pPr>
        <w:pStyle w:val="ListParagraph"/>
        <w:spacing w:after="120" w:line="276" w:lineRule="auto"/>
        <w:ind w:left="851"/>
        <w:jc w:val="both"/>
        <w:rPr>
          <w:rFonts w:ascii="Arial" w:hAnsi="Arial" w:cs="Arial"/>
          <w:lang w:val="en-US"/>
        </w:rPr>
      </w:pPr>
    </w:p>
    <w:p w14:paraId="346B9994" w14:textId="45AAF114" w:rsidR="00957215" w:rsidRPr="00BD6E61" w:rsidRDefault="00957215" w:rsidP="00E73CC7">
      <w:pPr>
        <w:pStyle w:val="ListParagraph"/>
        <w:numPr>
          <w:ilvl w:val="1"/>
          <w:numId w:val="1"/>
        </w:numPr>
        <w:spacing w:after="0" w:line="360" w:lineRule="auto"/>
        <w:ind w:left="851" w:hanging="567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Misi</w:t>
      </w:r>
    </w:p>
    <w:p w14:paraId="50C8B4DD" w14:textId="20B0DF3F" w:rsidR="002E3473" w:rsidRPr="00BD6E61" w:rsidRDefault="002E3473" w:rsidP="002E3473">
      <w:pPr>
        <w:pStyle w:val="ListParagraph"/>
        <w:spacing w:after="120" w:line="276" w:lineRule="auto"/>
        <w:ind w:left="851"/>
        <w:contextualSpacing w:val="0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Misi dari </w:t>
      </w:r>
      <w:r w:rsidR="008C2688">
        <w:rPr>
          <w:rFonts w:ascii="Arial" w:hAnsi="Arial" w:cs="Arial"/>
          <w:lang w:val="id-ID"/>
        </w:rPr>
        <w:t>Kemendag-CSIRT</w:t>
      </w:r>
      <w:r w:rsidRPr="00BD6E61">
        <w:rPr>
          <w:rFonts w:ascii="Arial" w:hAnsi="Arial" w:cs="Arial"/>
          <w:lang w:val="id-ID"/>
        </w:rPr>
        <w:t>, yaitu:</w:t>
      </w:r>
    </w:p>
    <w:p w14:paraId="3ECF50BC" w14:textId="77777777" w:rsidR="002E3473" w:rsidRPr="00BD6E61" w:rsidRDefault="002E3473" w:rsidP="002E3473">
      <w:pPr>
        <w:pStyle w:val="ListParagraph"/>
        <w:spacing w:after="120" w:line="276" w:lineRule="auto"/>
        <w:ind w:left="851"/>
        <w:contextualSpacing w:val="0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1. Memelihara keamanan operasional layanan TI; </w:t>
      </w:r>
    </w:p>
    <w:p w14:paraId="32591CF5" w14:textId="77777777" w:rsidR="002E3473" w:rsidRPr="00BD6E61" w:rsidRDefault="002E3473" w:rsidP="002E3473">
      <w:pPr>
        <w:pStyle w:val="ListParagraph"/>
        <w:spacing w:after="120" w:line="276" w:lineRule="auto"/>
        <w:ind w:left="851"/>
        <w:contextualSpacing w:val="0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2. Melakukan penanganan Insiden Siber yang mengganggu operasional layanan TI; </w:t>
      </w:r>
    </w:p>
    <w:p w14:paraId="1FB8A29F" w14:textId="77777777" w:rsidR="002E3473" w:rsidRPr="00BD6E61" w:rsidRDefault="002E3473" w:rsidP="002E3473">
      <w:pPr>
        <w:pStyle w:val="ListParagraph"/>
        <w:spacing w:after="120" w:line="276" w:lineRule="auto"/>
        <w:ind w:left="851"/>
        <w:contextualSpacing w:val="0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3. Melakukan pemulihan operasional TI pasca terjadinya Insiden Siber; dan </w:t>
      </w:r>
    </w:p>
    <w:p w14:paraId="6C725D19" w14:textId="09436969" w:rsidR="00707111" w:rsidRPr="00BD6E61" w:rsidRDefault="002E3473" w:rsidP="002E3473">
      <w:pPr>
        <w:pStyle w:val="ListParagraph"/>
        <w:spacing w:after="120" w:line="276" w:lineRule="auto"/>
        <w:ind w:left="851"/>
        <w:contextualSpacing w:val="0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>4. Melakukan mitigasi risiko dan potensi terjadinya Insiden Siber.</w:t>
      </w:r>
    </w:p>
    <w:p w14:paraId="00E68BDB" w14:textId="77777777" w:rsidR="002E3473" w:rsidRPr="00BD6E61" w:rsidRDefault="002E3473" w:rsidP="002E3473">
      <w:pPr>
        <w:spacing w:after="0" w:line="276" w:lineRule="auto"/>
        <w:ind w:left="851"/>
        <w:jc w:val="both"/>
        <w:rPr>
          <w:rFonts w:ascii="Arial" w:hAnsi="Arial" w:cs="Arial"/>
          <w:lang w:val="id-ID"/>
        </w:rPr>
      </w:pPr>
    </w:p>
    <w:p w14:paraId="1E4AD54F" w14:textId="5DA5AAAD" w:rsidR="00957215" w:rsidRPr="00BD6E61" w:rsidRDefault="00957215" w:rsidP="00E73CC7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Konstituen</w:t>
      </w:r>
    </w:p>
    <w:p w14:paraId="5D1058C7" w14:textId="5F1F0881" w:rsidR="003323D2" w:rsidRPr="00BD6E61" w:rsidRDefault="00957215" w:rsidP="008E0D52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 xml:space="preserve">Konstituen </w:t>
      </w:r>
      <w:proofErr w:type="spellStart"/>
      <w:r w:rsidR="008C2688">
        <w:rPr>
          <w:rFonts w:ascii="Arial" w:hAnsi="Arial" w:cs="Arial"/>
          <w:lang w:val="en-US"/>
        </w:rPr>
        <w:t>Kemendag</w:t>
      </w:r>
      <w:proofErr w:type="spellEnd"/>
      <w:r w:rsidR="008C2688">
        <w:rPr>
          <w:rFonts w:ascii="Arial" w:hAnsi="Arial" w:cs="Arial"/>
          <w:lang w:val="en-US"/>
        </w:rPr>
        <w:t>-CSIRT</w:t>
      </w:r>
      <w:r w:rsidR="00D85C8C" w:rsidRPr="00BD6E61">
        <w:rPr>
          <w:rFonts w:ascii="Arial" w:hAnsi="Arial" w:cs="Arial"/>
          <w:lang w:val="id-ID"/>
        </w:rPr>
        <w:t xml:space="preserve"> meliputi semua pengguna layanan teknologi</w:t>
      </w:r>
      <w:r w:rsidR="008E0D52" w:rsidRPr="00BD6E61">
        <w:rPr>
          <w:rFonts w:ascii="Arial" w:hAnsi="Arial" w:cs="Arial"/>
          <w:lang w:val="id-ID"/>
        </w:rPr>
        <w:t xml:space="preserve"> </w:t>
      </w:r>
      <w:r w:rsidR="00D85C8C" w:rsidRPr="00BD6E61">
        <w:rPr>
          <w:rFonts w:ascii="Arial" w:hAnsi="Arial" w:cs="Arial"/>
          <w:lang w:val="id-ID"/>
        </w:rPr>
        <w:t>informasi di lingkungan Kementerian</w:t>
      </w:r>
      <w:r w:rsidR="00F149B0" w:rsidRPr="00BD6E61">
        <w:rPr>
          <w:rFonts w:ascii="Arial" w:hAnsi="Arial" w:cs="Arial"/>
          <w:lang w:val="id-ID"/>
        </w:rPr>
        <w:t xml:space="preserve"> Perdagangan</w:t>
      </w:r>
    </w:p>
    <w:p w14:paraId="7A6A7600" w14:textId="77777777" w:rsidR="00707111" w:rsidRPr="00BD6E61" w:rsidRDefault="00707111" w:rsidP="00707111">
      <w:pPr>
        <w:pStyle w:val="ListParagraph"/>
        <w:spacing w:after="0" w:line="276" w:lineRule="auto"/>
        <w:ind w:left="1260"/>
        <w:jc w:val="both"/>
        <w:rPr>
          <w:rFonts w:ascii="Arial Nova Light" w:hAnsi="Arial Nova Light"/>
        </w:rPr>
      </w:pPr>
    </w:p>
    <w:p w14:paraId="29C053F1" w14:textId="70E4871A" w:rsidR="00957215" w:rsidRPr="00BD6E61" w:rsidRDefault="00957215" w:rsidP="00E73CC7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Sponsorship dan/atau Afiliasi</w:t>
      </w:r>
    </w:p>
    <w:p w14:paraId="7E540BA1" w14:textId="4DA9C0C9" w:rsidR="00646132" w:rsidRPr="00BD6E61" w:rsidRDefault="008C2688" w:rsidP="00646132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Kemendag</w:t>
      </w:r>
      <w:proofErr w:type="spellEnd"/>
      <w:r>
        <w:rPr>
          <w:rFonts w:ascii="Arial" w:hAnsi="Arial" w:cs="Arial"/>
          <w:lang w:val="en-US"/>
        </w:rPr>
        <w:t>-CSIRT</w:t>
      </w:r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merupakan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bagian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dari</w:t>
      </w:r>
      <w:proofErr w:type="spellEnd"/>
      <w:r w:rsidR="00646132" w:rsidRPr="00BD6E61">
        <w:rPr>
          <w:rFonts w:ascii="Arial" w:hAnsi="Arial" w:cs="Arial"/>
          <w:lang w:val="en-US"/>
        </w:rPr>
        <w:t xml:space="preserve"> Pusat Data dan </w:t>
      </w:r>
      <w:proofErr w:type="spellStart"/>
      <w:r w:rsidR="00646132" w:rsidRPr="00BD6E61">
        <w:rPr>
          <w:rFonts w:ascii="Arial" w:hAnsi="Arial" w:cs="Arial"/>
          <w:lang w:val="en-US"/>
        </w:rPr>
        <w:t>Informasi</w:t>
      </w:r>
      <w:proofErr w:type="spellEnd"/>
      <w:r w:rsidR="00646132" w:rsidRPr="00BD6E61">
        <w:rPr>
          <w:rFonts w:ascii="Arial" w:hAnsi="Arial" w:cs="Arial"/>
          <w:lang w:val="en-US"/>
        </w:rPr>
        <w:t xml:space="preserve"> Kementerian</w:t>
      </w:r>
    </w:p>
    <w:p w14:paraId="613DC9D2" w14:textId="557C3C58" w:rsidR="00707111" w:rsidRPr="00BD6E61" w:rsidRDefault="00F149B0" w:rsidP="00646132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  <w:proofErr w:type="spellStart"/>
      <w:r w:rsidRPr="00BD6E61">
        <w:rPr>
          <w:rFonts w:ascii="Arial" w:hAnsi="Arial" w:cs="Arial"/>
          <w:lang w:val="en-US"/>
        </w:rPr>
        <w:t>Perdagangan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sehingga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seluruh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pembiayaannya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bersumber</w:t>
      </w:r>
      <w:proofErr w:type="spellEnd"/>
      <w:r w:rsidR="00646132" w:rsidRPr="00BD6E61">
        <w:rPr>
          <w:rFonts w:ascii="Arial" w:hAnsi="Arial" w:cs="Arial"/>
          <w:lang w:val="en-US"/>
        </w:rPr>
        <w:t xml:space="preserve"> </w:t>
      </w:r>
      <w:proofErr w:type="spellStart"/>
      <w:r w:rsidR="00646132" w:rsidRPr="00BD6E61">
        <w:rPr>
          <w:rFonts w:ascii="Arial" w:hAnsi="Arial" w:cs="Arial"/>
          <w:lang w:val="en-US"/>
        </w:rPr>
        <w:t>dari</w:t>
      </w:r>
      <w:proofErr w:type="spellEnd"/>
      <w:r w:rsidR="00646132" w:rsidRPr="00BD6E61">
        <w:rPr>
          <w:rFonts w:ascii="Arial" w:hAnsi="Arial" w:cs="Arial"/>
          <w:lang w:val="en-US"/>
        </w:rPr>
        <w:t xml:space="preserve"> APBN.</w:t>
      </w:r>
    </w:p>
    <w:p w14:paraId="3B74B860" w14:textId="77777777" w:rsidR="00646132" w:rsidRPr="00BD6E61" w:rsidRDefault="00646132" w:rsidP="00646132">
      <w:pPr>
        <w:pStyle w:val="ListParagraph"/>
        <w:spacing w:after="0" w:line="276" w:lineRule="auto"/>
        <w:ind w:left="851"/>
        <w:rPr>
          <w:rFonts w:ascii="Arial" w:hAnsi="Arial" w:cs="Arial"/>
          <w:lang w:val="en-US"/>
        </w:rPr>
      </w:pPr>
    </w:p>
    <w:p w14:paraId="042790F2" w14:textId="13FBB802" w:rsidR="00957215" w:rsidRPr="00BD6E61" w:rsidRDefault="00957215" w:rsidP="00E73CC7">
      <w:pPr>
        <w:pStyle w:val="ListParagraph"/>
        <w:numPr>
          <w:ilvl w:val="1"/>
          <w:numId w:val="1"/>
        </w:numPr>
        <w:spacing w:after="0" w:line="360" w:lineRule="auto"/>
        <w:ind w:left="851" w:hanging="491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Otoritas </w:t>
      </w:r>
    </w:p>
    <w:p w14:paraId="01D9EB41" w14:textId="68485A17" w:rsidR="00571DF5" w:rsidRPr="00BD6E61" w:rsidRDefault="008C2688" w:rsidP="00C734D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MS PMincho" w:hAnsi="Arial" w:cs="Arial"/>
        </w:rPr>
      </w:pPr>
      <w:proofErr w:type="spellStart"/>
      <w:r>
        <w:rPr>
          <w:rFonts w:ascii="Arial" w:hAnsi="Arial" w:cs="Arial"/>
          <w:lang w:val="en-US"/>
        </w:rPr>
        <w:t>Kemendag</w:t>
      </w:r>
      <w:proofErr w:type="spellEnd"/>
      <w:r>
        <w:rPr>
          <w:rFonts w:ascii="Arial" w:hAnsi="Arial" w:cs="Arial"/>
          <w:lang w:val="en-US"/>
        </w:rPr>
        <w:t>-CSIRT</w:t>
      </w:r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memiliki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kewenangan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dengan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konstituennya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dalam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penanganan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gangguan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keamanan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siber</w:t>
      </w:r>
      <w:proofErr w:type="spellEnd"/>
      <w:r w:rsidR="00C734D3" w:rsidRPr="00BD6E61">
        <w:rPr>
          <w:rFonts w:ascii="Arial" w:eastAsia="MS PMincho" w:hAnsi="Arial" w:cs="Arial"/>
        </w:rPr>
        <w:t xml:space="preserve">. </w:t>
      </w:r>
      <w:proofErr w:type="spellStart"/>
      <w:r w:rsidR="0009624B" w:rsidRPr="00BD6E61">
        <w:rPr>
          <w:rFonts w:ascii="Arial" w:eastAsia="MS PMincho" w:hAnsi="Arial" w:cs="Arial"/>
        </w:rPr>
        <w:t>Kemendag</w:t>
      </w:r>
      <w:proofErr w:type="spellEnd"/>
      <w:r w:rsidR="00C734D3" w:rsidRPr="00BD6E61">
        <w:rPr>
          <w:rFonts w:ascii="Arial" w:eastAsia="MS PMincho" w:hAnsi="Arial" w:cs="Arial"/>
        </w:rPr>
        <w:t xml:space="preserve">-CSIRT </w:t>
      </w:r>
      <w:proofErr w:type="spellStart"/>
      <w:r w:rsidR="00C734D3" w:rsidRPr="00BD6E61">
        <w:rPr>
          <w:rFonts w:ascii="Arial" w:eastAsia="MS PMincho" w:hAnsi="Arial" w:cs="Arial"/>
        </w:rPr>
        <w:t>dapat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berkoordinasi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serta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bekerja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sama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dengan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pihak</w:t>
      </w:r>
      <w:proofErr w:type="spellEnd"/>
      <w:r w:rsidR="00C734D3" w:rsidRPr="00BD6E61">
        <w:rPr>
          <w:rFonts w:ascii="Arial" w:eastAsia="MS PMincho" w:hAnsi="Arial" w:cs="Arial"/>
        </w:rPr>
        <w:t xml:space="preserve"> lain yang </w:t>
      </w:r>
      <w:proofErr w:type="spellStart"/>
      <w:r w:rsidR="00C734D3" w:rsidRPr="00BD6E61">
        <w:rPr>
          <w:rFonts w:ascii="Arial" w:eastAsia="MS PMincho" w:hAnsi="Arial" w:cs="Arial"/>
        </w:rPr>
        <w:t>mempunyai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kompetensi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untuk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insiden</w:t>
      </w:r>
      <w:proofErr w:type="spellEnd"/>
      <w:r w:rsidR="00C734D3" w:rsidRPr="00BD6E61">
        <w:rPr>
          <w:rFonts w:ascii="Arial" w:eastAsia="MS PMincho" w:hAnsi="Arial" w:cs="Arial"/>
        </w:rPr>
        <w:t xml:space="preserve"> yang </w:t>
      </w:r>
      <w:proofErr w:type="spellStart"/>
      <w:r w:rsidR="00C734D3" w:rsidRPr="00BD6E61">
        <w:rPr>
          <w:rFonts w:ascii="Arial" w:eastAsia="MS PMincho" w:hAnsi="Arial" w:cs="Arial"/>
        </w:rPr>
        <w:t>tidak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dapat</w:t>
      </w:r>
      <w:proofErr w:type="spellEnd"/>
      <w:r w:rsidR="00C734D3" w:rsidRPr="00BD6E61">
        <w:rPr>
          <w:rFonts w:ascii="Arial" w:eastAsia="MS PMincho" w:hAnsi="Arial" w:cs="Arial"/>
        </w:rPr>
        <w:t xml:space="preserve"> </w:t>
      </w:r>
      <w:proofErr w:type="spellStart"/>
      <w:r w:rsidR="00C734D3" w:rsidRPr="00BD6E61">
        <w:rPr>
          <w:rFonts w:ascii="Arial" w:eastAsia="MS PMincho" w:hAnsi="Arial" w:cs="Arial"/>
        </w:rPr>
        <w:t>ditangani</w:t>
      </w:r>
      <w:proofErr w:type="spellEnd"/>
      <w:r w:rsidR="00C734D3" w:rsidRPr="00BD6E61">
        <w:rPr>
          <w:rFonts w:ascii="Arial" w:eastAsia="MS PMincho" w:hAnsi="Arial" w:cs="Arial"/>
        </w:rPr>
        <w:t>.</w:t>
      </w:r>
    </w:p>
    <w:p w14:paraId="55A26EC4" w14:textId="77777777" w:rsidR="00C734D3" w:rsidRPr="00BD6E61" w:rsidRDefault="00C734D3" w:rsidP="00C734D3">
      <w:pPr>
        <w:autoSpaceDE w:val="0"/>
        <w:autoSpaceDN w:val="0"/>
        <w:adjustRightInd w:val="0"/>
        <w:spacing w:after="240"/>
        <w:rPr>
          <w:rFonts w:ascii="Arial" w:eastAsia="MS PMincho" w:hAnsi="Arial" w:cs="Arial"/>
        </w:rPr>
      </w:pPr>
    </w:p>
    <w:p w14:paraId="213E97D6" w14:textId="73813368" w:rsidR="00957215" w:rsidRPr="00BD6E61" w:rsidRDefault="00957215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Kebijakan – Kebijakan</w:t>
      </w:r>
    </w:p>
    <w:p w14:paraId="05078229" w14:textId="77777777" w:rsidR="00610F16" w:rsidRPr="00BD6E61" w:rsidRDefault="00610F16" w:rsidP="00610F16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4.1. Jenis-jenis Insiden dan Tingkat/Level Dukungan</w:t>
      </w:r>
    </w:p>
    <w:p w14:paraId="1E358B7F" w14:textId="3D2CD140" w:rsidR="00610F16" w:rsidRPr="00BD6E61" w:rsidRDefault="008C2688" w:rsidP="00831271">
      <w:pPr>
        <w:pStyle w:val="ListParagraph"/>
        <w:spacing w:after="0" w:line="276" w:lineRule="auto"/>
        <w:ind w:left="709"/>
        <w:jc w:val="both"/>
        <w:rPr>
          <w:rFonts w:ascii="Arial" w:hAnsi="Arial" w:cs="Arial"/>
          <w:bCs/>
          <w:lang w:val="id-ID"/>
        </w:rPr>
      </w:pPr>
      <w:proofErr w:type="spellStart"/>
      <w:r>
        <w:rPr>
          <w:rFonts w:ascii="Arial" w:hAnsi="Arial" w:cs="Arial"/>
          <w:lang w:val="en-US"/>
        </w:rPr>
        <w:lastRenderedPageBreak/>
        <w:t>Kemendag</w:t>
      </w:r>
      <w:proofErr w:type="spellEnd"/>
      <w:r>
        <w:rPr>
          <w:rFonts w:ascii="Arial" w:hAnsi="Arial" w:cs="Arial"/>
          <w:lang w:val="en-US"/>
        </w:rPr>
        <w:t>-CSIRT</w:t>
      </w:r>
      <w:r w:rsidR="00610F16" w:rsidRPr="00BD6E61">
        <w:rPr>
          <w:rFonts w:ascii="Arial" w:hAnsi="Arial" w:cs="Arial"/>
          <w:bCs/>
          <w:lang w:val="id-ID"/>
        </w:rPr>
        <w:t xml:space="preserve"> memiliki otoritas untuk menangani berbagai insiden keamanan siber yang terjadi atau mengancam konstituen kami (dapat dilihat pada Subbab 3.3).</w:t>
      </w:r>
      <w:r w:rsidR="00831271" w:rsidRPr="00BD6E61">
        <w:rPr>
          <w:rFonts w:ascii="Arial" w:hAnsi="Arial" w:cs="Arial"/>
          <w:bCs/>
          <w:lang w:val="id-ID"/>
        </w:rPr>
        <w:t xml:space="preserve"> </w:t>
      </w:r>
      <w:r w:rsidR="00610F16" w:rsidRPr="00BD6E61">
        <w:rPr>
          <w:rFonts w:ascii="Arial" w:hAnsi="Arial" w:cs="Arial"/>
          <w:bCs/>
          <w:lang w:val="id-ID"/>
        </w:rPr>
        <w:t xml:space="preserve">Dukungan yang diberikan oleh </w:t>
      </w:r>
      <w:proofErr w:type="spellStart"/>
      <w:r>
        <w:rPr>
          <w:rFonts w:ascii="Arial" w:hAnsi="Arial" w:cs="Arial"/>
          <w:lang w:val="en-US"/>
        </w:rPr>
        <w:t>Kemendag</w:t>
      </w:r>
      <w:proofErr w:type="spellEnd"/>
      <w:r>
        <w:rPr>
          <w:rFonts w:ascii="Arial" w:hAnsi="Arial" w:cs="Arial"/>
          <w:lang w:val="en-US"/>
        </w:rPr>
        <w:t>-CSIRT</w:t>
      </w:r>
      <w:r w:rsidR="00610F16" w:rsidRPr="00BD6E61">
        <w:rPr>
          <w:rFonts w:ascii="Arial" w:hAnsi="Arial" w:cs="Arial"/>
          <w:bCs/>
          <w:lang w:val="id-ID"/>
        </w:rPr>
        <w:t xml:space="preserve"> kepada konstituen dapat bervariasi bergantung dari jenis dan dampak layanan insiden.</w:t>
      </w:r>
    </w:p>
    <w:p w14:paraId="3301AAB3" w14:textId="77777777" w:rsidR="00610F16" w:rsidRPr="00BD6E61" w:rsidRDefault="00610F16" w:rsidP="00610F16">
      <w:pPr>
        <w:pStyle w:val="ListParagraph"/>
        <w:spacing w:after="0" w:line="276" w:lineRule="auto"/>
        <w:ind w:left="709"/>
        <w:jc w:val="both"/>
        <w:rPr>
          <w:rFonts w:ascii="Arial" w:hAnsi="Arial" w:cs="Arial"/>
          <w:bCs/>
          <w:lang w:val="id-ID"/>
        </w:rPr>
      </w:pPr>
    </w:p>
    <w:p w14:paraId="07353AD7" w14:textId="77777777" w:rsidR="00610F16" w:rsidRPr="00BD6E61" w:rsidRDefault="00610F16" w:rsidP="00610F16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4.2. Kerja sama, Interaksi dan Pengungkapan Informasi/ data</w:t>
      </w:r>
    </w:p>
    <w:p w14:paraId="5B60D9FB" w14:textId="549168FE" w:rsidR="00610F16" w:rsidRPr="00BD6E61" w:rsidRDefault="008C2688" w:rsidP="00831271">
      <w:pPr>
        <w:pStyle w:val="ListParagraph"/>
        <w:spacing w:after="0" w:line="276" w:lineRule="auto"/>
        <w:ind w:left="851"/>
        <w:jc w:val="both"/>
        <w:rPr>
          <w:rFonts w:ascii="Arial" w:hAnsi="Arial" w:cs="Arial"/>
          <w:bCs/>
          <w:lang w:val="id-ID"/>
        </w:rPr>
      </w:pPr>
      <w:proofErr w:type="spellStart"/>
      <w:r>
        <w:rPr>
          <w:rFonts w:ascii="Arial" w:hAnsi="Arial" w:cs="Arial"/>
          <w:lang w:val="en-US"/>
        </w:rPr>
        <w:t>Kemendag</w:t>
      </w:r>
      <w:proofErr w:type="spellEnd"/>
      <w:r>
        <w:rPr>
          <w:rFonts w:ascii="Arial" w:hAnsi="Arial" w:cs="Arial"/>
          <w:lang w:val="en-US"/>
        </w:rPr>
        <w:t>-CSIRT</w:t>
      </w:r>
      <w:r w:rsidR="00610F16" w:rsidRPr="00BD6E61">
        <w:rPr>
          <w:rFonts w:ascii="Arial" w:hAnsi="Arial" w:cs="Arial"/>
          <w:bCs/>
          <w:lang w:val="id-ID"/>
        </w:rPr>
        <w:t xml:space="preserve"> telah melakukan Kerjasama dengan Badan Siber dan Sandi Negara (BSSN) selaku Gov-CSIRT, dan akan melakukan kerjasama dan berbagi informasi dengan CSIRT atau organisasi lainnya dalam lingkup keamanan siber.</w:t>
      </w:r>
      <w:r w:rsidR="00831271" w:rsidRPr="00BD6E61">
        <w:rPr>
          <w:rFonts w:ascii="Arial" w:hAnsi="Arial" w:cs="Arial"/>
          <w:bCs/>
          <w:lang w:val="id-ID"/>
        </w:rPr>
        <w:t xml:space="preserve"> </w:t>
      </w:r>
      <w:r w:rsidR="00610F16" w:rsidRPr="00BD6E61">
        <w:rPr>
          <w:rFonts w:ascii="Arial" w:hAnsi="Arial" w:cs="Arial"/>
          <w:bCs/>
          <w:lang w:val="id-ID"/>
        </w:rPr>
        <w:t>Seluruh informasi yang diterima oleh Kemendag-CSIRT akan dirahasiakan.</w:t>
      </w:r>
    </w:p>
    <w:p w14:paraId="755B1593" w14:textId="77777777" w:rsidR="00610F16" w:rsidRPr="00BD6E61" w:rsidRDefault="00610F16" w:rsidP="00610F16">
      <w:pPr>
        <w:pStyle w:val="ListParagraph"/>
        <w:spacing w:after="0" w:line="276" w:lineRule="auto"/>
        <w:ind w:left="851"/>
        <w:jc w:val="both"/>
        <w:rPr>
          <w:rFonts w:ascii="Arial" w:hAnsi="Arial" w:cs="Arial"/>
          <w:bCs/>
          <w:lang w:val="id-ID"/>
        </w:rPr>
      </w:pPr>
    </w:p>
    <w:p w14:paraId="2D974D13" w14:textId="77777777" w:rsidR="00610F16" w:rsidRPr="00BD6E61" w:rsidRDefault="00610F16" w:rsidP="00610F16">
      <w:pPr>
        <w:pStyle w:val="ListParagraph"/>
        <w:spacing w:after="0" w:line="360" w:lineRule="auto"/>
        <w:ind w:left="284"/>
        <w:jc w:val="both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4.3. Komunikasi dan Autentikasi</w:t>
      </w:r>
    </w:p>
    <w:p w14:paraId="0749AB01" w14:textId="514638BB" w:rsidR="008B5018" w:rsidRPr="00BD6E61" w:rsidRDefault="00610F16" w:rsidP="00610F16">
      <w:pPr>
        <w:pStyle w:val="ListParagraph"/>
        <w:spacing w:after="0" w:line="276" w:lineRule="auto"/>
        <w:ind w:left="851"/>
        <w:jc w:val="both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>Untuk komunikasi biasa Kemendag-CSIRT dapat menggunakan alamat e-mail tanpa enkripsi data (</w:t>
      </w:r>
      <w:r w:rsidR="00A20AB1">
        <w:rPr>
          <w:rFonts w:ascii="Arial" w:hAnsi="Arial" w:cs="Arial"/>
          <w:bCs/>
          <w:lang w:val="id-ID"/>
        </w:rPr>
        <w:t>pdsi[at]kemendag[dot]go[dot]id</w:t>
      </w:r>
      <w:r w:rsidRPr="00BD6E61">
        <w:rPr>
          <w:rFonts w:ascii="Arial" w:hAnsi="Arial" w:cs="Arial"/>
          <w:bCs/>
          <w:lang w:val="id-ID"/>
        </w:rPr>
        <w:t>) dan telepon</w:t>
      </w:r>
      <w:r w:rsidR="00A20AB1">
        <w:rPr>
          <w:rFonts w:ascii="Arial" w:hAnsi="Arial" w:cs="Arial"/>
          <w:bCs/>
          <w:lang w:val="id-ID"/>
        </w:rPr>
        <w:t xml:space="preserve"> </w:t>
      </w:r>
      <w:r w:rsidR="00A20AB1" w:rsidRPr="00BD6E61">
        <w:rPr>
          <w:rFonts w:ascii="Arial" w:hAnsi="Arial" w:cs="Arial"/>
          <w:lang w:val="en-US"/>
        </w:rPr>
        <w:t xml:space="preserve">(+6221) 3858171 Pes 32805 pada </w:t>
      </w:r>
      <w:proofErr w:type="spellStart"/>
      <w:r w:rsidR="00A20AB1" w:rsidRPr="00BD6E61">
        <w:rPr>
          <w:rFonts w:ascii="Arial" w:hAnsi="Arial" w:cs="Arial"/>
          <w:lang w:val="en-US"/>
        </w:rPr>
        <w:t>hari</w:t>
      </w:r>
      <w:proofErr w:type="spellEnd"/>
      <w:r w:rsidR="00A20AB1" w:rsidRPr="00BD6E61">
        <w:rPr>
          <w:rFonts w:ascii="Arial" w:hAnsi="Arial" w:cs="Arial"/>
          <w:lang w:val="en-US"/>
        </w:rPr>
        <w:t xml:space="preserve"> </w:t>
      </w:r>
      <w:proofErr w:type="spellStart"/>
      <w:r w:rsidR="00A20AB1" w:rsidRPr="00BD6E61">
        <w:rPr>
          <w:rFonts w:ascii="Arial" w:hAnsi="Arial" w:cs="Arial"/>
          <w:lang w:val="en-US"/>
        </w:rPr>
        <w:t>kerja</w:t>
      </w:r>
      <w:proofErr w:type="spellEnd"/>
      <w:r w:rsidR="00A20AB1" w:rsidRPr="00BD6E61">
        <w:rPr>
          <w:rFonts w:ascii="Arial" w:hAnsi="Arial" w:cs="Arial"/>
          <w:lang w:val="en-US"/>
        </w:rPr>
        <w:t xml:space="preserve"> jam 08.00 - 16.30</w:t>
      </w:r>
      <w:r w:rsidRPr="00BD6E61">
        <w:rPr>
          <w:rFonts w:ascii="Arial" w:hAnsi="Arial" w:cs="Arial"/>
          <w:bCs/>
          <w:lang w:val="id-ID"/>
        </w:rPr>
        <w:t>.</w:t>
      </w:r>
    </w:p>
    <w:p w14:paraId="10423F82" w14:textId="77777777" w:rsidR="00CF0071" w:rsidRPr="00BD6E61" w:rsidRDefault="00CF0071" w:rsidP="00AB1FC9">
      <w:pPr>
        <w:pStyle w:val="ListParagraph"/>
        <w:spacing w:after="0" w:line="360" w:lineRule="auto"/>
        <w:ind w:left="851"/>
        <w:jc w:val="both"/>
        <w:rPr>
          <w:rFonts w:ascii="Arial" w:hAnsi="Arial" w:cs="Arial"/>
          <w:lang w:val="en-US"/>
        </w:rPr>
      </w:pPr>
    </w:p>
    <w:p w14:paraId="31D5B893" w14:textId="5DD41D21" w:rsidR="00957215" w:rsidRPr="00BD6E61" w:rsidRDefault="00400516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Layanan </w:t>
      </w:r>
    </w:p>
    <w:p w14:paraId="3A36DC86" w14:textId="68BDE726" w:rsidR="00400516" w:rsidRPr="00BD6E61" w:rsidRDefault="0010209E" w:rsidP="00356B09">
      <w:pPr>
        <w:spacing w:after="0" w:line="480" w:lineRule="auto"/>
        <w:ind w:left="284"/>
        <w:jc w:val="both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id-ID"/>
        </w:rPr>
        <w:t xml:space="preserve">Layanan </w:t>
      </w:r>
      <w:r w:rsidR="00446760" w:rsidRPr="00BD6E61">
        <w:rPr>
          <w:rFonts w:ascii="Arial" w:hAnsi="Arial" w:cs="Arial"/>
          <w:lang w:val="id-ID"/>
        </w:rPr>
        <w:t xml:space="preserve">dari </w:t>
      </w:r>
      <w:r w:rsidR="00B74CE5" w:rsidRPr="00BD6E61">
        <w:rPr>
          <w:rFonts w:ascii="Arial" w:hAnsi="Arial" w:cs="Arial"/>
          <w:lang w:val="en-US"/>
        </w:rPr>
        <w:t xml:space="preserve">CSIRT Kementerian </w:t>
      </w:r>
      <w:proofErr w:type="spellStart"/>
      <w:r w:rsidR="00B74CE5" w:rsidRPr="00BD6E61">
        <w:rPr>
          <w:rFonts w:ascii="Arial" w:hAnsi="Arial" w:cs="Arial"/>
          <w:lang w:val="en-US"/>
        </w:rPr>
        <w:t>Perdagangan</w:t>
      </w:r>
      <w:proofErr w:type="spellEnd"/>
      <w:r w:rsidR="00446760" w:rsidRPr="00BD6E61">
        <w:rPr>
          <w:rFonts w:ascii="Arial" w:hAnsi="Arial" w:cs="Arial"/>
          <w:lang w:val="en-US"/>
        </w:rPr>
        <w:t xml:space="preserve"> </w:t>
      </w:r>
      <w:proofErr w:type="spellStart"/>
      <w:r w:rsidR="009F617D" w:rsidRPr="00BD6E61">
        <w:rPr>
          <w:rFonts w:ascii="Arial" w:hAnsi="Arial" w:cs="Arial"/>
          <w:lang w:val="en-US"/>
        </w:rPr>
        <w:t>yaitu</w:t>
      </w:r>
      <w:proofErr w:type="spellEnd"/>
      <w:r w:rsidR="009F617D" w:rsidRPr="00BD6E61">
        <w:rPr>
          <w:rFonts w:ascii="Arial" w:hAnsi="Arial" w:cs="Arial"/>
          <w:lang w:val="en-US"/>
        </w:rPr>
        <w:t xml:space="preserve"> </w:t>
      </w:r>
      <w:r w:rsidR="00F75131" w:rsidRPr="00BD6E61">
        <w:rPr>
          <w:rFonts w:ascii="Arial" w:hAnsi="Arial" w:cs="Arial"/>
          <w:lang w:val="en-US"/>
        </w:rPr>
        <w:t>:</w:t>
      </w:r>
    </w:p>
    <w:p w14:paraId="29CF818F" w14:textId="3405F061" w:rsidR="00591AAB" w:rsidRPr="00BD6E61" w:rsidRDefault="00591AAB" w:rsidP="00CF3990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Layanan Reaktif</w:t>
      </w:r>
    </w:p>
    <w:p w14:paraId="28257BD6" w14:textId="61079F5B" w:rsidR="00707111" w:rsidRPr="00BD6E61" w:rsidRDefault="000610AF" w:rsidP="00CF3990">
      <w:pPr>
        <w:pStyle w:val="ListParagraph"/>
        <w:numPr>
          <w:ilvl w:val="3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 xml:space="preserve">Pemberian Peringatan </w:t>
      </w:r>
      <w:r w:rsidR="00591AAB" w:rsidRPr="00BD6E61">
        <w:rPr>
          <w:rFonts w:ascii="Arial" w:hAnsi="Arial" w:cs="Arial"/>
          <w:bCs/>
          <w:lang w:val="id-ID"/>
        </w:rPr>
        <w:t>Insiden</w:t>
      </w:r>
      <w:r w:rsidRPr="00BD6E61">
        <w:rPr>
          <w:rFonts w:ascii="Arial" w:hAnsi="Arial" w:cs="Arial"/>
          <w:bCs/>
          <w:lang w:val="id-ID"/>
        </w:rPr>
        <w:t xml:space="preserve"> Siber</w:t>
      </w:r>
    </w:p>
    <w:p w14:paraId="4721194D" w14:textId="7028B65F" w:rsidR="00400516" w:rsidRPr="00BD6E61" w:rsidRDefault="00591AAB" w:rsidP="00CF3990">
      <w:pPr>
        <w:pStyle w:val="ListParagraph"/>
        <w:numPr>
          <w:ilvl w:val="3"/>
          <w:numId w:val="23"/>
        </w:numPr>
        <w:spacing w:after="0" w:line="360" w:lineRule="auto"/>
        <w:ind w:left="993" w:hanging="284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>Penanggulangan dan Pemulihan Insiden Siber</w:t>
      </w:r>
    </w:p>
    <w:p w14:paraId="64D28C87" w14:textId="7DED5E90" w:rsidR="00591AAB" w:rsidRPr="00BD6E61" w:rsidRDefault="00591AAB" w:rsidP="00CF3990">
      <w:pPr>
        <w:pStyle w:val="ListParagraph"/>
        <w:numPr>
          <w:ilvl w:val="3"/>
          <w:numId w:val="23"/>
        </w:numPr>
        <w:spacing w:after="0" w:line="360" w:lineRule="auto"/>
        <w:ind w:left="993" w:hanging="284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 xml:space="preserve">Penanganan Kerawanan Siber </w:t>
      </w:r>
    </w:p>
    <w:p w14:paraId="3E925120" w14:textId="15C07BB3" w:rsidR="00591AAB" w:rsidRPr="00BD6E61" w:rsidRDefault="00591AAB" w:rsidP="00CF3990">
      <w:pPr>
        <w:pStyle w:val="ListParagraph"/>
        <w:numPr>
          <w:ilvl w:val="3"/>
          <w:numId w:val="23"/>
        </w:numPr>
        <w:spacing w:after="0" w:line="360" w:lineRule="auto"/>
        <w:ind w:left="993" w:hanging="284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>Penanganan Artefak</w:t>
      </w:r>
    </w:p>
    <w:p w14:paraId="69AB4610" w14:textId="77777777" w:rsidR="000D44BB" w:rsidRPr="00BD6E61" w:rsidRDefault="0082418B" w:rsidP="00CF3990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>Layanan Proaktif</w:t>
      </w:r>
    </w:p>
    <w:p w14:paraId="33E3D508" w14:textId="073DD1EE" w:rsidR="0082418B" w:rsidRPr="00BD6E61" w:rsidRDefault="0082418B" w:rsidP="00CF3990">
      <w:pPr>
        <w:spacing w:after="0" w:line="360" w:lineRule="auto"/>
        <w:ind w:left="709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>Audit atau penilaian keamanan siber</w:t>
      </w:r>
    </w:p>
    <w:p w14:paraId="4670528C" w14:textId="38A89285" w:rsidR="0082418B" w:rsidRPr="00BD6E61" w:rsidRDefault="0082418B" w:rsidP="00CF3990">
      <w:pPr>
        <w:pStyle w:val="ListParagraph"/>
        <w:numPr>
          <w:ilvl w:val="1"/>
          <w:numId w:val="1"/>
        </w:numPr>
        <w:spacing w:after="0" w:line="360" w:lineRule="auto"/>
        <w:ind w:left="709" w:hanging="425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Layanan </w:t>
      </w:r>
      <w:r w:rsidR="000D44BB" w:rsidRPr="00BD6E61">
        <w:rPr>
          <w:rFonts w:ascii="Arial" w:hAnsi="Arial" w:cs="Arial"/>
          <w:b/>
          <w:lang w:val="id-ID"/>
        </w:rPr>
        <w:t>M</w:t>
      </w:r>
      <w:r w:rsidRPr="00BD6E61">
        <w:rPr>
          <w:rFonts w:ascii="Arial" w:hAnsi="Arial" w:cs="Arial"/>
          <w:b/>
          <w:lang w:val="id-ID"/>
        </w:rPr>
        <w:t xml:space="preserve">anajemen </w:t>
      </w:r>
      <w:r w:rsidR="000D44BB" w:rsidRPr="00BD6E61">
        <w:rPr>
          <w:rFonts w:ascii="Arial" w:hAnsi="Arial" w:cs="Arial"/>
          <w:b/>
          <w:lang w:val="id-ID"/>
        </w:rPr>
        <w:t>K</w:t>
      </w:r>
      <w:r w:rsidRPr="00BD6E61">
        <w:rPr>
          <w:rFonts w:ascii="Arial" w:hAnsi="Arial" w:cs="Arial"/>
          <w:b/>
          <w:lang w:val="id-ID"/>
        </w:rPr>
        <w:t xml:space="preserve">ualitas </w:t>
      </w:r>
      <w:r w:rsidR="000D44BB" w:rsidRPr="00BD6E61">
        <w:rPr>
          <w:rFonts w:ascii="Arial" w:hAnsi="Arial" w:cs="Arial"/>
          <w:b/>
          <w:lang w:val="id-ID"/>
        </w:rPr>
        <w:t>K</w:t>
      </w:r>
      <w:r w:rsidRPr="00BD6E61">
        <w:rPr>
          <w:rFonts w:ascii="Arial" w:hAnsi="Arial" w:cs="Arial"/>
          <w:b/>
          <w:lang w:val="id-ID"/>
        </w:rPr>
        <w:t xml:space="preserve">eamanan </w:t>
      </w:r>
      <w:r w:rsidR="000D44BB" w:rsidRPr="00BD6E61">
        <w:rPr>
          <w:rFonts w:ascii="Arial" w:hAnsi="Arial" w:cs="Arial"/>
          <w:b/>
          <w:lang w:val="id-ID"/>
        </w:rPr>
        <w:t>S</w:t>
      </w:r>
      <w:r w:rsidRPr="00BD6E61">
        <w:rPr>
          <w:rFonts w:ascii="Arial" w:hAnsi="Arial" w:cs="Arial"/>
          <w:b/>
          <w:lang w:val="id-ID"/>
        </w:rPr>
        <w:t>iber</w:t>
      </w:r>
    </w:p>
    <w:p w14:paraId="5E1B9901" w14:textId="64F269A0" w:rsidR="0082418B" w:rsidRPr="00BD6E61" w:rsidRDefault="0082418B" w:rsidP="00CF3990">
      <w:pPr>
        <w:pStyle w:val="ListParagraph"/>
        <w:numPr>
          <w:ilvl w:val="3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 xml:space="preserve">Analisis Resiko </w:t>
      </w:r>
    </w:p>
    <w:p w14:paraId="75A0BA06" w14:textId="4E404D1E" w:rsidR="004C6C32" w:rsidRPr="00BD6E61" w:rsidRDefault="0082418B" w:rsidP="00CF3990">
      <w:pPr>
        <w:pStyle w:val="ListParagraph"/>
        <w:numPr>
          <w:ilvl w:val="3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  <w:bCs/>
          <w:lang w:val="id-ID"/>
        </w:rPr>
      </w:pPr>
      <w:r w:rsidRPr="00BD6E61">
        <w:rPr>
          <w:rFonts w:ascii="Arial" w:hAnsi="Arial" w:cs="Arial"/>
          <w:bCs/>
          <w:lang w:val="id-ID"/>
        </w:rPr>
        <w:t>Edukasi dan Pelatihan</w:t>
      </w:r>
    </w:p>
    <w:p w14:paraId="6E73DF34" w14:textId="77777777" w:rsidR="00610F16" w:rsidRPr="00BD6E61" w:rsidRDefault="00610F16" w:rsidP="00610F16">
      <w:pPr>
        <w:pStyle w:val="ListParagraph"/>
        <w:spacing w:after="0" w:line="360" w:lineRule="auto"/>
        <w:ind w:left="1985"/>
        <w:rPr>
          <w:rFonts w:ascii="Arial" w:hAnsi="Arial" w:cs="Arial"/>
          <w:bCs/>
          <w:lang w:val="id-ID"/>
        </w:rPr>
      </w:pPr>
    </w:p>
    <w:p w14:paraId="115B9D41" w14:textId="77777777" w:rsidR="00CF7687" w:rsidRPr="00BD6E61" w:rsidRDefault="00400516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id-ID"/>
        </w:rPr>
      </w:pPr>
      <w:r w:rsidRPr="00BD6E61">
        <w:rPr>
          <w:rFonts w:ascii="Arial" w:hAnsi="Arial" w:cs="Arial"/>
          <w:b/>
          <w:lang w:val="id-ID"/>
        </w:rPr>
        <w:t xml:space="preserve">Pelaporan Insiden </w:t>
      </w:r>
    </w:p>
    <w:p w14:paraId="64625D8B" w14:textId="034DAD01" w:rsidR="00610F16" w:rsidRPr="00BD6E61" w:rsidRDefault="00CF7687" w:rsidP="00610F16">
      <w:pPr>
        <w:pStyle w:val="ListParagraph"/>
        <w:spacing w:after="0" w:line="276" w:lineRule="auto"/>
        <w:ind w:left="284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>L</w:t>
      </w:r>
      <w:r w:rsidR="00400516" w:rsidRPr="00BD6E61">
        <w:rPr>
          <w:rFonts w:ascii="Arial" w:hAnsi="Arial" w:cs="Arial"/>
          <w:lang w:val="id-ID"/>
        </w:rPr>
        <w:t>aporan</w:t>
      </w:r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insiden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="00C40DAD" w:rsidRPr="00BD6E61">
        <w:rPr>
          <w:rFonts w:ascii="Arial" w:hAnsi="Arial" w:cs="Arial"/>
          <w:lang w:val="en-US"/>
        </w:rPr>
        <w:t>keamanan</w:t>
      </w:r>
      <w:proofErr w:type="spellEnd"/>
      <w:r w:rsidR="00C40DAD"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siber</w:t>
      </w:r>
      <w:proofErr w:type="spellEnd"/>
      <w:r w:rsidRPr="00BD6E61">
        <w:rPr>
          <w:rFonts w:ascii="Arial" w:hAnsi="Arial" w:cs="Arial"/>
          <w:lang w:val="id-ID"/>
        </w:rPr>
        <w:t xml:space="preserve"> dapat dikirimkan k</w:t>
      </w:r>
      <w:r w:rsidR="00C02605" w:rsidRPr="00BD6E61">
        <w:rPr>
          <w:rFonts w:ascii="Arial" w:hAnsi="Arial" w:cs="Arial"/>
          <w:lang w:val="en-US"/>
        </w:rPr>
        <w:t xml:space="preserve">e </w:t>
      </w:r>
      <w:proofErr w:type="spellStart"/>
      <w:r w:rsidR="00610F16" w:rsidRPr="00BD6E61">
        <w:rPr>
          <w:rFonts w:ascii="Arial" w:hAnsi="Arial" w:cs="Arial"/>
          <w:lang w:val="en-US"/>
        </w:rPr>
        <w:t>csirt</w:t>
      </w:r>
      <w:proofErr w:type="spellEnd"/>
      <w:r w:rsidR="00C02605" w:rsidRPr="00BD6E61">
        <w:rPr>
          <w:rFonts w:ascii="Arial" w:hAnsi="Arial" w:cs="Arial"/>
          <w:lang w:val="id-ID"/>
        </w:rPr>
        <w:t>[at]</w:t>
      </w:r>
      <w:proofErr w:type="spellStart"/>
      <w:r w:rsidR="00B74CE5" w:rsidRPr="00BD6E61">
        <w:rPr>
          <w:rFonts w:ascii="Arial" w:hAnsi="Arial" w:cs="Arial"/>
          <w:lang w:val="en-US"/>
        </w:rPr>
        <w:t>kemendag</w:t>
      </w:r>
      <w:proofErr w:type="spellEnd"/>
      <w:r w:rsidR="00C02605" w:rsidRPr="00BD6E61">
        <w:rPr>
          <w:rFonts w:ascii="Arial" w:hAnsi="Arial" w:cs="Arial"/>
          <w:lang w:val="en-US"/>
        </w:rPr>
        <w:t>[dot]</w:t>
      </w:r>
      <w:r w:rsidR="00C02605" w:rsidRPr="00BD6E61">
        <w:rPr>
          <w:rFonts w:ascii="Arial" w:hAnsi="Arial" w:cs="Arial"/>
          <w:lang w:val="id-ID"/>
        </w:rPr>
        <w:t>go</w:t>
      </w:r>
      <w:r w:rsidR="00C02605" w:rsidRPr="00BD6E61">
        <w:rPr>
          <w:rFonts w:ascii="Arial" w:hAnsi="Arial" w:cs="Arial"/>
          <w:lang w:val="en-US"/>
        </w:rPr>
        <w:t>[dot]</w:t>
      </w:r>
      <w:r w:rsidR="00C02605" w:rsidRPr="00BD6E61">
        <w:rPr>
          <w:rFonts w:ascii="Arial" w:hAnsi="Arial" w:cs="Arial"/>
          <w:lang w:val="id-ID"/>
        </w:rPr>
        <w:t>id</w:t>
      </w:r>
      <w:r w:rsidR="00C02605" w:rsidRPr="00BD6E61">
        <w:rPr>
          <w:rFonts w:ascii="Arial" w:hAnsi="Arial" w:cs="Arial"/>
          <w:lang w:val="en-US"/>
        </w:rPr>
        <w:t xml:space="preserve"> </w:t>
      </w:r>
      <w:proofErr w:type="spellStart"/>
      <w:r w:rsidR="00610F16" w:rsidRPr="00BD6E61">
        <w:rPr>
          <w:rFonts w:ascii="Arial" w:hAnsi="Arial" w:cs="Arial"/>
          <w:lang w:val="en-US"/>
        </w:rPr>
        <w:t>atau</w:t>
      </w:r>
      <w:proofErr w:type="spellEnd"/>
      <w:r w:rsidR="00610F16" w:rsidRPr="00BD6E61">
        <w:rPr>
          <w:rFonts w:ascii="Arial" w:hAnsi="Arial" w:cs="Arial"/>
          <w:lang w:val="en-US"/>
        </w:rPr>
        <w:t xml:space="preserve"> </w:t>
      </w:r>
      <w:proofErr w:type="spellStart"/>
      <w:r w:rsidR="00610F16" w:rsidRPr="00BD6E61">
        <w:rPr>
          <w:rFonts w:ascii="Arial" w:hAnsi="Arial" w:cs="Arial"/>
          <w:lang w:val="en-US"/>
        </w:rPr>
        <w:t>melalui</w:t>
      </w:r>
      <w:proofErr w:type="spellEnd"/>
      <w:r w:rsidR="00610F16" w:rsidRPr="00BD6E61">
        <w:rPr>
          <w:rFonts w:ascii="Arial" w:hAnsi="Arial" w:cs="Arial"/>
          <w:lang w:val="en-US"/>
        </w:rPr>
        <w:t xml:space="preserve"> </w:t>
      </w:r>
      <w:proofErr w:type="spellStart"/>
      <w:r w:rsidR="00610F16" w:rsidRPr="00BD6E61">
        <w:rPr>
          <w:rFonts w:ascii="Arial" w:hAnsi="Arial" w:cs="Arial"/>
          <w:lang w:val="en-US"/>
        </w:rPr>
        <w:t>Aplikasi</w:t>
      </w:r>
      <w:proofErr w:type="spellEnd"/>
      <w:r w:rsidR="00610F16" w:rsidRPr="00BD6E61">
        <w:rPr>
          <w:rFonts w:ascii="Arial" w:hAnsi="Arial" w:cs="Arial"/>
          <w:lang w:val="en-US"/>
        </w:rPr>
        <w:t xml:space="preserve"> HERO </w:t>
      </w:r>
      <w:proofErr w:type="spellStart"/>
      <w:r w:rsidR="00610F16" w:rsidRPr="00BD6E61">
        <w:rPr>
          <w:rFonts w:ascii="Arial" w:hAnsi="Arial" w:cs="Arial"/>
          <w:lang w:val="en-US"/>
        </w:rPr>
        <w:t>Kemendag</w:t>
      </w:r>
      <w:proofErr w:type="spellEnd"/>
      <w:r w:rsidR="00610F16" w:rsidRPr="00BD6E61">
        <w:rPr>
          <w:rFonts w:ascii="Arial" w:hAnsi="Arial" w:cs="Arial"/>
          <w:lang w:val="en-US"/>
        </w:rPr>
        <w:t xml:space="preserve"> </w:t>
      </w:r>
      <w:proofErr w:type="spellStart"/>
      <w:r w:rsidR="00610F16" w:rsidRPr="00BD6E61">
        <w:rPr>
          <w:rFonts w:ascii="Arial" w:hAnsi="Arial" w:cs="Arial"/>
          <w:lang w:val="en-US"/>
        </w:rPr>
        <w:t>Kategori</w:t>
      </w:r>
      <w:proofErr w:type="spellEnd"/>
      <w:r w:rsidR="00610F16" w:rsidRPr="00BD6E61">
        <w:rPr>
          <w:rFonts w:ascii="Arial" w:hAnsi="Arial" w:cs="Arial"/>
          <w:lang w:val="en-US"/>
        </w:rPr>
        <w:t xml:space="preserve"> </w:t>
      </w:r>
      <w:r w:rsidR="00400516" w:rsidRPr="00BD6E61">
        <w:rPr>
          <w:rFonts w:ascii="Arial" w:hAnsi="Arial" w:cs="Arial"/>
          <w:lang w:val="id-ID"/>
        </w:rPr>
        <w:t>dengan melampirkan sekurang-kurangnya</w:t>
      </w:r>
      <w:r w:rsidR="009201F0" w:rsidRPr="00BD6E61">
        <w:rPr>
          <w:rFonts w:ascii="Arial" w:hAnsi="Arial" w:cs="Arial"/>
          <w:lang w:val="id-ID"/>
        </w:rPr>
        <w:t xml:space="preserve"> </w:t>
      </w:r>
      <w:r w:rsidR="00400516" w:rsidRPr="00BD6E61">
        <w:rPr>
          <w:rFonts w:ascii="Arial" w:hAnsi="Arial" w:cs="Arial"/>
          <w:lang w:val="id-ID"/>
        </w:rPr>
        <w:t>:</w:t>
      </w:r>
    </w:p>
    <w:p w14:paraId="065584FC" w14:textId="4AF7D6FF" w:rsidR="00CF7687" w:rsidRPr="00BD6E61" w:rsidRDefault="00091FF8" w:rsidP="00F0424F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id-ID"/>
        </w:rPr>
        <w:t>Foto/</w:t>
      </w:r>
      <w:r w:rsidRPr="00BD6E61">
        <w:rPr>
          <w:rFonts w:ascii="Arial" w:hAnsi="Arial" w:cs="Arial"/>
          <w:i/>
          <w:lang w:val="id-ID"/>
        </w:rPr>
        <w:t>scan</w:t>
      </w:r>
      <w:r w:rsidRPr="00BD6E61">
        <w:rPr>
          <w:rFonts w:ascii="Arial" w:hAnsi="Arial" w:cs="Arial"/>
          <w:lang w:val="id-ID"/>
        </w:rPr>
        <w:t xml:space="preserve"> kartu identitas</w:t>
      </w:r>
      <w:r w:rsidR="006815B8" w:rsidRPr="00BD6E61">
        <w:rPr>
          <w:rFonts w:ascii="Arial" w:hAnsi="Arial" w:cs="Arial"/>
          <w:lang w:val="id-ID"/>
        </w:rPr>
        <w:t xml:space="preserve"> </w:t>
      </w:r>
    </w:p>
    <w:p w14:paraId="5542697C" w14:textId="2FA735BC" w:rsidR="00CF7687" w:rsidRPr="00BD6E61" w:rsidRDefault="00CF7687" w:rsidP="00F0424F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en-US"/>
        </w:rPr>
        <w:t xml:space="preserve">Bukti </w:t>
      </w:r>
      <w:proofErr w:type="spellStart"/>
      <w:r w:rsidRPr="00BD6E61">
        <w:rPr>
          <w:rFonts w:ascii="Arial" w:hAnsi="Arial" w:cs="Arial"/>
          <w:lang w:val="en-US"/>
        </w:rPr>
        <w:t>insiden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berupa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foto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atau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i/>
          <w:lang w:val="en-US"/>
        </w:rPr>
        <w:t>screenshoot</w:t>
      </w:r>
      <w:proofErr w:type="spellEnd"/>
      <w:r w:rsidRPr="00BD6E61">
        <w:rPr>
          <w:rFonts w:ascii="Arial" w:hAnsi="Arial" w:cs="Arial"/>
          <w:i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atau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r w:rsidRPr="00BD6E61">
        <w:rPr>
          <w:rFonts w:ascii="Arial" w:hAnsi="Arial" w:cs="Arial"/>
          <w:i/>
          <w:lang w:val="en-US"/>
        </w:rPr>
        <w:t xml:space="preserve">log file </w:t>
      </w:r>
      <w:r w:rsidR="00CC259A" w:rsidRPr="00BD6E61">
        <w:rPr>
          <w:rFonts w:ascii="Arial" w:hAnsi="Arial" w:cs="Arial"/>
          <w:lang w:val="en-US"/>
        </w:rPr>
        <w:t xml:space="preserve">yang </w:t>
      </w:r>
      <w:proofErr w:type="spellStart"/>
      <w:r w:rsidR="00CC259A" w:rsidRPr="00BD6E61">
        <w:rPr>
          <w:rFonts w:ascii="Arial" w:hAnsi="Arial" w:cs="Arial"/>
          <w:lang w:val="en-US"/>
        </w:rPr>
        <w:t>ditemukan</w:t>
      </w:r>
      <w:proofErr w:type="spellEnd"/>
    </w:p>
    <w:p w14:paraId="3CC545DD" w14:textId="232F8275" w:rsidR="006762E0" w:rsidRPr="00BD6E61" w:rsidRDefault="006762E0" w:rsidP="00F0424F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lang w:val="id-ID"/>
        </w:rPr>
      </w:pPr>
      <w:r w:rsidRPr="00BD6E61">
        <w:rPr>
          <w:rFonts w:ascii="Arial" w:hAnsi="Arial" w:cs="Arial"/>
          <w:lang w:val="en-US"/>
        </w:rPr>
        <w:t xml:space="preserve">Atau </w:t>
      </w:r>
      <w:proofErr w:type="spellStart"/>
      <w:r w:rsidRPr="00BD6E61">
        <w:rPr>
          <w:rFonts w:ascii="Arial" w:hAnsi="Arial" w:cs="Arial"/>
          <w:lang w:val="en-US"/>
        </w:rPr>
        <w:t>sesuai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dengan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proofErr w:type="spellStart"/>
      <w:r w:rsidRPr="00BD6E61">
        <w:rPr>
          <w:rFonts w:ascii="Arial" w:hAnsi="Arial" w:cs="Arial"/>
          <w:lang w:val="en-US"/>
        </w:rPr>
        <w:t>ketentuan</w:t>
      </w:r>
      <w:proofErr w:type="spellEnd"/>
      <w:r w:rsidRPr="00BD6E61">
        <w:rPr>
          <w:rFonts w:ascii="Arial" w:hAnsi="Arial" w:cs="Arial"/>
          <w:lang w:val="en-US"/>
        </w:rPr>
        <w:t xml:space="preserve"> </w:t>
      </w:r>
      <w:r w:rsidR="008513EC" w:rsidRPr="00BD6E61">
        <w:rPr>
          <w:rFonts w:ascii="Arial" w:hAnsi="Arial" w:cs="Arial"/>
          <w:lang w:val="en-US"/>
        </w:rPr>
        <w:t xml:space="preserve">lain </w:t>
      </w:r>
      <w:r w:rsidRPr="00BD6E61">
        <w:rPr>
          <w:rFonts w:ascii="Arial" w:hAnsi="Arial" w:cs="Arial"/>
          <w:lang w:val="en-US"/>
        </w:rPr>
        <w:t xml:space="preserve">yang </w:t>
      </w:r>
      <w:proofErr w:type="spellStart"/>
      <w:r w:rsidRPr="00BD6E61">
        <w:rPr>
          <w:rFonts w:ascii="Arial" w:hAnsi="Arial" w:cs="Arial"/>
          <w:lang w:val="en-US"/>
        </w:rPr>
        <w:t>berlaku</w:t>
      </w:r>
      <w:proofErr w:type="spellEnd"/>
    </w:p>
    <w:p w14:paraId="79EB98C4" w14:textId="77777777" w:rsidR="00CF7687" w:rsidRPr="00BD6E61" w:rsidRDefault="00CF7687" w:rsidP="00E73CC7">
      <w:pPr>
        <w:pStyle w:val="ListParagraph"/>
        <w:spacing w:after="0" w:line="360" w:lineRule="auto"/>
        <w:ind w:left="630"/>
        <w:rPr>
          <w:rFonts w:ascii="Arial" w:hAnsi="Arial" w:cs="Arial"/>
          <w:lang w:val="id-ID"/>
        </w:rPr>
      </w:pPr>
    </w:p>
    <w:p w14:paraId="4E17EE9B" w14:textId="55F55548" w:rsidR="00CF7687" w:rsidRPr="00BD6E61" w:rsidRDefault="00CF7687" w:rsidP="00E73CC7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lang w:val="en-US"/>
        </w:rPr>
      </w:pPr>
      <w:r w:rsidRPr="00BD6E61">
        <w:rPr>
          <w:rFonts w:ascii="Arial" w:hAnsi="Arial" w:cs="Arial"/>
          <w:b/>
          <w:i/>
          <w:lang w:val="en-US"/>
        </w:rPr>
        <w:t>Disclaimer</w:t>
      </w:r>
    </w:p>
    <w:p w14:paraId="3FD59003" w14:textId="3DA74221" w:rsidR="00CF7687" w:rsidRPr="00BD6E61" w:rsidRDefault="000E1CC9" w:rsidP="00E73CC7">
      <w:pPr>
        <w:pStyle w:val="ListParagraph"/>
        <w:spacing w:after="0" w:line="360" w:lineRule="auto"/>
        <w:ind w:left="284"/>
        <w:rPr>
          <w:rFonts w:ascii="Arial" w:hAnsi="Arial" w:cs="Arial"/>
          <w:lang w:val="en-US"/>
        </w:rPr>
      </w:pPr>
      <w:r w:rsidRPr="00BD6E61">
        <w:rPr>
          <w:rFonts w:ascii="Arial" w:hAnsi="Arial" w:cs="Arial"/>
          <w:lang w:val="en-US"/>
        </w:rPr>
        <w:t>-</w:t>
      </w:r>
    </w:p>
    <w:sectPr w:rsidR="00CF7687" w:rsidRPr="00BD6E61" w:rsidSect="00C67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65680"/>
    <w:multiLevelType w:val="multilevel"/>
    <w:tmpl w:val="FE7EA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6342B"/>
    <w:multiLevelType w:val="hybridMultilevel"/>
    <w:tmpl w:val="53BCD846"/>
    <w:lvl w:ilvl="0" w:tplc="E5769D0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D677C2"/>
    <w:multiLevelType w:val="hybridMultilevel"/>
    <w:tmpl w:val="B25AACC6"/>
    <w:lvl w:ilvl="0" w:tplc="92FEB69A">
      <w:start w:val="4"/>
      <w:numFmt w:val="bullet"/>
      <w:lvlText w:val="-"/>
      <w:lvlJc w:val="left"/>
      <w:pPr>
        <w:ind w:left="502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3F296F"/>
    <w:multiLevelType w:val="hybridMultilevel"/>
    <w:tmpl w:val="A894E1F4"/>
    <w:lvl w:ilvl="0" w:tplc="1D1AD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31893"/>
    <w:multiLevelType w:val="hybridMultilevel"/>
    <w:tmpl w:val="3F6EE39C"/>
    <w:lvl w:ilvl="0" w:tplc="1E80728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16968FC"/>
    <w:multiLevelType w:val="hybridMultilevel"/>
    <w:tmpl w:val="BC1E43C8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51D7DC1"/>
    <w:multiLevelType w:val="hybridMultilevel"/>
    <w:tmpl w:val="3D8EE446"/>
    <w:lvl w:ilvl="0" w:tplc="04090019">
      <w:start w:val="1"/>
      <w:numFmt w:val="lowerLetter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2548719C"/>
    <w:multiLevelType w:val="hybridMultilevel"/>
    <w:tmpl w:val="6888A634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5F276A2"/>
    <w:multiLevelType w:val="multilevel"/>
    <w:tmpl w:val="FE7EA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1937DC"/>
    <w:multiLevelType w:val="hybridMultilevel"/>
    <w:tmpl w:val="7624BA84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6362620"/>
    <w:multiLevelType w:val="multilevel"/>
    <w:tmpl w:val="F2C64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216EBD"/>
    <w:multiLevelType w:val="hybridMultilevel"/>
    <w:tmpl w:val="23A6DE90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CC5065A"/>
    <w:multiLevelType w:val="hybridMultilevel"/>
    <w:tmpl w:val="9FC60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6B0B"/>
    <w:multiLevelType w:val="hybridMultilevel"/>
    <w:tmpl w:val="AE104ACE"/>
    <w:lvl w:ilvl="0" w:tplc="49F4797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E217D27"/>
    <w:multiLevelType w:val="hybridMultilevel"/>
    <w:tmpl w:val="D9F66D46"/>
    <w:lvl w:ilvl="0" w:tplc="4C20B69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D870BA"/>
    <w:multiLevelType w:val="hybridMultilevel"/>
    <w:tmpl w:val="57ACCE48"/>
    <w:lvl w:ilvl="0" w:tplc="41D4C7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83017E"/>
    <w:multiLevelType w:val="hybridMultilevel"/>
    <w:tmpl w:val="CBEE2794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4FB2DEF"/>
    <w:multiLevelType w:val="hybridMultilevel"/>
    <w:tmpl w:val="B34CF848"/>
    <w:lvl w:ilvl="0" w:tplc="8F260B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58D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6933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2BA048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3E63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C21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B16956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B16A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86284"/>
    <w:multiLevelType w:val="hybridMultilevel"/>
    <w:tmpl w:val="9EBE67FE"/>
    <w:lvl w:ilvl="0" w:tplc="B02884E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706D21"/>
    <w:multiLevelType w:val="hybridMultilevel"/>
    <w:tmpl w:val="94D41518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ABB5A66"/>
    <w:multiLevelType w:val="hybridMultilevel"/>
    <w:tmpl w:val="B2A27CAE"/>
    <w:lvl w:ilvl="0" w:tplc="9104E9BA">
      <w:start w:val="1"/>
      <w:numFmt w:val="lowerLetter"/>
      <w:lvlText w:val="%1."/>
      <w:lvlJc w:val="left"/>
      <w:pPr>
        <w:ind w:left="19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75B90AE2"/>
    <w:multiLevelType w:val="hybridMultilevel"/>
    <w:tmpl w:val="8A1847B8"/>
    <w:lvl w:ilvl="0" w:tplc="E29ACB6A">
      <w:start w:val="1"/>
      <w:numFmt w:val="lowerLetter"/>
      <w:lvlText w:val="%1."/>
      <w:lvlJc w:val="left"/>
      <w:pPr>
        <w:ind w:left="157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66A2116"/>
    <w:multiLevelType w:val="hybridMultilevel"/>
    <w:tmpl w:val="FD507748"/>
    <w:lvl w:ilvl="0" w:tplc="E462216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81086608">
    <w:abstractNumId w:val="11"/>
  </w:num>
  <w:num w:numId="2" w16cid:durableId="129978738">
    <w:abstractNumId w:val="16"/>
  </w:num>
  <w:num w:numId="3" w16cid:durableId="784345944">
    <w:abstractNumId w:val="15"/>
  </w:num>
  <w:num w:numId="4" w16cid:durableId="1835336806">
    <w:abstractNumId w:val="2"/>
  </w:num>
  <w:num w:numId="5" w16cid:durableId="1318610805">
    <w:abstractNumId w:val="23"/>
  </w:num>
  <w:num w:numId="6" w16cid:durableId="1028602543">
    <w:abstractNumId w:val="14"/>
  </w:num>
  <w:num w:numId="7" w16cid:durableId="755325748">
    <w:abstractNumId w:val="20"/>
  </w:num>
  <w:num w:numId="8" w16cid:durableId="1085342205">
    <w:abstractNumId w:val="21"/>
  </w:num>
  <w:num w:numId="9" w16cid:durableId="465316263">
    <w:abstractNumId w:val="19"/>
  </w:num>
  <w:num w:numId="10" w16cid:durableId="410933793">
    <w:abstractNumId w:val="5"/>
  </w:num>
  <w:num w:numId="11" w16cid:durableId="1466851884">
    <w:abstractNumId w:val="7"/>
  </w:num>
  <w:num w:numId="12" w16cid:durableId="1798333909">
    <w:abstractNumId w:val="18"/>
  </w:num>
  <w:num w:numId="13" w16cid:durableId="1844398697">
    <w:abstractNumId w:val="22"/>
  </w:num>
  <w:num w:numId="14" w16cid:durableId="532770802">
    <w:abstractNumId w:val="12"/>
  </w:num>
  <w:num w:numId="15" w16cid:durableId="240800384">
    <w:abstractNumId w:val="0"/>
  </w:num>
  <w:num w:numId="16" w16cid:durableId="209728023">
    <w:abstractNumId w:val="13"/>
  </w:num>
  <w:num w:numId="17" w16cid:durableId="369692202">
    <w:abstractNumId w:val="10"/>
  </w:num>
  <w:num w:numId="18" w16cid:durableId="2067408100">
    <w:abstractNumId w:val="3"/>
  </w:num>
  <w:num w:numId="19" w16cid:durableId="605507764">
    <w:abstractNumId w:val="4"/>
  </w:num>
  <w:num w:numId="20" w16cid:durableId="1656563689">
    <w:abstractNumId w:val="17"/>
  </w:num>
  <w:num w:numId="21" w16cid:durableId="820923964">
    <w:abstractNumId w:val="8"/>
  </w:num>
  <w:num w:numId="22" w16cid:durableId="883833359">
    <w:abstractNumId w:val="6"/>
  </w:num>
  <w:num w:numId="23" w16cid:durableId="128743004">
    <w:abstractNumId w:val="9"/>
  </w:num>
  <w:num w:numId="24" w16cid:durableId="109100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D"/>
    <w:rsid w:val="000071C1"/>
    <w:rsid w:val="00012005"/>
    <w:rsid w:val="00021A60"/>
    <w:rsid w:val="00026648"/>
    <w:rsid w:val="00043077"/>
    <w:rsid w:val="000449CF"/>
    <w:rsid w:val="00045AD7"/>
    <w:rsid w:val="00051F49"/>
    <w:rsid w:val="000562DB"/>
    <w:rsid w:val="000610AF"/>
    <w:rsid w:val="00067BF5"/>
    <w:rsid w:val="00071928"/>
    <w:rsid w:val="00073FB9"/>
    <w:rsid w:val="00081CA7"/>
    <w:rsid w:val="00091FF8"/>
    <w:rsid w:val="0009624B"/>
    <w:rsid w:val="000A23EA"/>
    <w:rsid w:val="000A32EF"/>
    <w:rsid w:val="000A5059"/>
    <w:rsid w:val="000A695D"/>
    <w:rsid w:val="000A7D01"/>
    <w:rsid w:val="000B2F62"/>
    <w:rsid w:val="000B4EE9"/>
    <w:rsid w:val="000B5D3E"/>
    <w:rsid w:val="000D44BB"/>
    <w:rsid w:val="000E1CC9"/>
    <w:rsid w:val="000E24B1"/>
    <w:rsid w:val="000F6FBA"/>
    <w:rsid w:val="000F7376"/>
    <w:rsid w:val="000F7B99"/>
    <w:rsid w:val="00100EBE"/>
    <w:rsid w:val="0010209E"/>
    <w:rsid w:val="001044B9"/>
    <w:rsid w:val="001108A4"/>
    <w:rsid w:val="00117726"/>
    <w:rsid w:val="001250B3"/>
    <w:rsid w:val="0013685D"/>
    <w:rsid w:val="00137BCC"/>
    <w:rsid w:val="0015059E"/>
    <w:rsid w:val="00164769"/>
    <w:rsid w:val="001762E9"/>
    <w:rsid w:val="00177408"/>
    <w:rsid w:val="0019382D"/>
    <w:rsid w:val="001A04C1"/>
    <w:rsid w:val="001A1ED3"/>
    <w:rsid w:val="001A26A8"/>
    <w:rsid w:val="001A41EE"/>
    <w:rsid w:val="001A5434"/>
    <w:rsid w:val="001B0D44"/>
    <w:rsid w:val="001B6603"/>
    <w:rsid w:val="001C1576"/>
    <w:rsid w:val="001C433B"/>
    <w:rsid w:val="001D3BDC"/>
    <w:rsid w:val="001E0AD2"/>
    <w:rsid w:val="001E4134"/>
    <w:rsid w:val="001F17E8"/>
    <w:rsid w:val="001F5334"/>
    <w:rsid w:val="002004CB"/>
    <w:rsid w:val="002150DC"/>
    <w:rsid w:val="00226137"/>
    <w:rsid w:val="0024294B"/>
    <w:rsid w:val="00246431"/>
    <w:rsid w:val="00256FED"/>
    <w:rsid w:val="00260A7C"/>
    <w:rsid w:val="00267529"/>
    <w:rsid w:val="0027744F"/>
    <w:rsid w:val="002826AF"/>
    <w:rsid w:val="00284445"/>
    <w:rsid w:val="00294085"/>
    <w:rsid w:val="00294DF0"/>
    <w:rsid w:val="002C4162"/>
    <w:rsid w:val="002C5E25"/>
    <w:rsid w:val="002D69A9"/>
    <w:rsid w:val="002E3473"/>
    <w:rsid w:val="002E58D1"/>
    <w:rsid w:val="002F1189"/>
    <w:rsid w:val="002F2549"/>
    <w:rsid w:val="002F273D"/>
    <w:rsid w:val="002F6128"/>
    <w:rsid w:val="00300C25"/>
    <w:rsid w:val="00301BF0"/>
    <w:rsid w:val="00304799"/>
    <w:rsid w:val="0031406C"/>
    <w:rsid w:val="00317A78"/>
    <w:rsid w:val="003323D2"/>
    <w:rsid w:val="0034118F"/>
    <w:rsid w:val="00347F08"/>
    <w:rsid w:val="00352256"/>
    <w:rsid w:val="00356B09"/>
    <w:rsid w:val="00363677"/>
    <w:rsid w:val="003636DB"/>
    <w:rsid w:val="00380250"/>
    <w:rsid w:val="00383E24"/>
    <w:rsid w:val="00384280"/>
    <w:rsid w:val="003848BB"/>
    <w:rsid w:val="00386D26"/>
    <w:rsid w:val="003933D9"/>
    <w:rsid w:val="003A376C"/>
    <w:rsid w:val="003A409B"/>
    <w:rsid w:val="003B1C5F"/>
    <w:rsid w:val="003F41EC"/>
    <w:rsid w:val="00400516"/>
    <w:rsid w:val="00403CDA"/>
    <w:rsid w:val="004102C5"/>
    <w:rsid w:val="004128BA"/>
    <w:rsid w:val="004218F6"/>
    <w:rsid w:val="00446760"/>
    <w:rsid w:val="00452D72"/>
    <w:rsid w:val="00466F74"/>
    <w:rsid w:val="00472061"/>
    <w:rsid w:val="004748F9"/>
    <w:rsid w:val="00476ED2"/>
    <w:rsid w:val="0048085C"/>
    <w:rsid w:val="00494042"/>
    <w:rsid w:val="00497755"/>
    <w:rsid w:val="004A15DE"/>
    <w:rsid w:val="004A1F99"/>
    <w:rsid w:val="004A21F9"/>
    <w:rsid w:val="004A28C0"/>
    <w:rsid w:val="004A6A89"/>
    <w:rsid w:val="004B65F9"/>
    <w:rsid w:val="004B6998"/>
    <w:rsid w:val="004B7DA6"/>
    <w:rsid w:val="004C5EF5"/>
    <w:rsid w:val="004C6C32"/>
    <w:rsid w:val="004D08CB"/>
    <w:rsid w:val="004D5EFD"/>
    <w:rsid w:val="004D6534"/>
    <w:rsid w:val="004D749C"/>
    <w:rsid w:val="004D77CD"/>
    <w:rsid w:val="004F11CE"/>
    <w:rsid w:val="005077A1"/>
    <w:rsid w:val="005155AB"/>
    <w:rsid w:val="0052009E"/>
    <w:rsid w:val="00526765"/>
    <w:rsid w:val="0053103E"/>
    <w:rsid w:val="00536328"/>
    <w:rsid w:val="00537857"/>
    <w:rsid w:val="0054347F"/>
    <w:rsid w:val="00554739"/>
    <w:rsid w:val="00567168"/>
    <w:rsid w:val="00571DF5"/>
    <w:rsid w:val="0057433E"/>
    <w:rsid w:val="005841E3"/>
    <w:rsid w:val="005903A0"/>
    <w:rsid w:val="00590D18"/>
    <w:rsid w:val="00591AAB"/>
    <w:rsid w:val="005950C1"/>
    <w:rsid w:val="005A48ED"/>
    <w:rsid w:val="005B3558"/>
    <w:rsid w:val="005B753A"/>
    <w:rsid w:val="005D2331"/>
    <w:rsid w:val="005E28E3"/>
    <w:rsid w:val="005F1613"/>
    <w:rsid w:val="005F1B1A"/>
    <w:rsid w:val="005F4784"/>
    <w:rsid w:val="005F78FA"/>
    <w:rsid w:val="00604543"/>
    <w:rsid w:val="00610F16"/>
    <w:rsid w:val="006153C2"/>
    <w:rsid w:val="00615A50"/>
    <w:rsid w:val="00620F01"/>
    <w:rsid w:val="006345D5"/>
    <w:rsid w:val="00636D2E"/>
    <w:rsid w:val="00641AD7"/>
    <w:rsid w:val="00642023"/>
    <w:rsid w:val="00642B47"/>
    <w:rsid w:val="00645A2A"/>
    <w:rsid w:val="00646132"/>
    <w:rsid w:val="00646418"/>
    <w:rsid w:val="00652EDA"/>
    <w:rsid w:val="0065506C"/>
    <w:rsid w:val="006557F9"/>
    <w:rsid w:val="0066085A"/>
    <w:rsid w:val="00662E28"/>
    <w:rsid w:val="006762E0"/>
    <w:rsid w:val="00680116"/>
    <w:rsid w:val="006815B8"/>
    <w:rsid w:val="006969B5"/>
    <w:rsid w:val="006A1063"/>
    <w:rsid w:val="006A2B66"/>
    <w:rsid w:val="006C0EEC"/>
    <w:rsid w:val="006C7F2D"/>
    <w:rsid w:val="006D4444"/>
    <w:rsid w:val="006D7C4A"/>
    <w:rsid w:val="006E68EE"/>
    <w:rsid w:val="006F26AC"/>
    <w:rsid w:val="006F33F6"/>
    <w:rsid w:val="006F798D"/>
    <w:rsid w:val="00707111"/>
    <w:rsid w:val="007109F6"/>
    <w:rsid w:val="007118E1"/>
    <w:rsid w:val="00720280"/>
    <w:rsid w:val="007411FB"/>
    <w:rsid w:val="00742417"/>
    <w:rsid w:val="007442A7"/>
    <w:rsid w:val="00753B1C"/>
    <w:rsid w:val="007563C0"/>
    <w:rsid w:val="007568AE"/>
    <w:rsid w:val="00756D61"/>
    <w:rsid w:val="00765D46"/>
    <w:rsid w:val="00766FA1"/>
    <w:rsid w:val="007702E8"/>
    <w:rsid w:val="00771B9A"/>
    <w:rsid w:val="0077398C"/>
    <w:rsid w:val="00774119"/>
    <w:rsid w:val="00780CFD"/>
    <w:rsid w:val="00781112"/>
    <w:rsid w:val="007853BF"/>
    <w:rsid w:val="007B4A1C"/>
    <w:rsid w:val="007C021A"/>
    <w:rsid w:val="007C0EEA"/>
    <w:rsid w:val="007C1CDF"/>
    <w:rsid w:val="007C7CAB"/>
    <w:rsid w:val="007D2B75"/>
    <w:rsid w:val="007E7587"/>
    <w:rsid w:val="007F622D"/>
    <w:rsid w:val="007F6ECF"/>
    <w:rsid w:val="007F728A"/>
    <w:rsid w:val="008011B4"/>
    <w:rsid w:val="00803EB1"/>
    <w:rsid w:val="00805E19"/>
    <w:rsid w:val="008160DA"/>
    <w:rsid w:val="00820D24"/>
    <w:rsid w:val="00821716"/>
    <w:rsid w:val="0082418B"/>
    <w:rsid w:val="0082422C"/>
    <w:rsid w:val="00831271"/>
    <w:rsid w:val="00834E78"/>
    <w:rsid w:val="008433C1"/>
    <w:rsid w:val="008513EC"/>
    <w:rsid w:val="008564B5"/>
    <w:rsid w:val="00866E3E"/>
    <w:rsid w:val="00872CAB"/>
    <w:rsid w:val="0087480F"/>
    <w:rsid w:val="00881BFD"/>
    <w:rsid w:val="008828B1"/>
    <w:rsid w:val="00894B00"/>
    <w:rsid w:val="008B2BC7"/>
    <w:rsid w:val="008B5018"/>
    <w:rsid w:val="008B6343"/>
    <w:rsid w:val="008C19AA"/>
    <w:rsid w:val="008C24C2"/>
    <w:rsid w:val="008C2688"/>
    <w:rsid w:val="008D1A6F"/>
    <w:rsid w:val="008E0D52"/>
    <w:rsid w:val="008E32FB"/>
    <w:rsid w:val="008F07E8"/>
    <w:rsid w:val="008F4A25"/>
    <w:rsid w:val="008F5618"/>
    <w:rsid w:val="00900697"/>
    <w:rsid w:val="0091089A"/>
    <w:rsid w:val="0091521D"/>
    <w:rsid w:val="0091563F"/>
    <w:rsid w:val="0091716C"/>
    <w:rsid w:val="009201F0"/>
    <w:rsid w:val="00925679"/>
    <w:rsid w:val="0093364F"/>
    <w:rsid w:val="009409C5"/>
    <w:rsid w:val="0094461F"/>
    <w:rsid w:val="00951533"/>
    <w:rsid w:val="00954700"/>
    <w:rsid w:val="00957215"/>
    <w:rsid w:val="00966BE5"/>
    <w:rsid w:val="009726D1"/>
    <w:rsid w:val="00975EF7"/>
    <w:rsid w:val="009827E1"/>
    <w:rsid w:val="00983A11"/>
    <w:rsid w:val="00984280"/>
    <w:rsid w:val="00984422"/>
    <w:rsid w:val="009856AD"/>
    <w:rsid w:val="00995FDD"/>
    <w:rsid w:val="00996102"/>
    <w:rsid w:val="009A0F80"/>
    <w:rsid w:val="009A6856"/>
    <w:rsid w:val="009B6ACD"/>
    <w:rsid w:val="009C0CA6"/>
    <w:rsid w:val="009C1BB4"/>
    <w:rsid w:val="009C5865"/>
    <w:rsid w:val="009D5BA1"/>
    <w:rsid w:val="009E0B33"/>
    <w:rsid w:val="009F617D"/>
    <w:rsid w:val="009F639B"/>
    <w:rsid w:val="00A0026B"/>
    <w:rsid w:val="00A006B7"/>
    <w:rsid w:val="00A029B6"/>
    <w:rsid w:val="00A07602"/>
    <w:rsid w:val="00A12C44"/>
    <w:rsid w:val="00A1513A"/>
    <w:rsid w:val="00A20AB1"/>
    <w:rsid w:val="00A4312B"/>
    <w:rsid w:val="00A43E8C"/>
    <w:rsid w:val="00A441D3"/>
    <w:rsid w:val="00A44760"/>
    <w:rsid w:val="00A56402"/>
    <w:rsid w:val="00A56D05"/>
    <w:rsid w:val="00A622D3"/>
    <w:rsid w:val="00A62F79"/>
    <w:rsid w:val="00A63BEA"/>
    <w:rsid w:val="00A654B7"/>
    <w:rsid w:val="00A669B5"/>
    <w:rsid w:val="00A74470"/>
    <w:rsid w:val="00A8363F"/>
    <w:rsid w:val="00A863E7"/>
    <w:rsid w:val="00A906AB"/>
    <w:rsid w:val="00A92EC4"/>
    <w:rsid w:val="00A9748C"/>
    <w:rsid w:val="00A97C3B"/>
    <w:rsid w:val="00AB1FC9"/>
    <w:rsid w:val="00AB3F03"/>
    <w:rsid w:val="00AB5D85"/>
    <w:rsid w:val="00AC3386"/>
    <w:rsid w:val="00AC69A5"/>
    <w:rsid w:val="00AC760D"/>
    <w:rsid w:val="00AE1651"/>
    <w:rsid w:val="00AE3279"/>
    <w:rsid w:val="00AE5733"/>
    <w:rsid w:val="00AE5F75"/>
    <w:rsid w:val="00AE680A"/>
    <w:rsid w:val="00AF09DA"/>
    <w:rsid w:val="00AF5529"/>
    <w:rsid w:val="00AF7894"/>
    <w:rsid w:val="00B03F8E"/>
    <w:rsid w:val="00B07B39"/>
    <w:rsid w:val="00B07ED1"/>
    <w:rsid w:val="00B14AFE"/>
    <w:rsid w:val="00B21629"/>
    <w:rsid w:val="00B23F7E"/>
    <w:rsid w:val="00B27A71"/>
    <w:rsid w:val="00B33214"/>
    <w:rsid w:val="00B53AD5"/>
    <w:rsid w:val="00B55F25"/>
    <w:rsid w:val="00B60535"/>
    <w:rsid w:val="00B60AB1"/>
    <w:rsid w:val="00B612E0"/>
    <w:rsid w:val="00B62BE9"/>
    <w:rsid w:val="00B66736"/>
    <w:rsid w:val="00B668D1"/>
    <w:rsid w:val="00B74CE5"/>
    <w:rsid w:val="00B805F8"/>
    <w:rsid w:val="00B80CD3"/>
    <w:rsid w:val="00B810B5"/>
    <w:rsid w:val="00B87E09"/>
    <w:rsid w:val="00B90E56"/>
    <w:rsid w:val="00B91840"/>
    <w:rsid w:val="00B931F6"/>
    <w:rsid w:val="00B951C1"/>
    <w:rsid w:val="00B95686"/>
    <w:rsid w:val="00BA066F"/>
    <w:rsid w:val="00BB708E"/>
    <w:rsid w:val="00BD192B"/>
    <w:rsid w:val="00BD6E61"/>
    <w:rsid w:val="00BE1790"/>
    <w:rsid w:val="00BE2002"/>
    <w:rsid w:val="00BF3B04"/>
    <w:rsid w:val="00C02605"/>
    <w:rsid w:val="00C17E81"/>
    <w:rsid w:val="00C26673"/>
    <w:rsid w:val="00C31E84"/>
    <w:rsid w:val="00C345D8"/>
    <w:rsid w:val="00C34FBF"/>
    <w:rsid w:val="00C361EF"/>
    <w:rsid w:val="00C40DAD"/>
    <w:rsid w:val="00C4122D"/>
    <w:rsid w:val="00C41EEA"/>
    <w:rsid w:val="00C44A85"/>
    <w:rsid w:val="00C46FCF"/>
    <w:rsid w:val="00C508A1"/>
    <w:rsid w:val="00C52650"/>
    <w:rsid w:val="00C55315"/>
    <w:rsid w:val="00C60EAA"/>
    <w:rsid w:val="00C677EA"/>
    <w:rsid w:val="00C713CD"/>
    <w:rsid w:val="00C725E2"/>
    <w:rsid w:val="00C734D3"/>
    <w:rsid w:val="00C75062"/>
    <w:rsid w:val="00C80B7B"/>
    <w:rsid w:val="00C8252E"/>
    <w:rsid w:val="00C92340"/>
    <w:rsid w:val="00C94576"/>
    <w:rsid w:val="00CA01D6"/>
    <w:rsid w:val="00CA409B"/>
    <w:rsid w:val="00CA50E6"/>
    <w:rsid w:val="00CA6A7F"/>
    <w:rsid w:val="00CA6F92"/>
    <w:rsid w:val="00CC05B2"/>
    <w:rsid w:val="00CC17E3"/>
    <w:rsid w:val="00CC259A"/>
    <w:rsid w:val="00CD2288"/>
    <w:rsid w:val="00CD4606"/>
    <w:rsid w:val="00CD5A35"/>
    <w:rsid w:val="00CE683B"/>
    <w:rsid w:val="00CF0071"/>
    <w:rsid w:val="00CF313A"/>
    <w:rsid w:val="00CF3990"/>
    <w:rsid w:val="00CF7154"/>
    <w:rsid w:val="00CF7687"/>
    <w:rsid w:val="00D02BA4"/>
    <w:rsid w:val="00D24398"/>
    <w:rsid w:val="00D244D2"/>
    <w:rsid w:val="00D2451A"/>
    <w:rsid w:val="00D303AD"/>
    <w:rsid w:val="00D31C09"/>
    <w:rsid w:val="00D325AD"/>
    <w:rsid w:val="00D344FF"/>
    <w:rsid w:val="00D36551"/>
    <w:rsid w:val="00D40BB2"/>
    <w:rsid w:val="00D43F0F"/>
    <w:rsid w:val="00D445CA"/>
    <w:rsid w:val="00D51502"/>
    <w:rsid w:val="00D53745"/>
    <w:rsid w:val="00D568AB"/>
    <w:rsid w:val="00D60534"/>
    <w:rsid w:val="00D648DD"/>
    <w:rsid w:val="00D71C2A"/>
    <w:rsid w:val="00D77D2B"/>
    <w:rsid w:val="00D77E22"/>
    <w:rsid w:val="00D85C35"/>
    <w:rsid w:val="00D85C8C"/>
    <w:rsid w:val="00DB07DB"/>
    <w:rsid w:val="00DC436F"/>
    <w:rsid w:val="00DC7ACE"/>
    <w:rsid w:val="00DE0ED0"/>
    <w:rsid w:val="00DE4844"/>
    <w:rsid w:val="00DE76FB"/>
    <w:rsid w:val="00DE7825"/>
    <w:rsid w:val="00DE7BB9"/>
    <w:rsid w:val="00DF11D3"/>
    <w:rsid w:val="00DF316B"/>
    <w:rsid w:val="00DF51A2"/>
    <w:rsid w:val="00DF7AD3"/>
    <w:rsid w:val="00E06DD0"/>
    <w:rsid w:val="00E150EB"/>
    <w:rsid w:val="00E23404"/>
    <w:rsid w:val="00E244C2"/>
    <w:rsid w:val="00E2521C"/>
    <w:rsid w:val="00E31790"/>
    <w:rsid w:val="00E37ABC"/>
    <w:rsid w:val="00E449FD"/>
    <w:rsid w:val="00E5007A"/>
    <w:rsid w:val="00E52953"/>
    <w:rsid w:val="00E56B23"/>
    <w:rsid w:val="00E61CA6"/>
    <w:rsid w:val="00E63A23"/>
    <w:rsid w:val="00E6400C"/>
    <w:rsid w:val="00E67250"/>
    <w:rsid w:val="00E73CC7"/>
    <w:rsid w:val="00E740C4"/>
    <w:rsid w:val="00E740D3"/>
    <w:rsid w:val="00E930A6"/>
    <w:rsid w:val="00E96C25"/>
    <w:rsid w:val="00E975FE"/>
    <w:rsid w:val="00E97C1A"/>
    <w:rsid w:val="00EA0BB4"/>
    <w:rsid w:val="00EA51B2"/>
    <w:rsid w:val="00EB0A7A"/>
    <w:rsid w:val="00EB5FD7"/>
    <w:rsid w:val="00EC1732"/>
    <w:rsid w:val="00EC3659"/>
    <w:rsid w:val="00EC7CDD"/>
    <w:rsid w:val="00EE10F0"/>
    <w:rsid w:val="00EE75EB"/>
    <w:rsid w:val="00EF2568"/>
    <w:rsid w:val="00EF591D"/>
    <w:rsid w:val="00F032A4"/>
    <w:rsid w:val="00F0424F"/>
    <w:rsid w:val="00F147C9"/>
    <w:rsid w:val="00F149B0"/>
    <w:rsid w:val="00F17FB1"/>
    <w:rsid w:val="00F30F0A"/>
    <w:rsid w:val="00F513F3"/>
    <w:rsid w:val="00F60355"/>
    <w:rsid w:val="00F72BDF"/>
    <w:rsid w:val="00F72C13"/>
    <w:rsid w:val="00F75131"/>
    <w:rsid w:val="00F82270"/>
    <w:rsid w:val="00F846F4"/>
    <w:rsid w:val="00F84D00"/>
    <w:rsid w:val="00F855C4"/>
    <w:rsid w:val="00F86014"/>
    <w:rsid w:val="00F95EA2"/>
    <w:rsid w:val="00FA5AC8"/>
    <w:rsid w:val="00FC0151"/>
    <w:rsid w:val="00FC0AF6"/>
    <w:rsid w:val="00FD0DB0"/>
    <w:rsid w:val="00FE080A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8A9E1"/>
  <w15:docId w15:val="{5AB669FF-FAA0-7F41-BEF9-4E5DC83C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FCF"/>
    <w:pPr>
      <w:keepNext/>
      <w:keepLines/>
      <w:spacing w:after="120" w:line="36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List Paragraph"/>
    <w:basedOn w:val="Normal"/>
    <w:link w:val="ListParagraphChar"/>
    <w:uiPriority w:val="34"/>
    <w:qFormat/>
    <w:rsid w:val="009B6A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8D1"/>
    <w:rPr>
      <w:color w:val="0563C1" w:themeColor="hyperlink"/>
      <w:u w:val="single"/>
    </w:rPr>
  </w:style>
  <w:style w:type="character" w:customStyle="1" w:styleId="ListParagraphChar">
    <w:name w:val="List Paragraph Char"/>
    <w:aliases w:val="TList Paragraph Char"/>
    <w:link w:val="ListParagraph"/>
    <w:uiPriority w:val="34"/>
    <w:qFormat/>
    <w:locked/>
    <w:rsid w:val="00662E28"/>
  </w:style>
  <w:style w:type="character" w:customStyle="1" w:styleId="Heading1Char">
    <w:name w:val="Heading 1 Char"/>
    <w:basedOn w:val="DefaultParagraphFont"/>
    <w:link w:val="Heading1"/>
    <w:uiPriority w:val="9"/>
    <w:rsid w:val="00C46FCF"/>
    <w:rPr>
      <w:rFonts w:ascii="Arial" w:eastAsiaTheme="majorEastAsia" w:hAnsi="Arial" w:cstheme="majorBidi"/>
      <w:b/>
      <w:bCs/>
      <w:color w:val="000000" w:themeColor="text1"/>
      <w:sz w:val="36"/>
      <w:szCs w:val="3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80CFD"/>
    <w:rPr>
      <w:color w:val="954F72" w:themeColor="followedHyperlink"/>
      <w:u w:val="single"/>
    </w:rPr>
  </w:style>
  <w:style w:type="paragraph" w:customStyle="1" w:styleId="MainText">
    <w:name w:val="Main Text"/>
    <w:basedOn w:val="NormalWeb"/>
    <w:qFormat/>
    <w:rsid w:val="000610AF"/>
    <w:pPr>
      <w:spacing w:line="320" w:lineRule="exact"/>
      <w:jc w:val="both"/>
    </w:pPr>
    <w:rPr>
      <w:rFonts w:ascii="Bookman Old Style" w:eastAsia="Times New Roman" w:hAnsi="Bookman Old Style"/>
      <w:color w:val="000000"/>
      <w:sz w:val="22"/>
      <w:szCs w:val="22"/>
      <w:lang w:val="id-ID"/>
    </w:rPr>
  </w:style>
  <w:style w:type="table" w:styleId="ListTable4-Accent1">
    <w:name w:val="List Table 4 Accent 1"/>
    <w:basedOn w:val="TableNormal"/>
    <w:uiPriority w:val="49"/>
    <w:rsid w:val="000610AF"/>
    <w:pPr>
      <w:spacing w:after="0" w:line="240" w:lineRule="auto"/>
    </w:pPr>
    <w:rPr>
      <w:sz w:val="24"/>
      <w:szCs w:val="24"/>
      <w:lang w:val="en-ID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610AF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7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0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2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2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56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57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irt.kemendag.go.id/rfc2350-i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4097-FE6B-4ACF-B230-A6F2DD5B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Reynaldi Agnar Maulana</dc:creator>
  <cp:keywords/>
  <dc:description/>
  <cp:lastModifiedBy>Ricky Ferdinand</cp:lastModifiedBy>
  <cp:revision>2</cp:revision>
  <dcterms:created xsi:type="dcterms:W3CDTF">2026-03-10T07:31:00Z</dcterms:created>
  <dcterms:modified xsi:type="dcterms:W3CDTF">2026-03-10T07:31:00Z</dcterms:modified>
</cp:coreProperties>
</file>